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44F18C" w14:textId="77777777" w:rsidR="00D66198" w:rsidRDefault="00D66198" w:rsidP="0034460B">
      <w:pPr>
        <w:tabs>
          <w:tab w:val="left" w:pos="142"/>
          <w:tab w:val="left" w:pos="851"/>
        </w:tabs>
        <w:ind w:left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8D10D97" wp14:editId="27032A8E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F3491F" w14:textId="77777777"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C490C1E" w14:textId="77777777"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14:paraId="7962BD47" w14:textId="77777777"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14:paraId="5C043996" w14:textId="77777777"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Pr="00B42931">
        <w:rPr>
          <w:rFonts w:ascii="Arial" w:hAnsi="Arial" w:cs="Arial"/>
          <w:b/>
          <w:sz w:val="32"/>
          <w:szCs w:val="32"/>
        </w:rPr>
        <w:t>Е МУНИЦИПАЛЬНОЕ ОБРАЗОВАНИЕ</w:t>
      </w:r>
    </w:p>
    <w:p w14:paraId="292225CE" w14:textId="77777777" w:rsidR="00313E25" w:rsidRPr="00313E25" w:rsidRDefault="00313E25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14:paraId="1E112269" w14:textId="77777777"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14:paraId="1261D011" w14:textId="77777777" w:rsidR="0034460B" w:rsidRPr="00313E25" w:rsidRDefault="0034460B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14:paraId="4D77DF50" w14:textId="77777777" w:rsidR="0034460B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14:paraId="0ABED050" w14:textId="77777777" w:rsidR="00D54A54" w:rsidRPr="00B42931" w:rsidRDefault="00D54A54" w:rsidP="0034460B">
      <w:pPr>
        <w:jc w:val="center"/>
        <w:rPr>
          <w:rFonts w:ascii="Arial" w:hAnsi="Arial" w:cs="Arial"/>
          <w:b/>
          <w:sz w:val="32"/>
          <w:szCs w:val="32"/>
        </w:rPr>
      </w:pPr>
    </w:p>
    <w:p w14:paraId="554A5524" w14:textId="77777777" w:rsidR="004714CA" w:rsidRPr="00A63EBF" w:rsidRDefault="004714CA" w:rsidP="004714C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14:paraId="1FB13C3E" w14:textId="77777777" w:rsidR="004714CA" w:rsidRPr="00313E25" w:rsidRDefault="007B5DC4" w:rsidP="004714C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«16» января</w:t>
      </w:r>
      <w:r w:rsidR="00313E25">
        <w:rPr>
          <w:rFonts w:ascii="Arial" w:hAnsi="Arial" w:cs="Arial"/>
          <w:sz w:val="24"/>
          <w:szCs w:val="24"/>
        </w:rPr>
        <w:t xml:space="preserve"> 20</w:t>
      </w:r>
      <w:r w:rsidR="00D54A54">
        <w:rPr>
          <w:rFonts w:ascii="Arial" w:hAnsi="Arial" w:cs="Arial"/>
          <w:sz w:val="24"/>
          <w:szCs w:val="24"/>
        </w:rPr>
        <w:t>25</w:t>
      </w:r>
      <w:r w:rsidR="004714CA" w:rsidRPr="00313E25">
        <w:rPr>
          <w:rFonts w:ascii="Arial" w:hAnsi="Arial" w:cs="Arial"/>
          <w:sz w:val="24"/>
          <w:szCs w:val="24"/>
        </w:rPr>
        <w:t xml:space="preserve"> г.</w:t>
      </w:r>
      <w:r w:rsidR="004714CA" w:rsidRPr="00313E25">
        <w:rPr>
          <w:rFonts w:ascii="Arial" w:hAnsi="Arial" w:cs="Arial"/>
          <w:sz w:val="24"/>
          <w:szCs w:val="24"/>
        </w:rPr>
        <w:tab/>
      </w:r>
      <w:r w:rsidR="004714CA" w:rsidRPr="00313E25">
        <w:rPr>
          <w:rFonts w:ascii="Arial" w:hAnsi="Arial" w:cs="Arial"/>
          <w:sz w:val="24"/>
          <w:szCs w:val="24"/>
        </w:rPr>
        <w:tab/>
        <w:t xml:space="preserve">       </w:t>
      </w:r>
      <w:r w:rsidR="004714CA" w:rsidRPr="00313E25">
        <w:rPr>
          <w:rFonts w:ascii="Arial" w:hAnsi="Arial" w:cs="Arial"/>
          <w:sz w:val="24"/>
          <w:szCs w:val="24"/>
        </w:rPr>
        <w:tab/>
      </w:r>
      <w:r w:rsidR="004714CA" w:rsidRPr="00313E25">
        <w:rPr>
          <w:rFonts w:ascii="Arial" w:hAnsi="Arial" w:cs="Arial"/>
          <w:sz w:val="24"/>
          <w:szCs w:val="24"/>
        </w:rPr>
        <w:tab/>
        <w:t xml:space="preserve">   </w:t>
      </w:r>
      <w:r w:rsidR="00313E25">
        <w:rPr>
          <w:rFonts w:ascii="Arial" w:hAnsi="Arial" w:cs="Arial"/>
          <w:sz w:val="24"/>
          <w:szCs w:val="24"/>
        </w:rPr>
        <w:t xml:space="preserve">                             </w:t>
      </w:r>
      <w:r>
        <w:rPr>
          <w:rFonts w:ascii="Arial" w:hAnsi="Arial" w:cs="Arial"/>
          <w:sz w:val="24"/>
          <w:szCs w:val="24"/>
        </w:rPr>
        <w:t xml:space="preserve">               №5-р</w:t>
      </w:r>
    </w:p>
    <w:p w14:paraId="6D60DB28" w14:textId="77777777" w:rsidR="004714CA" w:rsidRPr="00376906" w:rsidRDefault="004714CA" w:rsidP="004714CA">
      <w:pPr>
        <w:jc w:val="center"/>
        <w:rPr>
          <w:rFonts w:ascii="Arial" w:hAnsi="Arial" w:cs="Arial"/>
          <w:sz w:val="32"/>
          <w:szCs w:val="32"/>
        </w:rPr>
      </w:pPr>
    </w:p>
    <w:p w14:paraId="37C4760F" w14:textId="77777777" w:rsidR="004714CA" w:rsidRPr="00313E25" w:rsidRDefault="004714CA" w:rsidP="00313E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94783E">
        <w:rPr>
          <w:rFonts w:ascii="Arial" w:hAnsi="Arial" w:cs="Arial"/>
          <w:b/>
          <w:sz w:val="32"/>
          <w:szCs w:val="32"/>
        </w:rPr>
        <w:t>ПРОВЕДЕНИИ ПОВТОРНОГО</w:t>
      </w:r>
      <w:r>
        <w:rPr>
          <w:rFonts w:ascii="Arial" w:hAnsi="Arial" w:cs="Arial"/>
          <w:b/>
          <w:sz w:val="32"/>
          <w:szCs w:val="32"/>
        </w:rPr>
        <w:t xml:space="preserve"> ОТКРЫТОГО КОНКУРСА ПО ОТБОРУ УПРАВЛЯЮЩЕЙ ОРГАНИЗАЦИИ ДЛЯ УПРАВЛЕНИЯ МНОГОКВАРТИРНЫМИ ДОМАМИ, РАСПОЛОЖЕННЫМИ НА ТЕРРИТОРИИ ОЕКСКОГО МУНИЦИПАЛЬНОГО ОБРАЗОВАНИЯ</w:t>
      </w:r>
    </w:p>
    <w:p w14:paraId="06F1DFEA" w14:textId="77777777" w:rsidR="00313E25" w:rsidRDefault="00313E25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0827CBE8" w14:textId="77777777" w:rsidR="004714CA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E5889">
        <w:rPr>
          <w:rFonts w:ascii="Arial" w:hAnsi="Arial" w:cs="Arial"/>
          <w:sz w:val="24"/>
          <w:szCs w:val="24"/>
        </w:rPr>
        <w:t>В соответствии с</w:t>
      </w:r>
      <w:r>
        <w:rPr>
          <w:rFonts w:ascii="Arial" w:hAnsi="Arial" w:cs="Arial"/>
          <w:sz w:val="24"/>
          <w:szCs w:val="24"/>
        </w:rPr>
        <w:t xml:space="preserve"> п.4 ст. 161 Жилищного кодекса Российской Федерации</w:t>
      </w:r>
      <w:r w:rsidRPr="003E5889">
        <w:rPr>
          <w:rFonts w:ascii="Arial" w:hAnsi="Arial" w:cs="Arial"/>
          <w:sz w:val="24"/>
          <w:szCs w:val="24"/>
        </w:rPr>
        <w:t>, постановлением Правительства 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</w:t>
      </w:r>
      <w:r>
        <w:rPr>
          <w:rFonts w:ascii="Arial" w:hAnsi="Arial" w:cs="Arial"/>
          <w:sz w:val="24"/>
          <w:szCs w:val="24"/>
        </w:rPr>
        <w:t>вартирным домом», руководствуясь</w:t>
      </w:r>
      <w:r w:rsidRPr="003E5889">
        <w:rPr>
          <w:rFonts w:ascii="Arial" w:hAnsi="Arial" w:cs="Arial"/>
          <w:sz w:val="24"/>
          <w:szCs w:val="24"/>
        </w:rPr>
        <w:t xml:space="preserve"> п.п.</w:t>
      </w:r>
      <w:r>
        <w:rPr>
          <w:rFonts w:ascii="Arial" w:hAnsi="Arial" w:cs="Arial"/>
          <w:sz w:val="24"/>
          <w:szCs w:val="24"/>
        </w:rPr>
        <w:t xml:space="preserve"> 3 п. 1 </w:t>
      </w:r>
      <w:r w:rsidRPr="003E5889">
        <w:rPr>
          <w:rFonts w:ascii="Arial" w:hAnsi="Arial" w:cs="Arial"/>
          <w:sz w:val="24"/>
          <w:szCs w:val="24"/>
        </w:rPr>
        <w:t>ст.</w:t>
      </w:r>
      <w:r>
        <w:rPr>
          <w:rFonts w:ascii="Arial" w:hAnsi="Arial" w:cs="Arial"/>
          <w:sz w:val="24"/>
          <w:szCs w:val="24"/>
        </w:rPr>
        <w:t xml:space="preserve"> </w:t>
      </w:r>
      <w:r w:rsidRPr="003E5889">
        <w:rPr>
          <w:rFonts w:ascii="Arial" w:hAnsi="Arial" w:cs="Arial"/>
          <w:sz w:val="24"/>
          <w:szCs w:val="24"/>
        </w:rPr>
        <w:t>6, гл</w:t>
      </w:r>
      <w:r>
        <w:rPr>
          <w:rFonts w:ascii="Arial" w:hAnsi="Arial" w:cs="Arial"/>
          <w:sz w:val="24"/>
          <w:szCs w:val="24"/>
        </w:rPr>
        <w:t>.</w:t>
      </w:r>
      <w:r w:rsidRPr="003E5889">
        <w:rPr>
          <w:rFonts w:ascii="Arial" w:hAnsi="Arial" w:cs="Arial"/>
          <w:sz w:val="24"/>
          <w:szCs w:val="24"/>
        </w:rPr>
        <w:t xml:space="preserve"> 2, ст.</w:t>
      </w:r>
      <w:r>
        <w:rPr>
          <w:rFonts w:ascii="Arial" w:hAnsi="Arial" w:cs="Arial"/>
          <w:sz w:val="24"/>
          <w:szCs w:val="24"/>
        </w:rPr>
        <w:t xml:space="preserve"> </w:t>
      </w:r>
      <w:r w:rsidRPr="003E5889">
        <w:rPr>
          <w:rFonts w:ascii="Arial" w:hAnsi="Arial" w:cs="Arial"/>
          <w:sz w:val="24"/>
          <w:szCs w:val="24"/>
        </w:rPr>
        <w:t>48, гл</w:t>
      </w:r>
      <w:r>
        <w:rPr>
          <w:rFonts w:ascii="Arial" w:hAnsi="Arial" w:cs="Arial"/>
          <w:sz w:val="24"/>
          <w:szCs w:val="24"/>
        </w:rPr>
        <w:t>.</w:t>
      </w:r>
      <w:r w:rsidRPr="003E5889">
        <w:rPr>
          <w:rFonts w:ascii="Arial" w:hAnsi="Arial" w:cs="Arial"/>
          <w:sz w:val="24"/>
          <w:szCs w:val="24"/>
        </w:rPr>
        <w:t xml:space="preserve"> 5 Устава Оекс</w:t>
      </w:r>
      <w:r w:rsidR="00B0357E">
        <w:rPr>
          <w:rFonts w:ascii="Arial" w:hAnsi="Arial" w:cs="Arial"/>
          <w:sz w:val="24"/>
          <w:szCs w:val="24"/>
        </w:rPr>
        <w:t>кого муниципального образования,</w:t>
      </w:r>
    </w:p>
    <w:p w14:paraId="79C64A16" w14:textId="77777777" w:rsidR="004714CA" w:rsidRPr="00670AA3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471520C8" w14:textId="77777777" w:rsidR="004714CA" w:rsidRDefault="004714CA" w:rsidP="004714CA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421FF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Провести</w:t>
      </w:r>
      <w:r w:rsidR="00511707">
        <w:rPr>
          <w:rFonts w:ascii="Arial" w:hAnsi="Arial" w:cs="Arial"/>
          <w:sz w:val="24"/>
          <w:szCs w:val="24"/>
        </w:rPr>
        <w:t xml:space="preserve"> повторный </w:t>
      </w:r>
      <w:r>
        <w:rPr>
          <w:rFonts w:ascii="Arial" w:hAnsi="Arial" w:cs="Arial"/>
          <w:sz w:val="24"/>
          <w:szCs w:val="24"/>
        </w:rPr>
        <w:t>открытый конкурс</w:t>
      </w:r>
      <w:r w:rsidRPr="003E5889">
        <w:rPr>
          <w:rFonts w:ascii="Arial" w:hAnsi="Arial" w:cs="Arial"/>
          <w:sz w:val="24"/>
          <w:szCs w:val="24"/>
        </w:rPr>
        <w:t xml:space="preserve"> по отбору управляющей организации для управления многоквартирными домами, расположенными на территории Оекского муниципаль</w:t>
      </w:r>
      <w:r>
        <w:rPr>
          <w:rFonts w:ascii="Arial" w:hAnsi="Arial" w:cs="Arial"/>
          <w:sz w:val="24"/>
          <w:szCs w:val="24"/>
        </w:rPr>
        <w:t>ного образования</w:t>
      </w:r>
      <w:r w:rsidR="000F773A">
        <w:rPr>
          <w:rFonts w:ascii="Arial" w:hAnsi="Arial" w:cs="Arial"/>
          <w:sz w:val="24"/>
          <w:szCs w:val="24"/>
        </w:rPr>
        <w:t xml:space="preserve"> по адресу: Иркутская область, Иркутский район, с. Оек, ул. Кирова, д. 24, д. 26, д.30.</w:t>
      </w:r>
    </w:p>
    <w:p w14:paraId="10977CFD" w14:textId="77777777" w:rsidR="004714CA" w:rsidRPr="00A421FF" w:rsidRDefault="0094783E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Утвердить прилагаемую конкурсную документацию</w:t>
      </w:r>
      <w:r w:rsidR="004714CA" w:rsidRPr="00A421FF">
        <w:rPr>
          <w:rFonts w:ascii="Arial" w:hAnsi="Arial" w:cs="Arial"/>
          <w:sz w:val="24"/>
          <w:szCs w:val="24"/>
        </w:rPr>
        <w:t xml:space="preserve"> открытого конкурса по отбору управляющей организации для управления многоквартирными домами, расположенными на территории Оекского муниципаль</w:t>
      </w:r>
      <w:r w:rsidR="007744EF">
        <w:rPr>
          <w:rFonts w:ascii="Arial" w:hAnsi="Arial" w:cs="Arial"/>
          <w:sz w:val="24"/>
          <w:szCs w:val="24"/>
        </w:rPr>
        <w:t>ного образования согласно приложению</w:t>
      </w:r>
      <w:r w:rsidR="004714CA" w:rsidRPr="00A421FF">
        <w:rPr>
          <w:rFonts w:ascii="Arial" w:hAnsi="Arial" w:cs="Arial"/>
          <w:sz w:val="24"/>
          <w:szCs w:val="24"/>
        </w:rPr>
        <w:t>.</w:t>
      </w:r>
    </w:p>
    <w:p w14:paraId="1EA2B1B5" w14:textId="77777777" w:rsidR="004714CA" w:rsidRPr="003E5889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3E5889">
        <w:rPr>
          <w:rFonts w:ascii="Arial" w:hAnsi="Arial" w:cs="Arial"/>
          <w:sz w:val="24"/>
          <w:szCs w:val="24"/>
        </w:rPr>
        <w:t xml:space="preserve">. Разместить </w:t>
      </w:r>
      <w:r>
        <w:rPr>
          <w:rFonts w:ascii="Arial" w:hAnsi="Arial" w:cs="Arial"/>
          <w:sz w:val="24"/>
          <w:szCs w:val="24"/>
        </w:rPr>
        <w:t>настоящее распоряжение</w:t>
      </w:r>
      <w:r w:rsidRPr="003E5889">
        <w:rPr>
          <w:rFonts w:ascii="Arial" w:hAnsi="Arial" w:cs="Arial"/>
          <w:sz w:val="24"/>
          <w:szCs w:val="24"/>
        </w:rPr>
        <w:t xml:space="preserve"> на интернет-сайте </w:t>
      </w:r>
      <w:r w:rsidRPr="000F773A">
        <w:rPr>
          <w:rFonts w:ascii="Arial" w:hAnsi="Arial" w:cs="Arial"/>
          <w:sz w:val="24"/>
          <w:szCs w:val="24"/>
          <w:lang w:val="en-US"/>
        </w:rPr>
        <w:t>www</w:t>
      </w:r>
      <w:r w:rsidRPr="000F773A">
        <w:rPr>
          <w:rFonts w:ascii="Arial" w:hAnsi="Arial" w:cs="Arial"/>
          <w:sz w:val="24"/>
          <w:szCs w:val="24"/>
        </w:rPr>
        <w:t>.</w:t>
      </w:r>
      <w:r w:rsidRPr="000F773A">
        <w:rPr>
          <w:rFonts w:ascii="Arial" w:hAnsi="Arial" w:cs="Arial"/>
          <w:sz w:val="24"/>
          <w:szCs w:val="24"/>
          <w:lang w:val="en-US"/>
        </w:rPr>
        <w:t>oek</w:t>
      </w:r>
      <w:r w:rsidR="000F773A">
        <w:rPr>
          <w:rFonts w:ascii="Arial" w:hAnsi="Arial" w:cs="Arial"/>
          <w:sz w:val="24"/>
          <w:szCs w:val="24"/>
        </w:rPr>
        <w:t>-</w:t>
      </w:r>
      <w:r w:rsidR="000F773A">
        <w:rPr>
          <w:rFonts w:ascii="Arial" w:hAnsi="Arial" w:cs="Arial"/>
          <w:sz w:val="24"/>
          <w:szCs w:val="24"/>
          <w:lang w:val="en-US"/>
        </w:rPr>
        <w:t>adm</w:t>
      </w:r>
      <w:r w:rsidR="000F773A" w:rsidRPr="000F773A">
        <w:rPr>
          <w:rFonts w:ascii="Arial" w:hAnsi="Arial" w:cs="Arial"/>
          <w:sz w:val="24"/>
          <w:szCs w:val="24"/>
        </w:rPr>
        <w:t>.</w:t>
      </w:r>
      <w:r w:rsidR="000F773A">
        <w:rPr>
          <w:rFonts w:ascii="Arial" w:hAnsi="Arial" w:cs="Arial"/>
          <w:sz w:val="24"/>
          <w:szCs w:val="24"/>
          <w:lang w:val="en-US"/>
        </w:rPr>
        <w:t>ru</w:t>
      </w:r>
      <w:r w:rsidRPr="003E5889">
        <w:rPr>
          <w:rFonts w:ascii="Arial" w:hAnsi="Arial" w:cs="Arial"/>
          <w:sz w:val="24"/>
          <w:szCs w:val="24"/>
        </w:rPr>
        <w:t xml:space="preserve">, а также на официальном сайте Российской Федерации для размещения информации о проведении торгов </w:t>
      </w:r>
      <w:hyperlink r:id="rId9" w:history="1"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http</w:t>
        </w:r>
        <w:r w:rsidRPr="003E5889">
          <w:rPr>
            <w:rStyle w:val="a5"/>
            <w:rFonts w:ascii="Arial" w:hAnsi="Arial" w:cs="Arial"/>
            <w:sz w:val="24"/>
            <w:szCs w:val="24"/>
          </w:rPr>
          <w:t>://</w:t>
        </w:r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www</w:t>
        </w:r>
        <w:r w:rsidRPr="003E5889">
          <w:rPr>
            <w:rStyle w:val="a5"/>
            <w:rFonts w:ascii="Arial" w:hAnsi="Arial" w:cs="Arial"/>
            <w:sz w:val="24"/>
            <w:szCs w:val="24"/>
          </w:rPr>
          <w:t>.</w:t>
        </w:r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torgi</w:t>
        </w:r>
        <w:r w:rsidRPr="003E5889">
          <w:rPr>
            <w:rStyle w:val="a5"/>
            <w:rFonts w:ascii="Arial" w:hAnsi="Arial" w:cs="Arial"/>
            <w:sz w:val="24"/>
            <w:szCs w:val="24"/>
          </w:rPr>
          <w:t>.</w:t>
        </w:r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gov</w:t>
        </w:r>
        <w:r w:rsidRPr="003E5889">
          <w:rPr>
            <w:rStyle w:val="a5"/>
            <w:rFonts w:ascii="Arial" w:hAnsi="Arial" w:cs="Arial"/>
            <w:sz w:val="24"/>
            <w:szCs w:val="24"/>
          </w:rPr>
          <w:t>.</w:t>
        </w:r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ru</w:t>
        </w:r>
      </w:hyperlink>
      <w:r w:rsidRPr="003E5889">
        <w:rPr>
          <w:rFonts w:ascii="Arial" w:hAnsi="Arial" w:cs="Arial"/>
          <w:sz w:val="24"/>
          <w:szCs w:val="24"/>
        </w:rPr>
        <w:t>.</w:t>
      </w:r>
    </w:p>
    <w:p w14:paraId="62881E48" w14:textId="77777777" w:rsidR="004714CA" w:rsidRDefault="004714CA" w:rsidP="004714CA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A63EBF">
        <w:rPr>
          <w:rFonts w:ascii="Arial" w:hAnsi="Arial" w:cs="Arial"/>
          <w:sz w:val="24"/>
          <w:szCs w:val="24"/>
        </w:rPr>
        <w:t>Контроль за</w:t>
      </w:r>
      <w:r>
        <w:rPr>
          <w:rFonts w:ascii="Arial" w:hAnsi="Arial" w:cs="Arial"/>
          <w:sz w:val="24"/>
          <w:szCs w:val="24"/>
        </w:rPr>
        <w:t xml:space="preserve"> исполнением данного распоряжения оставляю за собой.</w:t>
      </w:r>
    </w:p>
    <w:p w14:paraId="1AFE8C78" w14:textId="77777777" w:rsidR="004714CA" w:rsidRPr="00A63EBF" w:rsidRDefault="004714CA" w:rsidP="004714CA">
      <w:pPr>
        <w:widowControl/>
        <w:autoSpaceDE/>
        <w:autoSpaceDN/>
        <w:adjustRightInd/>
        <w:ind w:left="360"/>
        <w:jc w:val="both"/>
        <w:rPr>
          <w:rFonts w:ascii="Arial" w:hAnsi="Arial" w:cs="Arial"/>
          <w:sz w:val="24"/>
          <w:szCs w:val="24"/>
        </w:rPr>
      </w:pPr>
    </w:p>
    <w:p w14:paraId="325FA90B" w14:textId="77777777" w:rsidR="004714CA" w:rsidRPr="00A63EBF" w:rsidRDefault="004714CA" w:rsidP="004714CA">
      <w:pPr>
        <w:ind w:left="360"/>
        <w:rPr>
          <w:rFonts w:ascii="Arial" w:hAnsi="Arial" w:cs="Arial"/>
          <w:sz w:val="24"/>
          <w:szCs w:val="24"/>
        </w:rPr>
      </w:pPr>
    </w:p>
    <w:p w14:paraId="1AE4CF7C" w14:textId="77777777" w:rsidR="004714CA" w:rsidRPr="00A63EBF" w:rsidRDefault="004714CA" w:rsidP="004714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A63EB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Pr="00A63EBF">
        <w:rPr>
          <w:rFonts w:ascii="Arial" w:hAnsi="Arial" w:cs="Arial"/>
          <w:sz w:val="24"/>
          <w:szCs w:val="24"/>
        </w:rPr>
        <w:t xml:space="preserve"> администрации Оекского  </w:t>
      </w:r>
    </w:p>
    <w:p w14:paraId="56F87C45" w14:textId="77777777" w:rsidR="004714CA" w:rsidRPr="00A63EBF" w:rsidRDefault="004714CA" w:rsidP="004714CA">
      <w:pPr>
        <w:rPr>
          <w:rFonts w:ascii="Arial" w:hAnsi="Arial" w:cs="Arial"/>
          <w:sz w:val="24"/>
          <w:szCs w:val="24"/>
        </w:rPr>
      </w:pPr>
      <w:r w:rsidRPr="00A63EBF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О.А. Парфенов</w:t>
      </w:r>
    </w:p>
    <w:p w14:paraId="15C45410" w14:textId="77777777" w:rsidR="004714CA" w:rsidRPr="00A63EBF" w:rsidRDefault="004714CA" w:rsidP="004714CA">
      <w:pPr>
        <w:jc w:val="right"/>
        <w:rPr>
          <w:rFonts w:ascii="Arial" w:hAnsi="Arial" w:cs="Arial"/>
          <w:sz w:val="24"/>
          <w:szCs w:val="24"/>
        </w:rPr>
      </w:pPr>
      <w:r w:rsidRPr="00A63EB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</w:p>
    <w:p w14:paraId="27D999FE" w14:textId="77777777" w:rsidR="003E5889" w:rsidRDefault="003E588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61F5773E" w14:textId="77777777" w:rsidR="00075D55" w:rsidRDefault="00075D5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20EC7ACA" w14:textId="77777777" w:rsidR="00075D55" w:rsidRDefault="00075D5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2B2F5520" w14:textId="77777777" w:rsidR="00313E25" w:rsidRDefault="00313E25" w:rsidP="00735244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51E179E0" w14:textId="77777777" w:rsidR="003333D3" w:rsidRPr="00AB6A08" w:rsidRDefault="003333D3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 w:rsidRPr="00AB6A08">
        <w:rPr>
          <w:rFonts w:ascii="Courier New" w:hAnsi="Courier New" w:cs="Courier New"/>
          <w:sz w:val="22"/>
          <w:szCs w:val="22"/>
        </w:rPr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Pr="00AB6A08">
        <w:rPr>
          <w:rFonts w:ascii="Courier New" w:hAnsi="Courier New" w:cs="Courier New"/>
          <w:sz w:val="22"/>
          <w:szCs w:val="22"/>
        </w:rPr>
        <w:t>№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Pr="00AB6A08">
        <w:rPr>
          <w:rFonts w:ascii="Courier New" w:hAnsi="Courier New" w:cs="Courier New"/>
          <w:sz w:val="22"/>
          <w:szCs w:val="22"/>
        </w:rPr>
        <w:t>1</w:t>
      </w:r>
    </w:p>
    <w:p w14:paraId="520D6AA1" w14:textId="77777777" w:rsidR="003333D3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D66198" w:rsidRPr="00AB6A08">
        <w:rPr>
          <w:rFonts w:ascii="Courier New" w:hAnsi="Courier New" w:cs="Courier New"/>
          <w:sz w:val="22"/>
          <w:szCs w:val="22"/>
        </w:rPr>
        <w:t>распоряжению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администрации</w:t>
      </w:r>
    </w:p>
    <w:p w14:paraId="67C07DAD" w14:textId="77777777" w:rsidR="003333D3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образования</w:t>
      </w:r>
    </w:p>
    <w:p w14:paraId="5EA231DC" w14:textId="385884F4" w:rsidR="0079210D" w:rsidRDefault="003D75A9" w:rsidP="00AD0192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B4764B">
        <w:rPr>
          <w:rFonts w:ascii="Courier New" w:hAnsi="Courier New" w:cs="Courier New"/>
          <w:sz w:val="22"/>
          <w:szCs w:val="22"/>
        </w:rPr>
        <w:t>о</w:t>
      </w:r>
      <w:r w:rsidR="003333D3" w:rsidRPr="00AB6A08">
        <w:rPr>
          <w:rFonts w:ascii="Courier New" w:hAnsi="Courier New" w:cs="Courier New"/>
          <w:sz w:val="22"/>
          <w:szCs w:val="22"/>
        </w:rPr>
        <w:t>т</w:t>
      </w:r>
      <w:r w:rsidR="007B5DC4">
        <w:rPr>
          <w:rFonts w:ascii="Courier New" w:hAnsi="Courier New" w:cs="Courier New"/>
          <w:sz w:val="22"/>
          <w:szCs w:val="22"/>
        </w:rPr>
        <w:t xml:space="preserve"> «16»</w:t>
      </w:r>
      <w:r w:rsidR="00B4764B">
        <w:rPr>
          <w:rFonts w:ascii="Courier New" w:hAnsi="Courier New" w:cs="Courier New"/>
          <w:sz w:val="22"/>
          <w:szCs w:val="22"/>
        </w:rPr>
        <w:t xml:space="preserve"> </w:t>
      </w:r>
      <w:r w:rsidR="007B5DC4">
        <w:rPr>
          <w:rFonts w:ascii="Courier New" w:hAnsi="Courier New" w:cs="Courier New"/>
          <w:sz w:val="22"/>
          <w:szCs w:val="22"/>
        </w:rPr>
        <w:t>января</w:t>
      </w:r>
      <w:r w:rsidR="002A4E86">
        <w:rPr>
          <w:rFonts w:ascii="Courier New" w:hAnsi="Courier New" w:cs="Courier New"/>
          <w:sz w:val="22"/>
          <w:szCs w:val="22"/>
        </w:rPr>
        <w:t xml:space="preserve"> </w:t>
      </w:r>
      <w:r w:rsidR="00781D82">
        <w:rPr>
          <w:rFonts w:ascii="Courier New" w:hAnsi="Courier New" w:cs="Courier New"/>
          <w:sz w:val="22"/>
          <w:szCs w:val="22"/>
        </w:rPr>
        <w:t>2025</w:t>
      </w:r>
      <w:r w:rsidR="00B4764B">
        <w:rPr>
          <w:rFonts w:ascii="Courier New" w:hAnsi="Courier New" w:cs="Courier New"/>
          <w:sz w:val="22"/>
          <w:szCs w:val="22"/>
        </w:rPr>
        <w:t xml:space="preserve"> </w:t>
      </w:r>
      <w:r w:rsidR="000F773A">
        <w:rPr>
          <w:rFonts w:ascii="Courier New" w:hAnsi="Courier New" w:cs="Courier New"/>
          <w:sz w:val="22"/>
          <w:szCs w:val="22"/>
        </w:rPr>
        <w:t>г</w:t>
      </w:r>
      <w:r w:rsidR="00B4764B">
        <w:rPr>
          <w:rFonts w:ascii="Courier New" w:hAnsi="Courier New" w:cs="Courier New"/>
          <w:sz w:val="22"/>
          <w:szCs w:val="22"/>
        </w:rPr>
        <w:t>ода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7B5DC4">
        <w:rPr>
          <w:rFonts w:ascii="Courier New" w:hAnsi="Courier New" w:cs="Courier New"/>
          <w:sz w:val="22"/>
          <w:szCs w:val="22"/>
        </w:rPr>
        <w:t>№5-р</w:t>
      </w:r>
    </w:p>
    <w:p w14:paraId="0F5FA0DD" w14:textId="77777777" w:rsidR="0079210D" w:rsidRDefault="0079210D" w:rsidP="00136BC7">
      <w:pPr>
        <w:tabs>
          <w:tab w:val="left" w:pos="142"/>
          <w:tab w:val="left" w:pos="851"/>
        </w:tabs>
        <w:ind w:firstLine="426"/>
        <w:jc w:val="center"/>
        <w:rPr>
          <w:rFonts w:ascii="Courier New" w:hAnsi="Courier New" w:cs="Courier New"/>
          <w:sz w:val="22"/>
          <w:szCs w:val="22"/>
        </w:rPr>
      </w:pPr>
    </w:p>
    <w:p w14:paraId="62AAECE4" w14:textId="77777777" w:rsidR="00C30352" w:rsidRPr="00AA729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center"/>
        <w:rPr>
          <w:rFonts w:ascii="Arial" w:hAnsi="Arial" w:cs="Arial"/>
          <w:b/>
        </w:rPr>
      </w:pPr>
      <w:r w:rsidRPr="00AA729C">
        <w:rPr>
          <w:rFonts w:ascii="Arial" w:hAnsi="Arial" w:cs="Arial"/>
          <w:b/>
          <w:bCs/>
        </w:rPr>
        <w:t>Конкурсная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документация</w:t>
      </w:r>
    </w:p>
    <w:p w14:paraId="524EBFEB" w14:textId="77777777" w:rsidR="00C30352" w:rsidRPr="00AA729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center"/>
        <w:rPr>
          <w:rFonts w:ascii="Arial" w:hAnsi="Arial" w:cs="Arial"/>
          <w:b/>
        </w:rPr>
      </w:pPr>
      <w:r w:rsidRPr="00AA729C">
        <w:rPr>
          <w:rFonts w:ascii="Arial" w:hAnsi="Arial" w:cs="Arial"/>
          <w:b/>
          <w:bCs/>
        </w:rPr>
        <w:t>по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проведению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открытого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конкурса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по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отбору</w:t>
      </w:r>
    </w:p>
    <w:p w14:paraId="32257316" w14:textId="77777777" w:rsidR="00E841F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center"/>
        <w:rPr>
          <w:rFonts w:ascii="Arial" w:hAnsi="Arial" w:cs="Arial"/>
          <w:b/>
          <w:bCs/>
        </w:rPr>
      </w:pPr>
      <w:r w:rsidRPr="00AA729C">
        <w:rPr>
          <w:rFonts w:ascii="Arial" w:hAnsi="Arial" w:cs="Arial"/>
          <w:b/>
          <w:bCs/>
        </w:rPr>
        <w:t>управляющей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организации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для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управления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="00050735" w:rsidRPr="00AA729C">
        <w:rPr>
          <w:rFonts w:ascii="Arial" w:hAnsi="Arial" w:cs="Arial"/>
          <w:b/>
          <w:bCs/>
        </w:rPr>
        <w:t>многоквартирными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домами,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расположенными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на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территории</w:t>
      </w:r>
      <w:r w:rsidR="003D75A9" w:rsidRPr="00AA729C">
        <w:rPr>
          <w:rFonts w:ascii="Arial" w:hAnsi="Arial" w:cs="Arial"/>
          <w:b/>
          <w:bCs/>
        </w:rPr>
        <w:t xml:space="preserve"> </w:t>
      </w:r>
    </w:p>
    <w:p w14:paraId="61BCEF3A" w14:textId="77777777" w:rsidR="00C30352" w:rsidRPr="00AA729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center"/>
        <w:rPr>
          <w:rFonts w:ascii="Arial" w:hAnsi="Arial" w:cs="Arial"/>
          <w:b/>
          <w:bCs/>
        </w:rPr>
      </w:pPr>
      <w:r w:rsidRPr="00AA729C">
        <w:rPr>
          <w:rFonts w:ascii="Arial" w:hAnsi="Arial" w:cs="Arial"/>
          <w:b/>
          <w:bCs/>
        </w:rPr>
        <w:t>Оекского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муниципального</w:t>
      </w:r>
      <w:r w:rsidR="003D75A9" w:rsidRPr="00AA729C">
        <w:rPr>
          <w:rFonts w:ascii="Arial" w:hAnsi="Arial" w:cs="Arial"/>
          <w:b/>
          <w:bCs/>
        </w:rPr>
        <w:t xml:space="preserve"> </w:t>
      </w:r>
      <w:r w:rsidR="0079210D" w:rsidRPr="00AA729C">
        <w:rPr>
          <w:rFonts w:ascii="Arial" w:hAnsi="Arial" w:cs="Arial"/>
          <w:b/>
          <w:bCs/>
        </w:rPr>
        <w:t>образования</w:t>
      </w:r>
    </w:p>
    <w:p w14:paraId="283274EA" w14:textId="77777777" w:rsidR="00BA1A20" w:rsidRDefault="00BA1A20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center"/>
        <w:rPr>
          <w:rFonts w:ascii="Arial" w:hAnsi="Arial" w:cs="Arial"/>
          <w:bCs/>
        </w:rPr>
      </w:pPr>
    </w:p>
    <w:p w14:paraId="32BBFD9D" w14:textId="77777777" w:rsidR="00C30352" w:rsidRDefault="00C30352" w:rsidP="00C53375">
      <w:pPr>
        <w:tabs>
          <w:tab w:val="left" w:pos="0"/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1.</w:t>
      </w:r>
      <w:r w:rsidRPr="0031591C">
        <w:rPr>
          <w:rFonts w:ascii="Arial" w:hAnsi="Arial" w:cs="Arial"/>
          <w:bCs/>
          <w:color w:val="000000"/>
          <w:sz w:val="24"/>
          <w:szCs w:val="24"/>
        </w:rPr>
        <w:t>Основание</w:t>
      </w:r>
      <w:r w:rsidR="003D75A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bCs/>
          <w:color w:val="000000"/>
          <w:sz w:val="24"/>
          <w:szCs w:val="24"/>
        </w:rPr>
        <w:t>проведения</w:t>
      </w:r>
      <w:r w:rsidR="003D75A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bCs/>
          <w:color w:val="000000"/>
          <w:sz w:val="24"/>
          <w:szCs w:val="24"/>
        </w:rPr>
        <w:t>конкурса: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ст.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161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Жилищного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кодекса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РФ,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Постановление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Правительства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РФ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№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75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от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06.02.2006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«О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порядке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проведения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органом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местного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самоуправления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открытого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конкурса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отбору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управляющей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организации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для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управления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многоквартирными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домами»</w:t>
      </w:r>
      <w:r>
        <w:rPr>
          <w:rFonts w:ascii="Arial" w:hAnsi="Arial" w:cs="Arial"/>
          <w:sz w:val="24"/>
          <w:szCs w:val="24"/>
        </w:rPr>
        <w:t>.</w:t>
      </w:r>
    </w:p>
    <w:p w14:paraId="70FD4A3F" w14:textId="77777777" w:rsidR="00C30352" w:rsidRDefault="00C30352" w:rsidP="00136BC7">
      <w:pPr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A7A56">
        <w:rPr>
          <w:rFonts w:ascii="Arial" w:hAnsi="Arial" w:cs="Arial"/>
          <w:bCs/>
          <w:sz w:val="24"/>
          <w:szCs w:val="24"/>
        </w:rPr>
        <w:t>2.</w:t>
      </w:r>
      <w:r w:rsidRPr="00AF33F8">
        <w:rPr>
          <w:rFonts w:ascii="Arial" w:hAnsi="Arial" w:cs="Arial"/>
          <w:bCs/>
          <w:sz w:val="24"/>
          <w:szCs w:val="24"/>
        </w:rPr>
        <w:t>Предмет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право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заключения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договоров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многоквартирными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домами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отношении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конкурса.</w:t>
      </w:r>
    </w:p>
    <w:p w14:paraId="40164767" w14:textId="77777777" w:rsidR="00C30352" w:rsidRDefault="00C30352" w:rsidP="00136BC7">
      <w:pPr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</w:t>
      </w:r>
      <w:r w:rsidRPr="00AF33F8">
        <w:rPr>
          <w:rFonts w:ascii="Arial" w:hAnsi="Arial" w:cs="Arial"/>
          <w:bCs/>
          <w:sz w:val="24"/>
          <w:szCs w:val="24"/>
        </w:rPr>
        <w:t>Объект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конкурса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общее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имущество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многоквартирных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домах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ул.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Кирова,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д.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24,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26,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30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с.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Оек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района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области.</w:t>
      </w:r>
    </w:p>
    <w:p w14:paraId="31BDFF47" w14:textId="77777777" w:rsidR="00C30352" w:rsidRDefault="00C30352" w:rsidP="00136BC7">
      <w:pPr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</w:t>
      </w:r>
      <w:r w:rsidRPr="00AF33F8">
        <w:rPr>
          <w:rFonts w:ascii="Arial" w:hAnsi="Arial" w:cs="Arial"/>
          <w:bCs/>
          <w:sz w:val="24"/>
          <w:szCs w:val="24"/>
        </w:rPr>
        <w:t>.Организатор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конкурса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администрация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Оекского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муниципального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>,</w:t>
      </w:r>
    </w:p>
    <w:p w14:paraId="60F71DDC" w14:textId="77777777" w:rsidR="00C30352" w:rsidRDefault="00C30352" w:rsidP="003E2992">
      <w:pPr>
        <w:tabs>
          <w:tab w:val="left" w:pos="142"/>
          <w:tab w:val="left" w:pos="851"/>
        </w:tabs>
        <w:ind w:right="29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Место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нахождения: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область,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район,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с.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Оек,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ул.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Кирова,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91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"Г</w:t>
      </w:r>
      <w:r w:rsidRPr="0031591C">
        <w:rPr>
          <w:rFonts w:ascii="Arial" w:hAnsi="Arial" w:cs="Arial"/>
          <w:sz w:val="24"/>
          <w:szCs w:val="24"/>
        </w:rPr>
        <w:t>".</w:t>
      </w:r>
    </w:p>
    <w:p w14:paraId="03415D50" w14:textId="77777777" w:rsidR="00C30352" w:rsidRDefault="00C30352" w:rsidP="003E2992">
      <w:pPr>
        <w:tabs>
          <w:tab w:val="left" w:pos="142"/>
          <w:tab w:val="left" w:pos="567"/>
          <w:tab w:val="left" w:pos="851"/>
        </w:tabs>
        <w:ind w:right="29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Почтовый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адрес: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664541,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область,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район,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с.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Оек,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ул.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Кирова,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91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"Г</w:t>
      </w:r>
      <w:r w:rsidRPr="0031591C">
        <w:rPr>
          <w:rFonts w:ascii="Arial" w:hAnsi="Arial" w:cs="Arial"/>
          <w:sz w:val="24"/>
          <w:szCs w:val="24"/>
        </w:rPr>
        <w:t>".</w:t>
      </w:r>
    </w:p>
    <w:p w14:paraId="7DA5781C" w14:textId="77777777" w:rsidR="00C30352" w:rsidRPr="00A63EBF" w:rsidRDefault="00C30352" w:rsidP="00554746">
      <w:pPr>
        <w:tabs>
          <w:tab w:val="left" w:pos="0"/>
          <w:tab w:val="left" w:pos="709"/>
        </w:tabs>
        <w:ind w:right="2"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начала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приема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заявок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участие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конкурсе</w:t>
      </w:r>
      <w:r w:rsidRPr="00A63EBF"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D54A54">
        <w:rPr>
          <w:rFonts w:ascii="Arial" w:hAnsi="Arial" w:cs="Arial"/>
          <w:bCs/>
          <w:sz w:val="24"/>
          <w:szCs w:val="24"/>
        </w:rPr>
        <w:t>20.01</w:t>
      </w:r>
      <w:r>
        <w:rPr>
          <w:rFonts w:ascii="Arial" w:hAnsi="Arial" w:cs="Arial"/>
          <w:bCs/>
          <w:sz w:val="24"/>
          <w:szCs w:val="24"/>
        </w:rPr>
        <w:t>.</w:t>
      </w:r>
      <w:r w:rsidRPr="00A63EBF">
        <w:rPr>
          <w:rFonts w:ascii="Arial" w:hAnsi="Arial" w:cs="Arial"/>
          <w:bCs/>
          <w:sz w:val="24"/>
          <w:szCs w:val="24"/>
        </w:rPr>
        <w:t>20</w:t>
      </w:r>
      <w:r w:rsidR="00434138">
        <w:rPr>
          <w:rFonts w:ascii="Arial" w:hAnsi="Arial" w:cs="Arial"/>
          <w:bCs/>
          <w:sz w:val="24"/>
          <w:szCs w:val="24"/>
        </w:rPr>
        <w:t>2</w:t>
      </w:r>
      <w:r w:rsidR="00D54A54">
        <w:rPr>
          <w:rFonts w:ascii="Arial" w:hAnsi="Arial" w:cs="Arial"/>
          <w:bCs/>
          <w:sz w:val="24"/>
          <w:szCs w:val="24"/>
        </w:rPr>
        <w:t>5</w:t>
      </w:r>
      <w:r w:rsidR="003D75A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color w:val="000000" w:themeColor="text1"/>
          <w:sz w:val="24"/>
          <w:szCs w:val="24"/>
        </w:rPr>
        <w:t>г.</w:t>
      </w:r>
    </w:p>
    <w:p w14:paraId="4FFDD743" w14:textId="77777777" w:rsidR="00C30352" w:rsidRPr="00A63EBF" w:rsidRDefault="00C30352" w:rsidP="000D7B8C">
      <w:pPr>
        <w:tabs>
          <w:tab w:val="left" w:pos="142"/>
          <w:tab w:val="left" w:pos="851"/>
        </w:tabs>
        <w:ind w:right="2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окончания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приема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заявок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участие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D54A54">
        <w:rPr>
          <w:rFonts w:ascii="Arial" w:hAnsi="Arial" w:cs="Arial"/>
          <w:bCs/>
          <w:sz w:val="24"/>
          <w:szCs w:val="24"/>
        </w:rPr>
        <w:t>24.02</w:t>
      </w:r>
      <w:r>
        <w:rPr>
          <w:rFonts w:ascii="Arial" w:hAnsi="Arial" w:cs="Arial"/>
          <w:bCs/>
          <w:sz w:val="24"/>
          <w:szCs w:val="24"/>
        </w:rPr>
        <w:t>.</w:t>
      </w:r>
      <w:r w:rsidRPr="00A63EBF">
        <w:rPr>
          <w:rFonts w:ascii="Arial" w:hAnsi="Arial" w:cs="Arial"/>
          <w:bCs/>
          <w:sz w:val="24"/>
          <w:szCs w:val="24"/>
        </w:rPr>
        <w:t>20</w:t>
      </w:r>
      <w:r w:rsidR="00D54A54">
        <w:rPr>
          <w:rFonts w:ascii="Arial" w:hAnsi="Arial" w:cs="Arial"/>
          <w:bCs/>
          <w:sz w:val="24"/>
          <w:szCs w:val="24"/>
        </w:rPr>
        <w:t>25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г.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AD0192">
        <w:rPr>
          <w:rFonts w:ascii="Arial" w:hAnsi="Arial" w:cs="Arial"/>
          <w:bCs/>
          <w:sz w:val="24"/>
          <w:szCs w:val="24"/>
        </w:rPr>
        <w:t>14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часов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00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минут.</w:t>
      </w:r>
    </w:p>
    <w:p w14:paraId="5838174E" w14:textId="77777777" w:rsidR="00C30352" w:rsidRPr="00A63EBF" w:rsidRDefault="00C30352" w:rsidP="000D7B8C">
      <w:pPr>
        <w:ind w:right="2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>
        <w:rPr>
          <w:rFonts w:ascii="Arial" w:hAnsi="Arial" w:cs="Arial"/>
          <w:bCs/>
          <w:sz w:val="24"/>
          <w:szCs w:val="24"/>
        </w:rPr>
        <w:t>ремя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место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вскрытия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конвертов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с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заявками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участие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D54A54">
        <w:rPr>
          <w:rFonts w:ascii="Arial" w:hAnsi="Arial" w:cs="Arial"/>
          <w:bCs/>
          <w:sz w:val="24"/>
          <w:szCs w:val="24"/>
        </w:rPr>
        <w:t>2</w:t>
      </w:r>
      <w:r w:rsidR="00D3029E">
        <w:rPr>
          <w:rFonts w:ascii="Arial" w:hAnsi="Arial" w:cs="Arial"/>
          <w:bCs/>
          <w:sz w:val="24"/>
          <w:szCs w:val="24"/>
        </w:rPr>
        <w:t>5</w:t>
      </w:r>
      <w:r w:rsidR="00D54A54">
        <w:rPr>
          <w:rFonts w:ascii="Arial" w:hAnsi="Arial" w:cs="Arial"/>
          <w:bCs/>
          <w:sz w:val="24"/>
          <w:szCs w:val="24"/>
        </w:rPr>
        <w:t>.02</w:t>
      </w:r>
      <w:r w:rsidR="00BB6156">
        <w:rPr>
          <w:rFonts w:ascii="Arial" w:hAnsi="Arial" w:cs="Arial"/>
          <w:bCs/>
          <w:sz w:val="24"/>
          <w:szCs w:val="24"/>
        </w:rPr>
        <w:t>.20</w:t>
      </w:r>
      <w:r w:rsidR="00D54A54">
        <w:rPr>
          <w:rFonts w:ascii="Arial" w:hAnsi="Arial" w:cs="Arial"/>
          <w:bCs/>
          <w:sz w:val="24"/>
          <w:szCs w:val="24"/>
        </w:rPr>
        <w:t>25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г.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AD0192">
        <w:rPr>
          <w:rFonts w:ascii="Arial" w:hAnsi="Arial" w:cs="Arial"/>
          <w:bCs/>
          <w:sz w:val="24"/>
          <w:szCs w:val="24"/>
        </w:rPr>
        <w:t>14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часов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00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минут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адресу: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Иркутский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район,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с.</w:t>
      </w:r>
      <w:r w:rsidR="00906CFB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Оек,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ул.Кирова,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91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«Г»,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актовый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зал</w:t>
      </w:r>
      <w:r w:rsidR="004714CA">
        <w:rPr>
          <w:rFonts w:ascii="Arial" w:hAnsi="Arial" w:cs="Arial"/>
          <w:bCs/>
          <w:sz w:val="24"/>
          <w:szCs w:val="24"/>
        </w:rPr>
        <w:t>.</w:t>
      </w:r>
    </w:p>
    <w:p w14:paraId="7AE2EFBD" w14:textId="77777777" w:rsidR="00C30352" w:rsidRPr="00A63EBF" w:rsidRDefault="00C30352" w:rsidP="000D7B8C">
      <w:pPr>
        <w:tabs>
          <w:tab w:val="left" w:pos="142"/>
          <w:tab w:val="left" w:pos="851"/>
        </w:tabs>
        <w:ind w:right="2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время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место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заседания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комиссии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признании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претендента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участником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или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отказе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допуске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претендента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участию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D54A54">
        <w:rPr>
          <w:rFonts w:ascii="Arial" w:hAnsi="Arial" w:cs="Arial"/>
          <w:bCs/>
          <w:sz w:val="24"/>
          <w:szCs w:val="24"/>
        </w:rPr>
        <w:t>2</w:t>
      </w:r>
      <w:r w:rsidR="00D3029E">
        <w:rPr>
          <w:rFonts w:ascii="Arial" w:hAnsi="Arial" w:cs="Arial"/>
          <w:bCs/>
          <w:sz w:val="24"/>
          <w:szCs w:val="24"/>
        </w:rPr>
        <w:t>6</w:t>
      </w:r>
      <w:r w:rsidR="00D54A54">
        <w:rPr>
          <w:rFonts w:ascii="Arial" w:hAnsi="Arial" w:cs="Arial"/>
          <w:bCs/>
          <w:sz w:val="24"/>
          <w:szCs w:val="24"/>
        </w:rPr>
        <w:t>.02</w:t>
      </w:r>
      <w:r w:rsidR="00194B4E">
        <w:rPr>
          <w:rFonts w:ascii="Arial" w:hAnsi="Arial" w:cs="Arial"/>
          <w:bCs/>
          <w:sz w:val="24"/>
          <w:szCs w:val="24"/>
        </w:rPr>
        <w:t>.20</w:t>
      </w:r>
      <w:r w:rsidR="00D54A54">
        <w:rPr>
          <w:rFonts w:ascii="Arial" w:hAnsi="Arial" w:cs="Arial"/>
          <w:bCs/>
          <w:sz w:val="24"/>
          <w:szCs w:val="24"/>
        </w:rPr>
        <w:t>25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г.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AD0192">
        <w:rPr>
          <w:rFonts w:ascii="Arial" w:hAnsi="Arial" w:cs="Arial"/>
          <w:bCs/>
          <w:sz w:val="24"/>
          <w:szCs w:val="24"/>
        </w:rPr>
        <w:t>14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часов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00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минут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адресу: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Иркутский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район,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с.</w:t>
      </w:r>
      <w:r w:rsidR="00906CFB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Оек,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ул.Кирова,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91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«Г»,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актовый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зал</w:t>
      </w:r>
      <w:r w:rsidR="004949C1">
        <w:rPr>
          <w:rFonts w:ascii="Arial" w:hAnsi="Arial" w:cs="Arial"/>
          <w:bCs/>
          <w:sz w:val="24"/>
          <w:szCs w:val="24"/>
        </w:rPr>
        <w:t>.</w:t>
      </w:r>
    </w:p>
    <w:p w14:paraId="6F140EC8" w14:textId="77777777" w:rsidR="00C30352" w:rsidRDefault="00C30352" w:rsidP="000D7B8C">
      <w:pPr>
        <w:tabs>
          <w:tab w:val="left" w:pos="142"/>
          <w:tab w:val="left" w:pos="851"/>
        </w:tabs>
        <w:ind w:right="2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время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место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проведения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D54A54">
        <w:rPr>
          <w:rFonts w:ascii="Arial" w:hAnsi="Arial" w:cs="Arial"/>
          <w:bCs/>
          <w:sz w:val="24"/>
          <w:szCs w:val="24"/>
        </w:rPr>
        <w:t>27.02</w:t>
      </w:r>
      <w:r w:rsidR="00194B4E">
        <w:rPr>
          <w:rFonts w:ascii="Arial" w:hAnsi="Arial" w:cs="Arial"/>
          <w:bCs/>
          <w:sz w:val="24"/>
          <w:szCs w:val="24"/>
        </w:rPr>
        <w:t>.20</w:t>
      </w:r>
      <w:r w:rsidR="00D54A54">
        <w:rPr>
          <w:rFonts w:ascii="Arial" w:hAnsi="Arial" w:cs="Arial"/>
          <w:bCs/>
          <w:sz w:val="24"/>
          <w:szCs w:val="24"/>
        </w:rPr>
        <w:t>25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г.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AD0192">
        <w:rPr>
          <w:rFonts w:ascii="Arial" w:hAnsi="Arial" w:cs="Arial"/>
          <w:bCs/>
          <w:sz w:val="24"/>
          <w:szCs w:val="24"/>
        </w:rPr>
        <w:t>14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часов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00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минут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адресу: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Иркутский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район,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с.</w:t>
      </w:r>
      <w:r w:rsidR="00194B4E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Оек,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ул.Кирова,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91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«Г»,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актовый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зал</w:t>
      </w:r>
      <w:r>
        <w:rPr>
          <w:rFonts w:ascii="Arial" w:hAnsi="Arial" w:cs="Arial"/>
          <w:bCs/>
          <w:sz w:val="24"/>
          <w:szCs w:val="24"/>
        </w:rPr>
        <w:t>.</w:t>
      </w:r>
    </w:p>
    <w:p w14:paraId="6F8808DD" w14:textId="77777777" w:rsidR="00C30352" w:rsidRDefault="00C30352" w:rsidP="000D7B8C">
      <w:pPr>
        <w:tabs>
          <w:tab w:val="left" w:pos="142"/>
          <w:tab w:val="left" w:pos="851"/>
        </w:tabs>
        <w:spacing w:line="276" w:lineRule="auto"/>
        <w:ind w:right="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контактного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телефона/факса: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224C77">
        <w:rPr>
          <w:rFonts w:ascii="Arial" w:hAnsi="Arial" w:cs="Arial"/>
          <w:sz w:val="24"/>
          <w:szCs w:val="24"/>
        </w:rPr>
        <w:t>8(3952)434-084</w:t>
      </w:r>
      <w:r>
        <w:rPr>
          <w:rFonts w:ascii="Arial" w:hAnsi="Arial" w:cs="Arial"/>
          <w:sz w:val="24"/>
          <w:szCs w:val="24"/>
        </w:rPr>
        <w:t>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224C77">
        <w:rPr>
          <w:rFonts w:ascii="Arial" w:hAnsi="Arial" w:cs="Arial"/>
          <w:sz w:val="24"/>
          <w:szCs w:val="24"/>
        </w:rPr>
        <w:t>434-098</w:t>
      </w:r>
    </w:p>
    <w:p w14:paraId="50C8EA04" w14:textId="77777777" w:rsidR="00123B3E" w:rsidRPr="00123B3E" w:rsidRDefault="00123B3E" w:rsidP="000D7B8C">
      <w:pPr>
        <w:tabs>
          <w:tab w:val="left" w:pos="142"/>
          <w:tab w:val="left" w:pos="851"/>
        </w:tabs>
        <w:spacing w:line="276" w:lineRule="auto"/>
        <w:ind w:right="2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Обеспечение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составляет: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A536BA" w:rsidRPr="00A536BA">
        <w:rPr>
          <w:rFonts w:ascii="Arial" w:hAnsi="Arial" w:cs="Arial"/>
          <w:b/>
          <w:sz w:val="24"/>
          <w:szCs w:val="24"/>
        </w:rPr>
        <w:t>936,32</w:t>
      </w:r>
      <w:r w:rsidR="00CC0C7A" w:rsidRPr="00A536BA">
        <w:rPr>
          <w:rFonts w:ascii="Arial" w:hAnsi="Arial" w:cs="Arial"/>
          <w:b/>
          <w:sz w:val="24"/>
          <w:szCs w:val="24"/>
        </w:rPr>
        <w:t xml:space="preserve"> </w:t>
      </w:r>
      <w:r w:rsidR="002A407F" w:rsidRPr="00A536BA">
        <w:rPr>
          <w:rFonts w:ascii="Arial" w:hAnsi="Arial" w:cs="Arial"/>
          <w:b/>
          <w:sz w:val="24"/>
          <w:szCs w:val="24"/>
        </w:rPr>
        <w:t>(</w:t>
      </w:r>
      <w:r w:rsidR="00A536BA" w:rsidRPr="00A536BA">
        <w:rPr>
          <w:rFonts w:ascii="Arial" w:hAnsi="Arial" w:cs="Arial"/>
          <w:b/>
          <w:sz w:val="24"/>
          <w:szCs w:val="24"/>
        </w:rPr>
        <w:t>девятьсот тридцать шесть</w:t>
      </w:r>
      <w:r w:rsidR="00CC0C7A" w:rsidRPr="00A536BA">
        <w:rPr>
          <w:rFonts w:ascii="Arial" w:hAnsi="Arial" w:cs="Arial"/>
          <w:b/>
          <w:sz w:val="24"/>
          <w:szCs w:val="24"/>
        </w:rPr>
        <w:t xml:space="preserve"> рублей</w:t>
      </w:r>
      <w:r w:rsidR="003D75A9" w:rsidRPr="00A536BA">
        <w:rPr>
          <w:rFonts w:ascii="Arial" w:hAnsi="Arial" w:cs="Arial"/>
          <w:b/>
          <w:sz w:val="24"/>
          <w:szCs w:val="24"/>
        </w:rPr>
        <w:t xml:space="preserve"> </w:t>
      </w:r>
      <w:r w:rsidR="00A536BA" w:rsidRPr="00A536BA">
        <w:rPr>
          <w:rFonts w:ascii="Arial" w:hAnsi="Arial" w:cs="Arial"/>
          <w:b/>
          <w:sz w:val="24"/>
          <w:szCs w:val="24"/>
        </w:rPr>
        <w:t>32</w:t>
      </w:r>
      <w:r w:rsidR="003D75A9" w:rsidRPr="00A536BA">
        <w:rPr>
          <w:rFonts w:ascii="Arial" w:hAnsi="Arial" w:cs="Arial"/>
          <w:b/>
          <w:sz w:val="24"/>
          <w:szCs w:val="24"/>
        </w:rPr>
        <w:t xml:space="preserve"> </w:t>
      </w:r>
      <w:r w:rsidR="006F3C9D" w:rsidRPr="00A536BA">
        <w:rPr>
          <w:rFonts w:ascii="Arial" w:hAnsi="Arial" w:cs="Arial"/>
          <w:b/>
          <w:sz w:val="24"/>
          <w:szCs w:val="24"/>
        </w:rPr>
        <w:t>копей</w:t>
      </w:r>
      <w:r w:rsidR="00CD7B52" w:rsidRPr="00A536BA">
        <w:rPr>
          <w:rFonts w:ascii="Arial" w:hAnsi="Arial" w:cs="Arial"/>
          <w:b/>
          <w:sz w:val="24"/>
          <w:szCs w:val="24"/>
        </w:rPr>
        <w:t>к</w:t>
      </w:r>
      <w:r w:rsidR="00CC0C7A" w:rsidRPr="00A536BA">
        <w:rPr>
          <w:rFonts w:ascii="Arial" w:hAnsi="Arial" w:cs="Arial"/>
          <w:b/>
          <w:sz w:val="24"/>
          <w:szCs w:val="24"/>
        </w:rPr>
        <w:t>и</w:t>
      </w:r>
      <w:r w:rsidRPr="00A536BA">
        <w:rPr>
          <w:rFonts w:ascii="Arial" w:hAnsi="Arial" w:cs="Arial"/>
          <w:b/>
          <w:sz w:val="24"/>
          <w:szCs w:val="24"/>
        </w:rPr>
        <w:t>).</w:t>
      </w:r>
    </w:p>
    <w:p w14:paraId="46C66C4D" w14:textId="77777777" w:rsidR="00CD7B52" w:rsidRDefault="00CD7B52" w:rsidP="00BC6396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</w:t>
      </w:r>
      <w:r w:rsidRPr="00483C7C">
        <w:rPr>
          <w:rFonts w:ascii="Arial" w:hAnsi="Arial" w:cs="Arial"/>
          <w:bCs/>
        </w:rPr>
        <w:t>Реквизиты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банковского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счета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для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перечисления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средств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качестве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обеспечения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заявки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на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участие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конкурсе:</w:t>
      </w:r>
    </w:p>
    <w:p w14:paraId="45359F70" w14:textId="77777777" w:rsidR="00CD7B52" w:rsidRDefault="00CD7B5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Единый казначейский счет 40102810145370000026</w:t>
      </w:r>
    </w:p>
    <w:p w14:paraId="353260E2" w14:textId="77777777" w:rsidR="00CD7B52" w:rsidRDefault="00CD7B5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Казначейский счет</w:t>
      </w:r>
      <w:r w:rsidRPr="00A63EB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03</w:t>
      </w:r>
      <w:r w:rsidR="00D62EED">
        <w:rPr>
          <w:rFonts w:ascii="Arial" w:hAnsi="Arial" w:cs="Arial"/>
        </w:rPr>
        <w:t>232643256124163400</w:t>
      </w:r>
    </w:p>
    <w:p w14:paraId="68BB85BB" w14:textId="77777777" w:rsidR="00CD7B52" w:rsidRDefault="00CD7B5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код ОКТМО 25612416</w:t>
      </w:r>
    </w:p>
    <w:p w14:paraId="7D0649A5" w14:textId="77777777" w:rsidR="00BC6396" w:rsidRDefault="00BC6396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Отделение Иркутск банка России// УФК по Иркутской области г. Иркутск</w:t>
      </w:r>
    </w:p>
    <w:p w14:paraId="754442AA" w14:textId="77777777" w:rsidR="00BC6396" w:rsidRDefault="00BC6396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БИК 012520101</w:t>
      </w:r>
      <w:r w:rsidRPr="00BC6396">
        <w:rPr>
          <w:rFonts w:ascii="Arial" w:hAnsi="Arial" w:cs="Arial"/>
        </w:rPr>
        <w:t xml:space="preserve"> </w:t>
      </w:r>
    </w:p>
    <w:p w14:paraId="56BE5A2F" w14:textId="77777777" w:rsidR="00BC6396" w:rsidRDefault="00BC6396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A63EBF">
        <w:rPr>
          <w:rFonts w:ascii="Arial" w:hAnsi="Arial" w:cs="Arial"/>
        </w:rPr>
        <w:t>ИНН</w:t>
      </w:r>
      <w:r>
        <w:rPr>
          <w:rFonts w:ascii="Arial" w:hAnsi="Arial" w:cs="Arial"/>
        </w:rPr>
        <w:t xml:space="preserve"> </w:t>
      </w:r>
      <w:r w:rsidRPr="00A63EBF">
        <w:rPr>
          <w:rFonts w:ascii="Arial" w:hAnsi="Arial" w:cs="Arial"/>
        </w:rPr>
        <w:t>3827020785,</w:t>
      </w:r>
      <w:r>
        <w:rPr>
          <w:rFonts w:ascii="Arial" w:hAnsi="Arial" w:cs="Arial"/>
        </w:rPr>
        <w:t xml:space="preserve"> </w:t>
      </w:r>
      <w:r w:rsidRPr="00A63EBF">
        <w:rPr>
          <w:rFonts w:ascii="Arial" w:hAnsi="Arial" w:cs="Arial"/>
        </w:rPr>
        <w:t>КПП</w:t>
      </w:r>
      <w:r>
        <w:rPr>
          <w:rFonts w:ascii="Arial" w:hAnsi="Arial" w:cs="Arial"/>
        </w:rPr>
        <w:t xml:space="preserve"> </w:t>
      </w:r>
      <w:r w:rsidRPr="00A63EBF">
        <w:rPr>
          <w:rFonts w:ascii="Arial" w:hAnsi="Arial" w:cs="Arial"/>
        </w:rPr>
        <w:t>382701001</w:t>
      </w:r>
      <w:r w:rsidRPr="00BC6396">
        <w:rPr>
          <w:rFonts w:ascii="Arial" w:hAnsi="Arial" w:cs="Arial"/>
        </w:rPr>
        <w:t xml:space="preserve"> </w:t>
      </w:r>
    </w:p>
    <w:p w14:paraId="5F96A29A" w14:textId="77777777" w:rsidR="00BC6396" w:rsidRDefault="00BC6396" w:rsidP="00BC6396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A63EBF">
        <w:rPr>
          <w:rFonts w:ascii="Arial" w:hAnsi="Arial" w:cs="Arial"/>
        </w:rPr>
        <w:t>л/с</w:t>
      </w:r>
      <w:r>
        <w:rPr>
          <w:rFonts w:ascii="Arial" w:hAnsi="Arial" w:cs="Arial"/>
        </w:rPr>
        <w:t xml:space="preserve"> </w:t>
      </w:r>
      <w:r w:rsidRPr="00A63EBF">
        <w:rPr>
          <w:rFonts w:ascii="Arial" w:hAnsi="Arial" w:cs="Arial"/>
        </w:rPr>
        <w:t>05343007970</w:t>
      </w:r>
    </w:p>
    <w:p w14:paraId="30E8CC82" w14:textId="77777777" w:rsidR="00CD7B52" w:rsidRPr="003E7306" w:rsidRDefault="00CD7B52" w:rsidP="00BC6396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поле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назначение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платежа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указать: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"Обеспечение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открытом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отбору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организации".</w:t>
      </w:r>
    </w:p>
    <w:p w14:paraId="6DFA538B" w14:textId="77777777" w:rsidR="00C30352" w:rsidRPr="00BA1A20" w:rsidRDefault="00C30352" w:rsidP="00136BC7">
      <w:pPr>
        <w:tabs>
          <w:tab w:val="left" w:pos="142"/>
          <w:tab w:val="left" w:pos="851"/>
        </w:tabs>
        <w:ind w:right="29" w:firstLine="709"/>
        <w:jc w:val="both"/>
        <w:rPr>
          <w:rFonts w:ascii="Arial" w:hAnsi="Arial" w:cs="Arial"/>
          <w:sz w:val="24"/>
          <w:szCs w:val="24"/>
        </w:rPr>
      </w:pPr>
      <w:r w:rsidRPr="00BA1A20">
        <w:rPr>
          <w:rFonts w:ascii="Arial" w:hAnsi="Arial" w:cs="Arial"/>
          <w:sz w:val="24"/>
          <w:szCs w:val="24"/>
        </w:rPr>
        <w:t>5.Характеристика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фонда,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расположенного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территории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Оекского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lastRenderedPageBreak/>
        <w:t>муниципального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образования: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14:paraId="3763DDCE" w14:textId="77777777" w:rsidR="00C30352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</w:p>
    <w:tbl>
      <w:tblPr>
        <w:tblStyle w:val="ab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1134"/>
        <w:gridCol w:w="992"/>
        <w:gridCol w:w="851"/>
        <w:gridCol w:w="850"/>
        <w:gridCol w:w="709"/>
        <w:gridCol w:w="1134"/>
        <w:gridCol w:w="1701"/>
      </w:tblGrid>
      <w:tr w:rsidR="00C30352" w14:paraId="55BBEEAA" w14:textId="77777777" w:rsidTr="00906CFB">
        <w:tc>
          <w:tcPr>
            <w:tcW w:w="426" w:type="dxa"/>
          </w:tcPr>
          <w:p w14:paraId="0D40E74E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A7A56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685" w:type="dxa"/>
            <w:gridSpan w:val="3"/>
          </w:tcPr>
          <w:p w14:paraId="0DF6490C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851" w:type="dxa"/>
          </w:tcPr>
          <w:p w14:paraId="3C5CFD31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3064">
              <w:rPr>
                <w:rFonts w:ascii="Georgia" w:hAnsi="Georgia"/>
                <w:color w:val="212121"/>
                <w:sz w:val="20"/>
                <w:szCs w:val="20"/>
              </w:rPr>
              <w:t>Год</w:t>
            </w:r>
            <w:r w:rsidR="003D75A9">
              <w:rPr>
                <w:rFonts w:ascii="Georgia" w:hAnsi="Georgia"/>
                <w:color w:val="212121"/>
                <w:sz w:val="20"/>
                <w:szCs w:val="20"/>
              </w:rPr>
              <w:t xml:space="preserve"> </w:t>
            </w:r>
            <w:r w:rsidRPr="00F13064">
              <w:rPr>
                <w:rFonts w:ascii="Georgia" w:hAnsi="Georgia"/>
                <w:color w:val="212121"/>
                <w:sz w:val="20"/>
                <w:szCs w:val="20"/>
              </w:rPr>
              <w:t>постройки</w:t>
            </w:r>
          </w:p>
        </w:tc>
        <w:tc>
          <w:tcPr>
            <w:tcW w:w="850" w:type="dxa"/>
          </w:tcPr>
          <w:p w14:paraId="566A249B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Степень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износа</w:t>
            </w:r>
          </w:p>
        </w:tc>
        <w:tc>
          <w:tcPr>
            <w:tcW w:w="709" w:type="dxa"/>
          </w:tcPr>
          <w:p w14:paraId="410B260D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квартир</w:t>
            </w:r>
          </w:p>
        </w:tc>
        <w:tc>
          <w:tcPr>
            <w:tcW w:w="1134" w:type="dxa"/>
          </w:tcPr>
          <w:p w14:paraId="63BF8F19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Georgia" w:hAnsi="Georgia"/>
                <w:color w:val="212121"/>
                <w:sz w:val="20"/>
                <w:szCs w:val="20"/>
              </w:rPr>
              <w:t>S</w:t>
            </w:r>
            <w:r w:rsidR="003D75A9">
              <w:rPr>
                <w:rFonts w:ascii="Georgia" w:hAnsi="Georgia"/>
                <w:color w:val="212121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color w:val="212121"/>
                <w:sz w:val="20"/>
                <w:szCs w:val="20"/>
              </w:rPr>
              <w:t>общ.</w:t>
            </w:r>
            <w:r w:rsidR="00906CFB">
              <w:rPr>
                <w:rFonts w:ascii="Georgia" w:hAnsi="Georgia"/>
                <w:color w:val="212121"/>
                <w:sz w:val="20"/>
                <w:szCs w:val="20"/>
              </w:rPr>
              <w:t xml:space="preserve"> </w:t>
            </w:r>
            <w:r w:rsidRPr="00F13064">
              <w:rPr>
                <w:rFonts w:ascii="Georgia" w:hAnsi="Georgia"/>
                <w:color w:val="212121"/>
                <w:sz w:val="20"/>
                <w:szCs w:val="20"/>
              </w:rPr>
              <w:t>кв.</w:t>
            </w:r>
            <w:r w:rsidR="00906CFB">
              <w:rPr>
                <w:rFonts w:ascii="Georgia" w:hAnsi="Georgia"/>
                <w:color w:val="212121"/>
                <w:sz w:val="20"/>
                <w:szCs w:val="20"/>
              </w:rPr>
              <w:t xml:space="preserve"> </w:t>
            </w:r>
            <w:r w:rsidRPr="00F13064">
              <w:rPr>
                <w:rFonts w:ascii="Georgia" w:hAnsi="Georgia"/>
                <w:color w:val="212121"/>
                <w:sz w:val="20"/>
                <w:szCs w:val="20"/>
              </w:rPr>
              <w:t>м.</w:t>
            </w:r>
          </w:p>
        </w:tc>
        <w:tc>
          <w:tcPr>
            <w:tcW w:w="1701" w:type="dxa"/>
          </w:tcPr>
          <w:p w14:paraId="46E18BC5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Georgia" w:hAnsi="Georgia"/>
                <w:color w:val="212121"/>
                <w:sz w:val="20"/>
                <w:szCs w:val="20"/>
              </w:rPr>
              <w:t>S</w:t>
            </w:r>
            <w:r w:rsidR="003D75A9">
              <w:rPr>
                <w:rFonts w:ascii="Georgia" w:hAnsi="Georgia"/>
                <w:color w:val="212121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color w:val="212121"/>
                <w:sz w:val="20"/>
                <w:szCs w:val="20"/>
              </w:rPr>
              <w:t>жил.</w:t>
            </w:r>
            <w:r w:rsidR="003D75A9">
              <w:rPr>
                <w:rFonts w:ascii="Georgia" w:hAnsi="Georgia"/>
                <w:color w:val="212121"/>
                <w:sz w:val="20"/>
                <w:szCs w:val="20"/>
              </w:rPr>
              <w:t xml:space="preserve"> </w:t>
            </w:r>
            <w:r w:rsidRPr="00F13064">
              <w:rPr>
                <w:rFonts w:ascii="Georgia" w:hAnsi="Georgia"/>
                <w:color w:val="212121"/>
                <w:sz w:val="20"/>
                <w:szCs w:val="20"/>
              </w:rPr>
              <w:t>кв.м.</w:t>
            </w:r>
          </w:p>
        </w:tc>
      </w:tr>
      <w:tr w:rsidR="00C30352" w14:paraId="707F21EB" w14:textId="77777777" w:rsidTr="00906CFB">
        <w:trPr>
          <w:trHeight w:val="553"/>
        </w:trPr>
        <w:tc>
          <w:tcPr>
            <w:tcW w:w="426" w:type="dxa"/>
          </w:tcPr>
          <w:p w14:paraId="25BFD164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AD0B6CE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Населенный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A7A56">
              <w:rPr>
                <w:rFonts w:ascii="Courier New" w:hAnsi="Courier New" w:cs="Courier New"/>
                <w:sz w:val="22"/>
                <w:szCs w:val="22"/>
              </w:rPr>
              <w:t>пункт</w:t>
            </w:r>
          </w:p>
        </w:tc>
        <w:tc>
          <w:tcPr>
            <w:tcW w:w="1134" w:type="dxa"/>
          </w:tcPr>
          <w:p w14:paraId="4401CFA2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улица</w:t>
            </w:r>
          </w:p>
        </w:tc>
        <w:tc>
          <w:tcPr>
            <w:tcW w:w="992" w:type="dxa"/>
          </w:tcPr>
          <w:p w14:paraId="148748AE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A7A56">
              <w:rPr>
                <w:rFonts w:ascii="Courier New" w:hAnsi="Courier New" w:cs="Courier New"/>
                <w:sz w:val="22"/>
                <w:szCs w:val="22"/>
              </w:rPr>
              <w:t>дома</w:t>
            </w:r>
          </w:p>
        </w:tc>
        <w:tc>
          <w:tcPr>
            <w:tcW w:w="5245" w:type="dxa"/>
            <w:gridSpan w:val="5"/>
          </w:tcPr>
          <w:p w14:paraId="24FBF1FC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30352" w14:paraId="155DC0F9" w14:textId="77777777" w:rsidTr="00906CFB">
        <w:tc>
          <w:tcPr>
            <w:tcW w:w="426" w:type="dxa"/>
          </w:tcPr>
          <w:p w14:paraId="58451840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6DC02E08" w14:textId="77777777" w:rsidR="00C30352" w:rsidRPr="004A7A56" w:rsidRDefault="003D75A9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0352">
              <w:rPr>
                <w:rFonts w:ascii="Courier New" w:hAnsi="Courier New" w:cs="Courier New"/>
                <w:sz w:val="22"/>
                <w:szCs w:val="22"/>
              </w:rPr>
              <w:t>село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0352">
              <w:rPr>
                <w:rFonts w:ascii="Courier New" w:hAnsi="Courier New" w:cs="Courier New"/>
                <w:sz w:val="22"/>
                <w:szCs w:val="22"/>
              </w:rPr>
              <w:t>Оек</w:t>
            </w:r>
          </w:p>
        </w:tc>
        <w:tc>
          <w:tcPr>
            <w:tcW w:w="1134" w:type="dxa"/>
          </w:tcPr>
          <w:p w14:paraId="00B2E07F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Кирова</w:t>
            </w:r>
          </w:p>
        </w:tc>
        <w:tc>
          <w:tcPr>
            <w:tcW w:w="992" w:type="dxa"/>
          </w:tcPr>
          <w:p w14:paraId="695B17B7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851" w:type="dxa"/>
          </w:tcPr>
          <w:p w14:paraId="66A9AE6E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1964</w:t>
            </w:r>
          </w:p>
        </w:tc>
        <w:tc>
          <w:tcPr>
            <w:tcW w:w="850" w:type="dxa"/>
          </w:tcPr>
          <w:p w14:paraId="1695AD4C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0725EF57" w14:textId="77777777" w:rsidR="00C30352" w:rsidRPr="004A7A56" w:rsidRDefault="00D62EED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14:paraId="555B8EF5" w14:textId="77777777" w:rsidR="00C30352" w:rsidRPr="004A7A56" w:rsidRDefault="00A3761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367,4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0352">
              <w:rPr>
                <w:rFonts w:ascii="Courier New" w:hAnsi="Courier New" w:cs="Courier New"/>
                <w:sz w:val="22"/>
                <w:szCs w:val="22"/>
              </w:rPr>
              <w:t>кв.м.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3488293E" w14:textId="77777777" w:rsidR="00C30352" w:rsidRDefault="00A3761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339,2</w:t>
            </w:r>
          </w:p>
          <w:p w14:paraId="66A2FA00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</w:tr>
      <w:tr w:rsidR="00C30352" w14:paraId="209841E6" w14:textId="77777777" w:rsidTr="00906CFB">
        <w:tc>
          <w:tcPr>
            <w:tcW w:w="426" w:type="dxa"/>
          </w:tcPr>
          <w:p w14:paraId="48C0C44F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2637D8DA" w14:textId="77777777" w:rsidR="00C30352" w:rsidRPr="004A7A56" w:rsidRDefault="003D75A9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0352">
              <w:rPr>
                <w:rFonts w:ascii="Courier New" w:hAnsi="Courier New" w:cs="Courier New"/>
                <w:sz w:val="22"/>
                <w:szCs w:val="22"/>
              </w:rPr>
              <w:t>село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0352">
              <w:rPr>
                <w:rFonts w:ascii="Courier New" w:hAnsi="Courier New" w:cs="Courier New"/>
                <w:sz w:val="22"/>
                <w:szCs w:val="22"/>
              </w:rPr>
              <w:t>Оек</w:t>
            </w:r>
          </w:p>
        </w:tc>
        <w:tc>
          <w:tcPr>
            <w:tcW w:w="1134" w:type="dxa"/>
          </w:tcPr>
          <w:p w14:paraId="4786E7FB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Кирова</w:t>
            </w:r>
          </w:p>
        </w:tc>
        <w:tc>
          <w:tcPr>
            <w:tcW w:w="992" w:type="dxa"/>
          </w:tcPr>
          <w:p w14:paraId="1D7E5849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851" w:type="dxa"/>
          </w:tcPr>
          <w:p w14:paraId="130DA2AB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1964</w:t>
            </w:r>
          </w:p>
        </w:tc>
        <w:tc>
          <w:tcPr>
            <w:tcW w:w="850" w:type="dxa"/>
          </w:tcPr>
          <w:p w14:paraId="0D262BCD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0C6B1B5C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34" w:type="dxa"/>
          </w:tcPr>
          <w:p w14:paraId="040561A1" w14:textId="77777777" w:rsidR="00C30352" w:rsidRPr="004A7A56" w:rsidRDefault="00A3761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378,6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0352">
              <w:rPr>
                <w:rFonts w:ascii="Courier New" w:hAnsi="Courier New" w:cs="Courier New"/>
                <w:sz w:val="22"/>
                <w:szCs w:val="22"/>
              </w:rPr>
              <w:t>кв.м</w:t>
            </w:r>
          </w:p>
        </w:tc>
        <w:tc>
          <w:tcPr>
            <w:tcW w:w="1701" w:type="dxa"/>
          </w:tcPr>
          <w:p w14:paraId="5D7F22B8" w14:textId="77777777" w:rsidR="00A37612" w:rsidRDefault="00A3761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350,8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14:paraId="7163E6C0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</w:tr>
      <w:tr w:rsidR="00C30352" w14:paraId="43036317" w14:textId="77777777" w:rsidTr="00906CFB">
        <w:tc>
          <w:tcPr>
            <w:tcW w:w="426" w:type="dxa"/>
          </w:tcPr>
          <w:p w14:paraId="0C24C8A2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7A31AB8A" w14:textId="77777777" w:rsidR="00C30352" w:rsidRPr="004A7A56" w:rsidRDefault="003D75A9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0352">
              <w:rPr>
                <w:rFonts w:ascii="Courier New" w:hAnsi="Courier New" w:cs="Courier New"/>
                <w:sz w:val="22"/>
                <w:szCs w:val="22"/>
              </w:rPr>
              <w:t>село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0352">
              <w:rPr>
                <w:rFonts w:ascii="Courier New" w:hAnsi="Courier New" w:cs="Courier New"/>
                <w:sz w:val="22"/>
                <w:szCs w:val="22"/>
              </w:rPr>
              <w:t>Оек</w:t>
            </w:r>
          </w:p>
        </w:tc>
        <w:tc>
          <w:tcPr>
            <w:tcW w:w="1134" w:type="dxa"/>
          </w:tcPr>
          <w:p w14:paraId="5E8ED247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Кирова</w:t>
            </w:r>
          </w:p>
        </w:tc>
        <w:tc>
          <w:tcPr>
            <w:tcW w:w="992" w:type="dxa"/>
          </w:tcPr>
          <w:p w14:paraId="2825E575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851" w:type="dxa"/>
          </w:tcPr>
          <w:p w14:paraId="50E0700D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1964</w:t>
            </w:r>
          </w:p>
        </w:tc>
        <w:tc>
          <w:tcPr>
            <w:tcW w:w="850" w:type="dxa"/>
          </w:tcPr>
          <w:p w14:paraId="4D37858D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660B6277" w14:textId="77777777" w:rsidR="00C30352" w:rsidRPr="004A7A56" w:rsidRDefault="00D62EED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14:paraId="5DCD4CD0" w14:textId="77777777" w:rsidR="00C30352" w:rsidRPr="004A7A56" w:rsidRDefault="00A3761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382,1</w:t>
            </w:r>
            <w:r w:rsidR="003D75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0352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701" w:type="dxa"/>
          </w:tcPr>
          <w:p w14:paraId="2808C2BF" w14:textId="77777777" w:rsidR="00A37612" w:rsidRDefault="00A3761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354,1</w:t>
            </w:r>
          </w:p>
          <w:p w14:paraId="7323E489" w14:textId="77777777" w:rsidR="00C30352" w:rsidRPr="004A7A56" w:rsidRDefault="00C30352" w:rsidP="00136BC7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</w:tr>
    </w:tbl>
    <w:p w14:paraId="73FD44FD" w14:textId="77777777" w:rsidR="007B1A0E" w:rsidRDefault="00C30352" w:rsidP="00136BC7">
      <w:pPr>
        <w:tabs>
          <w:tab w:val="left" w:pos="142"/>
          <w:tab w:val="left" w:pos="851"/>
        </w:tabs>
        <w:spacing w:before="274" w:after="115"/>
        <w:ind w:firstLine="709"/>
        <w:jc w:val="both"/>
        <w:rPr>
          <w:rFonts w:ascii="Arial" w:hAnsi="Arial" w:cs="Arial"/>
          <w:sz w:val="24"/>
          <w:szCs w:val="24"/>
        </w:rPr>
      </w:pPr>
      <w:r w:rsidRPr="007B1A0E">
        <w:rPr>
          <w:rFonts w:ascii="Arial" w:hAnsi="Arial" w:cs="Arial"/>
          <w:sz w:val="24"/>
          <w:szCs w:val="24"/>
        </w:rPr>
        <w:t>6.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b/>
          <w:bCs/>
          <w:sz w:val="24"/>
          <w:szCs w:val="24"/>
        </w:rPr>
        <w:t>Размер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b/>
          <w:bCs/>
          <w:sz w:val="24"/>
          <w:szCs w:val="24"/>
        </w:rPr>
        <w:t>платы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b/>
          <w:bCs/>
          <w:sz w:val="24"/>
          <w:szCs w:val="24"/>
        </w:rPr>
        <w:t>за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b/>
          <w:bCs/>
          <w:sz w:val="24"/>
          <w:szCs w:val="24"/>
        </w:rPr>
        <w:t>содержание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b/>
          <w:bCs/>
          <w:sz w:val="24"/>
          <w:szCs w:val="24"/>
        </w:rPr>
        <w:t>ремонт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b/>
          <w:bCs/>
          <w:sz w:val="24"/>
          <w:szCs w:val="24"/>
        </w:rPr>
        <w:t>жилого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b/>
          <w:bCs/>
          <w:sz w:val="24"/>
          <w:szCs w:val="24"/>
        </w:rPr>
        <w:t>помещения,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рассчитанный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организатором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зависимости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конструктивных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технических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параметров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многоквартирного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дома,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степени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износа,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этажности,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наличия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механического,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электрического,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санитарно-технического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иного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оборудования,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материала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стен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кровли,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других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параметров,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объема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количества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обязательных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B1A0E" w:rsidRPr="007B1A0E">
        <w:rPr>
          <w:rFonts w:ascii="Arial" w:hAnsi="Arial" w:cs="Arial"/>
          <w:sz w:val="24"/>
          <w:szCs w:val="24"/>
        </w:rPr>
        <w:t>р</w:t>
      </w:r>
      <w:r w:rsidR="00144BB2">
        <w:rPr>
          <w:rFonts w:ascii="Arial" w:hAnsi="Arial" w:cs="Arial"/>
          <w:sz w:val="24"/>
          <w:szCs w:val="24"/>
        </w:rPr>
        <w:t>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144BB2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144BB2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144BB2">
        <w:rPr>
          <w:rFonts w:ascii="Arial" w:hAnsi="Arial" w:cs="Arial"/>
          <w:sz w:val="24"/>
          <w:szCs w:val="24"/>
        </w:rPr>
        <w:t>составляет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D54A54">
        <w:rPr>
          <w:rFonts w:ascii="Arial" w:hAnsi="Arial" w:cs="Arial"/>
          <w:sz w:val="24"/>
          <w:szCs w:val="24"/>
        </w:rPr>
        <w:t>16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144BB2">
        <w:rPr>
          <w:rFonts w:ascii="Arial" w:hAnsi="Arial" w:cs="Arial"/>
          <w:sz w:val="24"/>
          <w:szCs w:val="24"/>
        </w:rPr>
        <w:t>рублей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D54A54">
        <w:rPr>
          <w:rFonts w:ascii="Arial" w:hAnsi="Arial" w:cs="Arial"/>
          <w:sz w:val="24"/>
          <w:szCs w:val="24"/>
        </w:rPr>
        <w:t>60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AE4B65">
        <w:rPr>
          <w:rFonts w:ascii="Arial" w:hAnsi="Arial" w:cs="Arial"/>
          <w:sz w:val="24"/>
          <w:szCs w:val="24"/>
        </w:rPr>
        <w:t>коп.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AE4B65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AE4B65">
        <w:rPr>
          <w:rFonts w:ascii="Arial" w:hAnsi="Arial" w:cs="Arial"/>
          <w:sz w:val="24"/>
          <w:szCs w:val="24"/>
        </w:rPr>
        <w:t>1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AE4B65">
        <w:rPr>
          <w:rFonts w:ascii="Arial" w:hAnsi="Arial" w:cs="Arial"/>
          <w:sz w:val="24"/>
          <w:szCs w:val="24"/>
        </w:rPr>
        <w:t>кв.м.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144BB2">
        <w:rPr>
          <w:rFonts w:ascii="Arial" w:hAnsi="Arial" w:cs="Arial"/>
          <w:sz w:val="24"/>
          <w:szCs w:val="24"/>
        </w:rPr>
        <w:t>общей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144BB2">
        <w:rPr>
          <w:rFonts w:ascii="Arial" w:hAnsi="Arial" w:cs="Arial"/>
          <w:sz w:val="24"/>
          <w:szCs w:val="24"/>
        </w:rPr>
        <w:t>площади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144BB2">
        <w:rPr>
          <w:rFonts w:ascii="Arial" w:hAnsi="Arial" w:cs="Arial"/>
          <w:sz w:val="24"/>
          <w:szCs w:val="24"/>
        </w:rPr>
        <w:t>(приложение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906CFB">
        <w:rPr>
          <w:rFonts w:ascii="Arial" w:hAnsi="Arial" w:cs="Arial"/>
          <w:sz w:val="24"/>
          <w:szCs w:val="24"/>
        </w:rPr>
        <w:t>№1</w:t>
      </w:r>
      <w:r w:rsidR="00144BB2">
        <w:rPr>
          <w:rFonts w:ascii="Arial" w:hAnsi="Arial" w:cs="Arial"/>
          <w:sz w:val="24"/>
          <w:szCs w:val="24"/>
        </w:rPr>
        <w:t>)</w:t>
      </w:r>
      <w:r w:rsidR="00AE4B65">
        <w:rPr>
          <w:rFonts w:ascii="Arial" w:hAnsi="Arial" w:cs="Arial"/>
          <w:sz w:val="24"/>
          <w:szCs w:val="24"/>
        </w:rPr>
        <w:t>.</w:t>
      </w:r>
    </w:p>
    <w:p w14:paraId="564CA3BB" w14:textId="77777777" w:rsidR="002A407F" w:rsidRPr="007B1A0E" w:rsidRDefault="002A407F" w:rsidP="002A407F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Согласно пункту</w:t>
      </w:r>
      <w:r w:rsidRPr="00541274">
        <w:rPr>
          <w:rFonts w:ascii="Arial" w:hAnsi="Arial" w:cs="Arial"/>
          <w:sz w:val="24"/>
          <w:szCs w:val="24"/>
        </w:rPr>
        <w:t xml:space="preserve"> 59 Постановления Правительства Российской Федерации от 06.02.2006г.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 xml:space="preserve">организатор конкурса при проведении повторного конкурса обязан увеличить расчетный размер платы за содержание и ремонт жилого помещения не менее чем на 10 процентов. </w:t>
      </w:r>
    </w:p>
    <w:p w14:paraId="553226A8" w14:textId="77777777"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A87CF9">
        <w:rPr>
          <w:rFonts w:ascii="Arial" w:hAnsi="Arial" w:cs="Arial"/>
          <w:bCs/>
        </w:rPr>
        <w:t>7</w:t>
      </w:r>
      <w:r>
        <w:rPr>
          <w:rFonts w:ascii="Arial" w:hAnsi="Arial" w:cs="Arial"/>
          <w:b/>
          <w:bCs/>
        </w:rPr>
        <w:t>.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П</w:t>
      </w:r>
      <w:r w:rsidRPr="00483C7C">
        <w:rPr>
          <w:rFonts w:ascii="Arial" w:hAnsi="Arial" w:cs="Arial"/>
          <w:bCs/>
        </w:rPr>
        <w:t>орядок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проведения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осмотров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заинтересованными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лицами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претендентами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объекта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конкурса</w:t>
      </w:r>
      <w:r>
        <w:rPr>
          <w:rFonts w:ascii="Arial" w:hAnsi="Arial" w:cs="Arial"/>
          <w:bCs/>
        </w:rPr>
        <w:t>:</w:t>
      </w:r>
      <w:r w:rsidR="003D75A9">
        <w:rPr>
          <w:rFonts w:ascii="Arial" w:hAnsi="Arial" w:cs="Arial"/>
          <w:bCs/>
        </w:rPr>
        <w:t xml:space="preserve"> </w:t>
      </w:r>
    </w:p>
    <w:p w14:paraId="0001E030" w14:textId="77777777" w:rsidR="00C30352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осмотра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другими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заинтересованными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организуется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каждые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опубликования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извещения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позднее,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окончания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подачи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предварительной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направляе</w:t>
      </w:r>
      <w:r>
        <w:rPr>
          <w:rFonts w:ascii="Arial" w:hAnsi="Arial" w:cs="Arial"/>
        </w:rPr>
        <w:t>мой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администрацию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Оекского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муниципального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образован</w:t>
      </w:r>
      <w:r>
        <w:rPr>
          <w:rFonts w:ascii="Arial" w:hAnsi="Arial" w:cs="Arial"/>
        </w:rPr>
        <w:t>ия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адресу: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664541,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Иркутская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область,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Иркутский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район,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Оек,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ул.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Кирова,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91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"Г"</w:t>
      </w:r>
      <w:r w:rsidRPr="003E7306">
        <w:rPr>
          <w:rFonts w:ascii="Arial" w:hAnsi="Arial" w:cs="Arial"/>
        </w:rPr>
        <w:t>.</w:t>
      </w:r>
    </w:p>
    <w:p w14:paraId="63024D27" w14:textId="77777777"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8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внесения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собственниками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нанимателями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помещений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многоквартирном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платы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содержание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ремонт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жилого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помещения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коммунальные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услуги:</w:t>
      </w:r>
    </w:p>
    <w:p w14:paraId="6A56C874" w14:textId="77777777" w:rsidR="00C30352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текущему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ежемесячно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вносится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</w:t>
      </w:r>
      <w:r>
        <w:rPr>
          <w:rFonts w:ascii="Arial" w:hAnsi="Arial" w:cs="Arial"/>
        </w:rPr>
        <w:t>бственниками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нанимателями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Pr="003E7306">
        <w:rPr>
          <w:rFonts w:ascii="Arial" w:hAnsi="Arial" w:cs="Arial"/>
        </w:rPr>
        <w:t>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истекшим,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платежных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позднее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первого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истекшим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месяцем.</w:t>
      </w:r>
    </w:p>
    <w:p w14:paraId="1E54F870" w14:textId="77777777" w:rsidR="00C30352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9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Требования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участникам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конкурса.</w:t>
      </w:r>
    </w:p>
    <w:p w14:paraId="3CCBA28D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483C7C">
        <w:rPr>
          <w:rFonts w:ascii="Arial" w:hAnsi="Arial" w:cs="Arial"/>
        </w:rPr>
        <w:t>1)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соответствие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претендентов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установленным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федеральными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законами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домом;</w:t>
      </w:r>
    </w:p>
    <w:p w14:paraId="6B27C819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2)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отношении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проводится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процедура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банкротства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отношении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юридического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проводится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процедура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ликвидации;</w:t>
      </w:r>
    </w:p>
    <w:p w14:paraId="70344EDB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lastRenderedPageBreak/>
        <w:t>3)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приостановлена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порядке,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Кодексом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Российской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административных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правонарушениях;</w:t>
      </w:r>
    </w:p>
    <w:p w14:paraId="21C2176E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4)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отсутствие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задолженности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налогам,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сборам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платежам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бюджеты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любого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уровня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государственные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внебюджетные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фонды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завершенный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свыше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процентов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балансовой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стоимости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активов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бухгалтерской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завершенный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считается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требованию,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обжаловал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задолженности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законодательством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Российской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жалобе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вступило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силу;</w:t>
      </w:r>
    </w:p>
    <w:p w14:paraId="2E0991C8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5)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отсутствие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кредиторской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задолженности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завершенный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свыше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70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процентов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балансовой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стоимости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активов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бухгалтерской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завершенный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период;</w:t>
      </w:r>
    </w:p>
    <w:p w14:paraId="402A6FB0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6)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внесение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документации,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считается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требованию,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непосредственно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перед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началом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процедуры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вскрытия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поступили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документации.</w:t>
      </w:r>
    </w:p>
    <w:p w14:paraId="370B7819" w14:textId="77777777"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8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Форма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заявки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участие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конкурсе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порядок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ее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заполнения.</w:t>
      </w:r>
    </w:p>
    <w:p w14:paraId="4E0B23A9" w14:textId="77777777" w:rsidR="00747C65" w:rsidRPr="00747C65" w:rsidRDefault="00C30352" w:rsidP="00136BC7">
      <w:pPr>
        <w:pStyle w:val="ConsPlusNonformat"/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47C65">
        <w:rPr>
          <w:rFonts w:ascii="Arial" w:hAnsi="Arial" w:cs="Arial"/>
          <w:sz w:val="24"/>
          <w:szCs w:val="24"/>
        </w:rPr>
        <w:t>1)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Заявка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подается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установленной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форме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Федерации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(приложение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906CFB">
        <w:rPr>
          <w:rFonts w:ascii="Arial" w:hAnsi="Arial" w:cs="Arial"/>
          <w:sz w:val="24"/>
          <w:szCs w:val="24"/>
        </w:rPr>
        <w:t>2</w:t>
      </w:r>
      <w:r w:rsidRPr="00747C65">
        <w:rPr>
          <w:rFonts w:ascii="Arial" w:hAnsi="Arial" w:cs="Arial"/>
          <w:sz w:val="24"/>
          <w:szCs w:val="24"/>
        </w:rPr>
        <w:t>).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Заявителю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выдается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расписка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получении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отбору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(приложение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906CFB">
        <w:rPr>
          <w:rFonts w:ascii="Arial" w:hAnsi="Arial" w:cs="Arial"/>
          <w:sz w:val="24"/>
          <w:szCs w:val="24"/>
        </w:rPr>
        <w:t>3</w:t>
      </w:r>
      <w:r w:rsidR="00747C65">
        <w:rPr>
          <w:rFonts w:ascii="Arial" w:hAnsi="Arial" w:cs="Arial"/>
          <w:sz w:val="24"/>
          <w:szCs w:val="24"/>
        </w:rPr>
        <w:t>).</w:t>
      </w:r>
    </w:p>
    <w:p w14:paraId="1C63D64D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2)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Заявитель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отношении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лота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только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одну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письменной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форме.</w:t>
      </w:r>
    </w:p>
    <w:p w14:paraId="3D20FB86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3)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изменить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отозвать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любое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непосредственно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начала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процедуры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вскрытия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конкурсе.</w:t>
      </w:r>
    </w:p>
    <w:p w14:paraId="355E1C52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4)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включает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себя:</w:t>
      </w:r>
    </w:p>
    <w:p w14:paraId="76714B0E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1. сведения и документы о претенденте:</w:t>
      </w:r>
    </w:p>
    <w:p w14:paraId="73594D0C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наименование, организационно-правовую форму, место нахождения, почтовый адрес - для юридического лица;</w:t>
      </w:r>
    </w:p>
    <w:p w14:paraId="43EDB407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фамилию, имя, отчество, данные документа, удостоверяющего личность, место жительства - для индивидуального предпринимателя;</w:t>
      </w:r>
    </w:p>
    <w:p w14:paraId="11205553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номер телефона;</w:t>
      </w:r>
    </w:p>
    <w:p w14:paraId="20761065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выписку из Единого государственного реестра юридических лиц - для юридического лица;</w:t>
      </w:r>
    </w:p>
    <w:p w14:paraId="6C5FB1DB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-выписку из Единого государственного реестра индивидуальных предпринимателей - для индивидуального предпринимателя;</w:t>
      </w:r>
    </w:p>
    <w:p w14:paraId="2E36FD1F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 конкурсе;</w:t>
      </w:r>
    </w:p>
    <w:p w14:paraId="0E994ABB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 xml:space="preserve">- реквизиты банковского счета для возврата средств, внесенных в качестве обеспечения заявки на участие в конкурсе; </w:t>
      </w:r>
    </w:p>
    <w:p w14:paraId="29D4B1D1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2) документы,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</w:r>
    </w:p>
    <w:p w14:paraId="5FB65625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документы, подтверждающие внесение средств в качестве обеспечения заявки на участие в конкурсе;</w:t>
      </w:r>
    </w:p>
    <w:p w14:paraId="7113C49F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 xml:space="preserve">- копию документов, подтверждающих соответствие претендента требованию, установленному подпунктом 1 пункта 15 Постановления </w:t>
      </w:r>
      <w:r w:rsidRPr="001D1EA4">
        <w:rPr>
          <w:rFonts w:ascii="Arial" w:hAnsi="Arial" w:cs="Arial"/>
        </w:rPr>
        <w:lastRenderedPageBreak/>
        <w:t>Правительства РФ от 06.02.2006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</w:r>
    </w:p>
    <w:p w14:paraId="1E6AF948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утвержденный бухгалтерский баланс за последний отчетный период;</w:t>
      </w:r>
    </w:p>
    <w:p w14:paraId="08E9F9D4" w14:textId="77777777" w:rsidR="00C30352" w:rsidRPr="003E7306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3)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услуги.</w:t>
      </w:r>
    </w:p>
    <w:p w14:paraId="1321F61C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5)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заполняются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разделы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формы.</w:t>
      </w:r>
      <w:r w:rsidR="003D75A9">
        <w:rPr>
          <w:rFonts w:ascii="Arial" w:hAnsi="Arial" w:cs="Arial"/>
        </w:rPr>
        <w:t xml:space="preserve"> </w:t>
      </w:r>
    </w:p>
    <w:p w14:paraId="18EB5D93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заполнении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приниматься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общепринятые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обозначения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наименования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действующих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нормативных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правовых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Российской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Федерации.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содержащиеся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допускать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двусмысленных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толкований.</w:t>
      </w:r>
    </w:p>
    <w:p w14:paraId="18719C3C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6)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разделе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указывается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описание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предлагаемого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внесения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нанимателями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социального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найма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найма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муниципального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фонда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коммунальные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именно: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расчетов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(безналичная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внесение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денежных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непосредственно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кассу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адресу,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форма).</w:t>
      </w:r>
    </w:p>
    <w:p w14:paraId="59835661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7)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прикладываются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перечисленн</w:t>
      </w:r>
      <w:r>
        <w:rPr>
          <w:rFonts w:ascii="Arial" w:hAnsi="Arial" w:cs="Arial"/>
        </w:rPr>
        <w:t>ые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установленной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форме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заявки:</w:t>
      </w:r>
      <w:r w:rsidR="003D75A9">
        <w:rPr>
          <w:rFonts w:ascii="Arial" w:hAnsi="Arial" w:cs="Arial"/>
        </w:rPr>
        <w:t xml:space="preserve"> </w:t>
      </w:r>
    </w:p>
    <w:p w14:paraId="1E95A400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подтверждающего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полномочия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имени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юридического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подавшего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(подписавшего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назначении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избрании,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приказа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назначении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должность,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физическое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обладает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действовать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имени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участника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без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доверенности.</w:t>
      </w:r>
    </w:p>
    <w:p w14:paraId="6DC168E4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подтверждающего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полномочия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индивидуального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предпринимателя,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доверенность.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индивидуальный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предприниматель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представляется.</w:t>
      </w:r>
      <w:r w:rsidR="003D75A9">
        <w:rPr>
          <w:rFonts w:ascii="Arial" w:hAnsi="Arial" w:cs="Arial"/>
        </w:rPr>
        <w:t xml:space="preserve"> </w:t>
      </w:r>
    </w:p>
    <w:p w14:paraId="2FE1EB50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подтверждающего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внесение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денежных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платежного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поручения,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отметкой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банка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квитанции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оплате.</w:t>
      </w:r>
      <w:r w:rsidR="003D75A9">
        <w:rPr>
          <w:rFonts w:ascii="Arial" w:hAnsi="Arial" w:cs="Arial"/>
        </w:rPr>
        <w:t xml:space="preserve"> </w:t>
      </w:r>
    </w:p>
    <w:p w14:paraId="090D38E7" w14:textId="77777777" w:rsidR="00C30352" w:rsidRPr="003E7306" w:rsidRDefault="00C30352" w:rsidP="00A13D33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подтверждающих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требованию,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подпунктом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пункта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Правил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самоуправления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открытого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отбору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лицензии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предпринимательской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(далее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лицензия),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выданной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государственного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надзора.</w:t>
      </w:r>
    </w:p>
    <w:p w14:paraId="5B4CAB6A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входящие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русском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языке.</w:t>
      </w:r>
    </w:p>
    <w:p w14:paraId="2758F5E0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Представленные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возвращаются.</w:t>
      </w:r>
    </w:p>
    <w:p w14:paraId="1ADD493A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8)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входящие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отпечатаны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написаны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чернилами.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листы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прошиты,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пронумерованы.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опись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входящих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скреплена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печатью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lastRenderedPageBreak/>
        <w:t>наличии)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лицом.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Никакие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допускаются,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исключением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исправлений,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скрепленных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печатью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юридических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собственноручно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физических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лиц).</w:t>
      </w:r>
    </w:p>
    <w:p w14:paraId="364EE80C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Заинтересованное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запечатанном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соблюдая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следующие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опечатыванию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маркировке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конкурсе.</w:t>
      </w:r>
    </w:p>
    <w:p w14:paraId="0C28F41F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Запечатать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составляющие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</w:t>
      </w:r>
      <w:r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котором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указывается,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что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это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"</w:t>
      </w:r>
      <w:r w:rsidRPr="003E7306">
        <w:rPr>
          <w:rFonts w:ascii="Arial" w:hAnsi="Arial" w:cs="Arial"/>
        </w:rPr>
        <w:t>Заявка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открытом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отбору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домами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адресу: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Иркутская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область,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Иркутский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район,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Оек,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ул.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Кирова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д.24,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д.26,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д.30"</w:t>
      </w:r>
      <w:r w:rsidRPr="003E7306">
        <w:rPr>
          <w:rFonts w:ascii="Arial" w:hAnsi="Arial" w:cs="Arial"/>
        </w:rPr>
        <w:t>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адресова</w:t>
      </w:r>
      <w:r>
        <w:rPr>
          <w:rFonts w:ascii="Arial" w:hAnsi="Arial" w:cs="Arial"/>
        </w:rPr>
        <w:t>н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адресу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организатора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(664541</w:t>
      </w:r>
      <w:r w:rsidRPr="003E7306">
        <w:rPr>
          <w:rFonts w:ascii="Arial" w:hAnsi="Arial" w:cs="Arial"/>
        </w:rPr>
        <w:t>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Иркутская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>
        <w:rPr>
          <w:rFonts w:ascii="Arial" w:hAnsi="Arial" w:cs="Arial"/>
        </w:rPr>
        <w:t>ласть,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Иркутский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район,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Оек,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ул.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Кирова,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91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"Г"</w:t>
      </w:r>
      <w:r w:rsidRPr="003E7306">
        <w:rPr>
          <w:rFonts w:ascii="Arial" w:hAnsi="Arial" w:cs="Arial"/>
        </w:rPr>
        <w:t>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слова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«</w:t>
      </w:r>
      <w:r>
        <w:rPr>
          <w:rFonts w:ascii="Arial" w:hAnsi="Arial" w:cs="Arial"/>
          <w:b/>
          <w:bCs/>
        </w:rPr>
        <w:t>Не</w:t>
      </w:r>
      <w:r w:rsidR="003D75A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вскрывать</w:t>
      </w:r>
      <w:r w:rsidR="003D75A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до</w:t>
      </w:r>
      <w:r w:rsidR="003D75A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14-00</w:t>
      </w:r>
      <w:r w:rsidR="003D75A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(время</w:t>
      </w:r>
      <w:r w:rsidR="003D75A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Иркутское)</w:t>
      </w:r>
      <w:r w:rsidR="003D75A9">
        <w:rPr>
          <w:rFonts w:ascii="Arial" w:hAnsi="Arial" w:cs="Arial"/>
          <w:b/>
          <w:bCs/>
        </w:rPr>
        <w:t xml:space="preserve"> </w:t>
      </w:r>
      <w:r w:rsidR="004A574E">
        <w:rPr>
          <w:rFonts w:ascii="Arial" w:hAnsi="Arial" w:cs="Arial"/>
          <w:b/>
          <w:bCs/>
        </w:rPr>
        <w:t>«</w:t>
      </w:r>
      <w:r w:rsidR="00781D82">
        <w:rPr>
          <w:rFonts w:ascii="Arial" w:hAnsi="Arial" w:cs="Arial"/>
          <w:b/>
          <w:bCs/>
        </w:rPr>
        <w:t>25</w:t>
      </w:r>
      <w:r w:rsidR="003D75A9">
        <w:rPr>
          <w:rFonts w:ascii="Arial" w:hAnsi="Arial" w:cs="Arial"/>
          <w:b/>
          <w:bCs/>
        </w:rPr>
        <w:t xml:space="preserve"> </w:t>
      </w:r>
      <w:r w:rsidR="00781D82">
        <w:rPr>
          <w:rFonts w:ascii="Arial" w:hAnsi="Arial" w:cs="Arial"/>
          <w:b/>
          <w:bCs/>
        </w:rPr>
        <w:t>февраля</w:t>
      </w:r>
      <w:r w:rsidR="003D75A9">
        <w:rPr>
          <w:rFonts w:ascii="Arial" w:hAnsi="Arial" w:cs="Arial"/>
          <w:b/>
          <w:bCs/>
        </w:rPr>
        <w:t xml:space="preserve"> </w:t>
      </w:r>
      <w:r w:rsidR="00781D82">
        <w:rPr>
          <w:rFonts w:ascii="Arial" w:hAnsi="Arial" w:cs="Arial"/>
          <w:b/>
          <w:bCs/>
        </w:rPr>
        <w:t>2025</w:t>
      </w:r>
      <w:r w:rsidR="003D75A9">
        <w:rPr>
          <w:rFonts w:ascii="Arial" w:hAnsi="Arial" w:cs="Arial"/>
          <w:b/>
          <w:bCs/>
        </w:rPr>
        <w:t xml:space="preserve"> </w:t>
      </w:r>
      <w:r w:rsidRPr="003E7306">
        <w:rPr>
          <w:rFonts w:ascii="Arial" w:hAnsi="Arial" w:cs="Arial"/>
          <w:b/>
          <w:bCs/>
        </w:rPr>
        <w:t>года</w:t>
      </w:r>
      <w:r w:rsidRPr="00383189">
        <w:rPr>
          <w:rFonts w:ascii="Arial" w:hAnsi="Arial" w:cs="Arial"/>
          <w:b/>
        </w:rPr>
        <w:t>»</w:t>
      </w:r>
      <w:r w:rsidRPr="003E7306">
        <w:rPr>
          <w:rFonts w:ascii="Arial" w:hAnsi="Arial" w:cs="Arial"/>
        </w:rPr>
        <w:t>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указывается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наименование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открытого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могут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наименование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фирменное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наименование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(наименование),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организационно-правовой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нахождения,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почтовый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адрес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юридического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фамилия,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отчество,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жительства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физического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номер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контактного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телефона.</w:t>
      </w:r>
    </w:p>
    <w:p w14:paraId="1A2A01FC" w14:textId="77777777"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9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заключения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предоставления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обязательств.</w:t>
      </w:r>
    </w:p>
    <w:p w14:paraId="589AE747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Победитель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утверждения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протокола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организатору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проект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обязательств.</w:t>
      </w:r>
    </w:p>
    <w:p w14:paraId="49A77A9D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Победитель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утверждения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протокола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через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протокола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официальном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сайте,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направляет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проекты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принявшим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застройщика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(далее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–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(далее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–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МКД)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порядке,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статьей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445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кодекса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Российской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Федерации.</w:t>
      </w:r>
    </w:p>
    <w:p w14:paraId="3917C17C" w14:textId="77777777"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10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Требования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порядку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изменения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сторон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договору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многоквартирным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домом.</w:t>
      </w:r>
    </w:p>
    <w:p w14:paraId="5F6693D4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Обязательства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сторон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могут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изменены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только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наступления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обстоятельств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непреодолимой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силы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собрания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МКД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наступлении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обстоятельств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непреодолимой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силы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возможно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сложившихся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предъявляет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услуг.</w:t>
      </w:r>
    </w:p>
    <w:p w14:paraId="7D42076D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изменен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пропорционально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объемам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количеству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фактически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услуг.</w:t>
      </w:r>
    </w:p>
    <w:p w14:paraId="6923D183" w14:textId="77777777"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11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начала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выполнения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управляющей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организацией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возникших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ре</w:t>
      </w:r>
      <w:r>
        <w:rPr>
          <w:rFonts w:ascii="Arial" w:hAnsi="Arial" w:cs="Arial"/>
          <w:bCs/>
        </w:rPr>
        <w:t>зультатам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конкурса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обязательств:</w:t>
      </w:r>
    </w:p>
    <w:p w14:paraId="1E29849B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</w:t>
      </w:r>
      <w:r w:rsidRPr="00483C7C">
        <w:rPr>
          <w:rFonts w:ascii="Arial" w:hAnsi="Arial" w:cs="Arial"/>
        </w:rPr>
        <w:t>рок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начала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выполнения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возникших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результатам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более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подготовленных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взимать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lastRenderedPageBreak/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коммунальные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порядке,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определенным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результатам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вносить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указанную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плату.</w:t>
      </w:r>
    </w:p>
    <w:p w14:paraId="39D0E502" w14:textId="77777777"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12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Размер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предоставления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обеспечения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обязательств,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реализуемого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случае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неисполнения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либо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ненадлежащего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управляющей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организацией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договору.</w:t>
      </w:r>
    </w:p>
    <w:p w14:paraId="1DEE4822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3E7306">
        <w:rPr>
          <w:rFonts w:ascii="Arial" w:hAnsi="Arial" w:cs="Arial"/>
        </w:rPr>
        <w:t>.1.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устанавливается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второй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цены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подлежащей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месяца.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рассчитывается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формуле:</w:t>
      </w:r>
    </w:p>
    <w:p w14:paraId="595201FD" w14:textId="77777777"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оу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=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x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(Рои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+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Рку),</w:t>
      </w:r>
    </w:p>
    <w:p w14:paraId="3A23253F" w14:textId="77777777"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где: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оу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обеспечения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исполнения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обязательств;</w:t>
      </w:r>
    </w:p>
    <w:p w14:paraId="7158AFA9" w14:textId="77777777"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К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коэффициент,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установленный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организатором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конкурса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размере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0,5;</w:t>
      </w:r>
    </w:p>
    <w:p w14:paraId="7257D510" w14:textId="77777777"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Рои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ежемесячной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платы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за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содержание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ремонт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общего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имущества,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указанный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извещении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проведении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конкурса,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умноженный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на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общую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площадь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жилых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нежилых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помещений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(за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исключением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помещений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общего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пользования)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многоквартирном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доме;</w:t>
      </w:r>
    </w:p>
    <w:p w14:paraId="2E95AB98" w14:textId="77777777"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Рку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ежемесячной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платы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за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коммунальные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услуги,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рассчитанный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исходя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из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среднемесячных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объемов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потребления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ресурсов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(холодная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горячая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вода,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сетевой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газ,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электрическая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тепловая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энергия)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за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предыдущий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календарный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год,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случае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отсутствия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таких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сведений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исходя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из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нормативов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потребления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соответствующих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коммунальных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услуг,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утвержденных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порядке,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установленном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Жилищным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кодексом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Российской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Федерации,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площади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жилых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помещений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тарифов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на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товары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услуги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организаций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коммунального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комплекса,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утвержденных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соответствии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законодательством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Российской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Федерации.</w:t>
      </w:r>
    </w:p>
    <w:p w14:paraId="3EE4A589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12.2.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обеспечения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исполнения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обязательств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объекту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указан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Извещении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проведении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открытого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конкурса.</w:t>
      </w:r>
    </w:p>
    <w:p w14:paraId="64AF3EE7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3E7306">
        <w:rPr>
          <w:rFonts w:ascii="Arial" w:hAnsi="Arial" w:cs="Arial"/>
        </w:rPr>
        <w:t>.3.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Мерами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могут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являться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страхование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ответственности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безотзывная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банковская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гарантия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залог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депозита.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определяется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заключается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домом.</w:t>
      </w:r>
    </w:p>
    <w:p w14:paraId="320CFE5C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причитающихся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возмещение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убытков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(или)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неустойки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(штрафа,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пеней)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вследствие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неисполнения,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просрочки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ненадлежащего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возмещение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пользу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ресурсов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ресурсоснабжающих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пользу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ресурсоснабжающих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организаций.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пользу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предъявлять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надлежащему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реализации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гарантировать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ежемесячное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возобновление.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подлежит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отражению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ресурсоснабжения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(сброса)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сточных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существенного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договоров.</w:t>
      </w:r>
    </w:p>
    <w:p w14:paraId="3786CC1D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3E7306">
        <w:rPr>
          <w:rFonts w:ascii="Arial" w:hAnsi="Arial" w:cs="Arial"/>
        </w:rPr>
        <w:t>.4.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реализуемого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ненадлежащего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lastRenderedPageBreak/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невыполнения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энергоресурсов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энергоснабжающим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45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момента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ненадлежащего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невыполнения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энергоресурсов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энергоснабжающим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организациям.</w:t>
      </w:r>
    </w:p>
    <w:p w14:paraId="49515352" w14:textId="77777777"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13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Порядок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оплаты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собственниками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помещений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многоквартирном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работ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услуг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содержанию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ремонту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общего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имущества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случае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неисполнения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либо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ненадлежащего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управляющей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организацией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договорам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многоквартирным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домом.</w:t>
      </w:r>
    </w:p>
    <w:p w14:paraId="4FF64203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ненадлежащего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оплачивать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фактически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услуги.</w:t>
      </w:r>
    </w:p>
    <w:p w14:paraId="354F4309" w14:textId="77777777" w:rsidR="00C30352" w:rsidRPr="00483C7C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14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Формы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способы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осуществления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собственниками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помещений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многоквартирном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контроля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выполнения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управляющей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организацией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ее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договорам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многоквартирным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домом:</w:t>
      </w:r>
    </w:p>
    <w:p w14:paraId="3CCB70DC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.1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Контроль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части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настоящего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доверенными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Иркутской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области.</w:t>
      </w:r>
    </w:p>
    <w:p w14:paraId="63B5716D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.2.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Контроль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путем:</w:t>
      </w:r>
    </w:p>
    <w:p w14:paraId="42CD43B4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получения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ответственных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позднее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обращения)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информации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перечнях,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объемах,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периодичности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(или)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работ;</w:t>
      </w:r>
    </w:p>
    <w:p w14:paraId="57AB39D0" w14:textId="77777777" w:rsidR="00C30352" w:rsidRPr="003E7306" w:rsidRDefault="00C30352" w:rsidP="00A13D33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получения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ознакомления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ответственных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окончания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ежегодным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письменным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включающим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информацию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работах,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выявленных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государственной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власти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самоуправления,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контролировать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расположенном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досках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объявлений,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находящихся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подъездах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пределах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земельного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участка,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расположен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дом;</w:t>
      </w:r>
    </w:p>
    <w:p w14:paraId="5ED5D034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объемов,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периодичности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путем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экспертизы);</w:t>
      </w:r>
    </w:p>
    <w:p w14:paraId="4BA14D75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осмотрах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кровель,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подвалов,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технического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состояния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инженерных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систем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оборудования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целью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подготовки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предложений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ремонту;</w:t>
      </w:r>
    </w:p>
    <w:p w14:paraId="062550EF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видов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подготовке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сезонной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эксплуатации;</w:t>
      </w:r>
    </w:p>
    <w:p w14:paraId="609E829D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подачи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письменном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виде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жалоб,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претензий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устранения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выявленных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дефектов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полноты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своевременности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устранения;</w:t>
      </w:r>
    </w:p>
    <w:p w14:paraId="3C05BE2A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договора;</w:t>
      </w:r>
    </w:p>
    <w:p w14:paraId="435D3822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осуществляющие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региональный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государственный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надзор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использованием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сохранностью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фонда,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административного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воздействия,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инстанции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согласно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действующему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законодательству.</w:t>
      </w:r>
    </w:p>
    <w:p w14:paraId="6A3F5940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14</w:t>
      </w:r>
      <w:r w:rsidRPr="003E7306">
        <w:rPr>
          <w:rFonts w:ascii="Arial" w:hAnsi="Arial" w:cs="Arial"/>
        </w:rPr>
        <w:t>.3.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совместно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оформлением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приема-сдачи.</w:t>
      </w:r>
    </w:p>
    <w:p w14:paraId="1B4FD17B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.4.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письменной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извещает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готовности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результата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круг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вопросов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входит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контроль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предъявляемых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услуг.</w:t>
      </w:r>
    </w:p>
    <w:p w14:paraId="60241E5E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.5.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5-ти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получения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извещения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принять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результат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приема-сдачи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мотивированного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отказа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настоящем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пункте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–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считаются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принятыми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подлежат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настоящего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договора.</w:t>
      </w:r>
    </w:p>
    <w:p w14:paraId="64ADEF50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.6.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обнаружения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недостатков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приема-сдачи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сторонами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двухсторонний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перечнем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необходимых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доработок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устраняет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своими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силами.</w:t>
      </w:r>
    </w:p>
    <w:p w14:paraId="7FC2B0DE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.7.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случаях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любой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Сторон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относятся:</w:t>
      </w:r>
    </w:p>
    <w:p w14:paraId="6B08288F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коммунальных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жизни,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здоровью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(или)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Объекта.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уменьшения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ежемесячного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текущий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пропорциональном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занимаемому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помещению,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является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Договора;</w:t>
      </w:r>
    </w:p>
    <w:p w14:paraId="3308F627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неправомерные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="00805AB3">
        <w:rPr>
          <w:rFonts w:ascii="Arial" w:hAnsi="Arial" w:cs="Arial"/>
        </w:rPr>
        <w:t>о</w:t>
      </w:r>
      <w:r w:rsidRPr="003E7306">
        <w:rPr>
          <w:rFonts w:ascii="Arial" w:hAnsi="Arial" w:cs="Arial"/>
        </w:rPr>
        <w:t>бъекте.</w:t>
      </w:r>
    </w:p>
    <w:p w14:paraId="79D807E9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Подготовка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бланков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отсутствии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бланков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произвольной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форме.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признания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своей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возникновении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может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составляться.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Стороны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подписывают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дефектную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ведомость.</w:t>
      </w:r>
    </w:p>
    <w:p w14:paraId="6FB47C5D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.8.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состоять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человек,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включая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(обязательно),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подрядной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свидетелей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(соседей)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часа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дневное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двух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часов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ночное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22.00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6.00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времени)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момента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сообщения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прибыл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факта</w:t>
      </w:r>
      <w:r w:rsidR="003D75A9">
        <w:rPr>
          <w:rFonts w:ascii="Arial" w:hAnsi="Arial" w:cs="Arial"/>
        </w:rPr>
        <w:t xml:space="preserve"> </w:t>
      </w:r>
      <w:bookmarkStart w:id="0" w:name="_GoBack"/>
      <w:bookmarkEnd w:id="0"/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признаки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могут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исчезнуть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ликвидированы,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производится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без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присутствия.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подписывается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остальными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членами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комиссии.</w:t>
      </w:r>
    </w:p>
    <w:p w14:paraId="7A13EC66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.9.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содержать: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составления;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дату,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характер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(факты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жизни,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здоровью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нанимателей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членов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семей,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арендаторов,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законных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пользователей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Объекте);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описание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возможности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–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фотографирование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видеосъемка)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повреждений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имущества;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разногласия,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особые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возражения,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возникшие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акта;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членов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Объекте.</w:t>
      </w:r>
    </w:p>
    <w:p w14:paraId="6961058E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.10.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присутствии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нарушены.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отсутствии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без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приглашением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lastRenderedPageBreak/>
        <w:t>комиссии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независимых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(например,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соседей,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родственников).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двух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экземплярах.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Один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экземпляр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вручается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расписку.</w:t>
      </w:r>
    </w:p>
    <w:p w14:paraId="4A1F0635" w14:textId="77777777" w:rsidR="00C30352" w:rsidRPr="00483C7C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15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действия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многоквартирным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домом.</w:t>
      </w:r>
    </w:p>
    <w:p w14:paraId="233DEF21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Срок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(три)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года.</w:t>
      </w:r>
      <w:r w:rsidR="003D75A9">
        <w:rPr>
          <w:rFonts w:ascii="Arial" w:hAnsi="Arial" w:cs="Arial"/>
        </w:rPr>
        <w:t xml:space="preserve"> </w:t>
      </w:r>
    </w:p>
    <w:p w14:paraId="1A0B9098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Договор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продлевается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месяца:</w:t>
      </w:r>
    </w:p>
    <w:p w14:paraId="48B6D542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1)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отобранная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самоуправления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Правилами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самоуправления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открытого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отбору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утвержденными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постановлением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Правительства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РФ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06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февраля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2006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№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75,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приступила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срок;</w:t>
      </w:r>
    </w:p>
    <w:p w14:paraId="29202E1A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2)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большинство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собрания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выборе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непосредственного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заключили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статьей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164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кодекса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РФ,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осуществляющими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виды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деятельности;</w:t>
      </w:r>
    </w:p>
    <w:p w14:paraId="52956F37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3)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товарищество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жилья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кооператив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специализированный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потребительский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кооператив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зарегистрированы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собрания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выборе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домом;</w:t>
      </w:r>
    </w:p>
    <w:p w14:paraId="49D86DAB" w14:textId="77777777" w:rsidR="003D75A9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4)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выбранная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собрания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выборе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(договоров)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приступила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выполнению.</w:t>
      </w:r>
    </w:p>
    <w:p w14:paraId="0EF4070D" w14:textId="23B18CBF" w:rsidR="00DE3462" w:rsidRPr="00075D55" w:rsidRDefault="003D75A9" w:rsidP="00075D55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16</w:t>
      </w:r>
      <w:r w:rsidR="00C30352" w:rsidRPr="00483C7C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Проект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договора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управления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многоквартирными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домами</w:t>
      </w:r>
      <w:r>
        <w:rPr>
          <w:rFonts w:ascii="Arial" w:hAnsi="Arial" w:cs="Arial"/>
          <w:bCs/>
        </w:rPr>
        <w:t xml:space="preserve"> </w:t>
      </w:r>
      <w:r w:rsidR="00B4764B">
        <w:rPr>
          <w:rFonts w:ascii="Arial" w:hAnsi="Arial" w:cs="Arial"/>
          <w:bCs/>
        </w:rPr>
        <w:t>(</w:t>
      </w:r>
      <w:r w:rsidR="00144BB2">
        <w:rPr>
          <w:rFonts w:ascii="Arial" w:hAnsi="Arial" w:cs="Arial"/>
        </w:rPr>
        <w:t>Приложение</w:t>
      </w:r>
      <w:r>
        <w:rPr>
          <w:rFonts w:ascii="Arial" w:hAnsi="Arial" w:cs="Arial"/>
        </w:rPr>
        <w:t xml:space="preserve"> </w:t>
      </w:r>
      <w:r w:rsidR="00B4764B">
        <w:rPr>
          <w:rFonts w:ascii="Arial" w:hAnsi="Arial" w:cs="Arial"/>
        </w:rPr>
        <w:t>№4).</w:t>
      </w:r>
    </w:p>
    <w:p w14:paraId="42BF2D9A" w14:textId="77777777" w:rsidR="00C41D0B" w:rsidRDefault="00C41D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3B454968" w14:textId="77777777" w:rsidR="00C41D0B" w:rsidRDefault="00C41D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6C1DFA2A" w14:textId="77777777" w:rsidR="00C41D0B" w:rsidRDefault="00C41D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5512FFDD" w14:textId="77777777" w:rsidR="00C41D0B" w:rsidRDefault="00C41D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54EE9C9F" w14:textId="77777777" w:rsidR="00C41D0B" w:rsidRDefault="00C41D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60FB69B5" w14:textId="77777777" w:rsidR="00C41D0B" w:rsidRDefault="00C41D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28133ED0" w14:textId="77777777" w:rsidR="00C41D0B" w:rsidRDefault="00C41D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055D8749" w14:textId="77777777" w:rsidR="00C41D0B" w:rsidRDefault="00C41D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701BA733" w14:textId="77777777" w:rsidR="00C41D0B" w:rsidRDefault="00C41D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6FEA4BC2" w14:textId="77777777" w:rsidR="00C41D0B" w:rsidRDefault="00C41D0B" w:rsidP="00873149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0A69319D" w14:textId="77777777" w:rsidR="00C41D0B" w:rsidRDefault="00C41D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245EE784" w14:textId="77777777" w:rsidR="00B4764B" w:rsidRDefault="00B4764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441A0F04" w14:textId="77777777" w:rsidR="00B4764B" w:rsidRDefault="00B4764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542B41B4" w14:textId="77777777" w:rsidR="00B4764B" w:rsidRDefault="00B4764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659BBB90" w14:textId="77777777" w:rsidR="00B4764B" w:rsidRDefault="00B4764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586890E6" w14:textId="77777777" w:rsidR="00B4764B" w:rsidRDefault="00B4764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0FE63868" w14:textId="77777777" w:rsidR="00B4764B" w:rsidRDefault="00B4764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63C5C1B4" w14:textId="77777777" w:rsidR="00B4764B" w:rsidRDefault="00B4764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3BE4FC74" w14:textId="77777777" w:rsidR="00B4764B" w:rsidRDefault="00B4764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0883F3DB" w14:textId="77777777" w:rsidR="00B4764B" w:rsidRDefault="00B4764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20EC42C0" w14:textId="77777777" w:rsidR="00B4764B" w:rsidRDefault="00B4764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25D1E42F" w14:textId="77777777" w:rsidR="00B4764B" w:rsidRDefault="00B4764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24C14474" w14:textId="77777777" w:rsidR="00B4764B" w:rsidRDefault="00B4764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37138510" w14:textId="77777777" w:rsidR="00B4764B" w:rsidRDefault="00B4764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1676FDDE" w14:textId="77777777" w:rsidR="00B4764B" w:rsidRDefault="00B4764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0E70FE4B" w14:textId="77777777" w:rsidR="00B4764B" w:rsidRDefault="00B4764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00A10950" w14:textId="6DF5EC23" w:rsidR="007B1A0E" w:rsidRPr="00AB6A08" w:rsidRDefault="007B1A0E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 w:rsidR="00873149">
        <w:rPr>
          <w:rFonts w:ascii="Courier New" w:hAnsi="Courier New" w:cs="Courier New"/>
          <w:sz w:val="22"/>
          <w:szCs w:val="22"/>
        </w:rPr>
        <w:t>1</w:t>
      </w:r>
    </w:p>
    <w:p w14:paraId="3CEEFB29" w14:textId="77777777" w:rsidR="007B1A0E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7B1A0E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040354">
        <w:rPr>
          <w:rFonts w:ascii="Courier New" w:hAnsi="Courier New" w:cs="Courier New"/>
          <w:sz w:val="22"/>
          <w:szCs w:val="22"/>
        </w:rPr>
        <w:t>конкурсной документации</w:t>
      </w:r>
    </w:p>
    <w:p w14:paraId="447EAB77" w14:textId="77777777" w:rsidR="00B4764B" w:rsidRDefault="003D75A9" w:rsidP="00B4764B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B4764B">
        <w:rPr>
          <w:rFonts w:ascii="Courier New" w:hAnsi="Courier New" w:cs="Courier New"/>
          <w:sz w:val="22"/>
          <w:szCs w:val="22"/>
        </w:rPr>
        <w:t>о</w:t>
      </w:r>
      <w:r w:rsidR="00B4764B" w:rsidRPr="00AB6A08">
        <w:rPr>
          <w:rFonts w:ascii="Courier New" w:hAnsi="Courier New" w:cs="Courier New"/>
          <w:sz w:val="22"/>
          <w:szCs w:val="22"/>
        </w:rPr>
        <w:t>т</w:t>
      </w:r>
      <w:r w:rsidR="00B4764B">
        <w:rPr>
          <w:rFonts w:ascii="Courier New" w:hAnsi="Courier New" w:cs="Courier New"/>
          <w:sz w:val="22"/>
          <w:szCs w:val="22"/>
        </w:rPr>
        <w:t xml:space="preserve"> «16» января 2025 года №5-р</w:t>
      </w:r>
    </w:p>
    <w:p w14:paraId="3726171B" w14:textId="1FD8353A" w:rsidR="007B1A0E" w:rsidRPr="00AB6A08" w:rsidRDefault="007B1A0E" w:rsidP="00B4764B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087D22B8" w14:textId="77777777" w:rsidR="00100C27" w:rsidRPr="00204B2C" w:rsidRDefault="00100C27" w:rsidP="00100C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04B2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204B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F773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14:paraId="43A9AC4F" w14:textId="77777777" w:rsidR="00363D1D" w:rsidRPr="00AA729C" w:rsidRDefault="00363D1D" w:rsidP="00AA729C">
      <w:pPr>
        <w:tabs>
          <w:tab w:val="left" w:pos="2895"/>
        </w:tabs>
        <w:jc w:val="center"/>
        <w:rPr>
          <w:rFonts w:ascii="Arial" w:hAnsi="Arial" w:cs="Arial"/>
          <w:b/>
          <w:sz w:val="24"/>
          <w:szCs w:val="24"/>
        </w:rPr>
      </w:pPr>
      <w:r w:rsidRPr="00AA729C">
        <w:rPr>
          <w:rFonts w:ascii="Arial" w:hAnsi="Arial" w:cs="Arial"/>
          <w:b/>
          <w:sz w:val="24"/>
          <w:szCs w:val="24"/>
        </w:rPr>
        <w:t>Тарифы на содержание и ремонт жилого помещения для</w:t>
      </w:r>
    </w:p>
    <w:p w14:paraId="5F4426C4" w14:textId="77777777" w:rsidR="00DE3462" w:rsidRDefault="00363D1D" w:rsidP="00AA729C">
      <w:pPr>
        <w:tabs>
          <w:tab w:val="left" w:pos="2895"/>
        </w:tabs>
        <w:jc w:val="center"/>
        <w:rPr>
          <w:rFonts w:ascii="Arial" w:hAnsi="Arial" w:cs="Arial"/>
          <w:b/>
          <w:sz w:val="24"/>
          <w:szCs w:val="24"/>
        </w:rPr>
      </w:pPr>
      <w:r w:rsidRPr="00AA729C">
        <w:rPr>
          <w:rFonts w:ascii="Arial" w:hAnsi="Arial" w:cs="Arial"/>
          <w:b/>
          <w:sz w:val="24"/>
          <w:szCs w:val="24"/>
        </w:rPr>
        <w:t xml:space="preserve">для многоквартирных домов по адресу: Иркутская область, Иркутский район, с. Оек, ул. Кирова, д. 24, д.26, д.30 </w:t>
      </w:r>
    </w:p>
    <w:p w14:paraId="549025C3" w14:textId="77777777" w:rsidR="00363D1D" w:rsidRDefault="00363D1D" w:rsidP="00AA729C">
      <w:pPr>
        <w:tabs>
          <w:tab w:val="left" w:pos="2895"/>
        </w:tabs>
        <w:jc w:val="center"/>
        <w:rPr>
          <w:rFonts w:ascii="Arial" w:hAnsi="Arial" w:cs="Arial"/>
          <w:sz w:val="24"/>
          <w:szCs w:val="24"/>
        </w:rPr>
      </w:pPr>
      <w:r w:rsidRPr="00AA729C">
        <w:rPr>
          <w:rFonts w:ascii="Arial" w:hAnsi="Arial" w:cs="Arial"/>
          <w:b/>
          <w:sz w:val="24"/>
          <w:szCs w:val="24"/>
        </w:rPr>
        <w:t>по Оекскому муниципальному образованию</w:t>
      </w:r>
    </w:p>
    <w:p w14:paraId="39058DA5" w14:textId="77777777" w:rsidR="00E83274" w:rsidRPr="00363D1D" w:rsidRDefault="00E83274" w:rsidP="00363D1D">
      <w:pPr>
        <w:tabs>
          <w:tab w:val="left" w:pos="2895"/>
        </w:tabs>
        <w:rPr>
          <w:rFonts w:ascii="Arial" w:hAnsi="Arial" w:cs="Arial"/>
          <w:sz w:val="24"/>
          <w:szCs w:val="24"/>
        </w:rPr>
      </w:pPr>
    </w:p>
    <w:p w14:paraId="2517CAAF" w14:textId="77777777" w:rsidR="00363D1D" w:rsidRPr="00363D1D" w:rsidRDefault="00E83274" w:rsidP="00E83274">
      <w:pPr>
        <w:tabs>
          <w:tab w:val="left" w:pos="2895"/>
        </w:tabs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Таблица № 1</w:t>
      </w:r>
    </w:p>
    <w:p w14:paraId="1CC769F4" w14:textId="77777777" w:rsidR="00363D1D" w:rsidRDefault="00363D1D" w:rsidP="00363D1D">
      <w:pPr>
        <w:tabs>
          <w:tab w:val="left" w:pos="2895"/>
        </w:tabs>
        <w:jc w:val="center"/>
        <w:rPr>
          <w:rFonts w:ascii="Courier New" w:hAnsi="Courier New" w:cs="Courier New"/>
          <w:sz w:val="22"/>
          <w:szCs w:val="22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583"/>
        <w:gridCol w:w="2982"/>
        <w:gridCol w:w="2048"/>
        <w:gridCol w:w="1648"/>
        <w:gridCol w:w="1979"/>
      </w:tblGrid>
      <w:tr w:rsidR="002A407F" w:rsidRPr="005F7C2C" w14:paraId="07BCE61D" w14:textId="77777777" w:rsidTr="002A407F">
        <w:tc>
          <w:tcPr>
            <w:tcW w:w="599" w:type="dxa"/>
          </w:tcPr>
          <w:p w14:paraId="293868F8" w14:textId="77777777" w:rsidR="002A407F" w:rsidRPr="005F7C2C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104" w:type="dxa"/>
          </w:tcPr>
          <w:p w14:paraId="741FB5D3" w14:textId="77777777" w:rsidR="002A407F" w:rsidRPr="005F7C2C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2091" w:type="dxa"/>
          </w:tcPr>
          <w:p w14:paraId="7F8F67A5" w14:textId="77777777"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Общ. размер</w:t>
            </w:r>
          </w:p>
          <w:p w14:paraId="3B8818DB" w14:textId="77777777" w:rsidR="002A407F" w:rsidRPr="005F7C2C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помещения</w:t>
            </w:r>
          </w:p>
        </w:tc>
        <w:tc>
          <w:tcPr>
            <w:tcW w:w="1655" w:type="dxa"/>
          </w:tcPr>
          <w:p w14:paraId="6F2E6365" w14:textId="77777777" w:rsidR="002A407F" w:rsidRDefault="002A407F" w:rsidP="002A407F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Стоимость 1 кв. м. общей площади жилого помещения руб./месяц</w:t>
            </w:r>
          </w:p>
        </w:tc>
        <w:tc>
          <w:tcPr>
            <w:tcW w:w="2017" w:type="dxa"/>
          </w:tcPr>
          <w:p w14:paraId="61A811BA" w14:textId="77777777" w:rsidR="002A407F" w:rsidRPr="005F7C2C" w:rsidRDefault="002A407F" w:rsidP="00313E25">
            <w:pPr>
              <w:tabs>
                <w:tab w:val="left" w:pos="2895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Стоимость в месяц</w:t>
            </w:r>
          </w:p>
        </w:tc>
      </w:tr>
      <w:tr w:rsidR="002A407F" w14:paraId="60012815" w14:textId="77777777" w:rsidTr="002A407F">
        <w:tc>
          <w:tcPr>
            <w:tcW w:w="599" w:type="dxa"/>
          </w:tcPr>
          <w:p w14:paraId="74D49C55" w14:textId="77777777"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04" w:type="dxa"/>
          </w:tcPr>
          <w:p w14:paraId="1B7E52C1" w14:textId="77777777"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С. Оек, ул. Кирова, д.24</w:t>
            </w:r>
          </w:p>
        </w:tc>
        <w:tc>
          <w:tcPr>
            <w:tcW w:w="2091" w:type="dxa"/>
          </w:tcPr>
          <w:p w14:paraId="583982EA" w14:textId="77777777"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367,4 кв.м</w:t>
            </w:r>
          </w:p>
        </w:tc>
        <w:tc>
          <w:tcPr>
            <w:tcW w:w="1655" w:type="dxa"/>
          </w:tcPr>
          <w:p w14:paraId="31602BD1" w14:textId="77777777" w:rsidR="002A407F" w:rsidRDefault="00873149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6D4E53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2017" w:type="dxa"/>
          </w:tcPr>
          <w:p w14:paraId="517DBE7A" w14:textId="77777777" w:rsidR="002A407F" w:rsidRDefault="00873149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6098,84</w:t>
            </w:r>
          </w:p>
        </w:tc>
      </w:tr>
      <w:tr w:rsidR="002A407F" w14:paraId="0AC98419" w14:textId="77777777" w:rsidTr="002A407F">
        <w:tc>
          <w:tcPr>
            <w:tcW w:w="599" w:type="dxa"/>
          </w:tcPr>
          <w:p w14:paraId="276B9EB3" w14:textId="77777777"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04" w:type="dxa"/>
          </w:tcPr>
          <w:p w14:paraId="66B3F02C" w14:textId="77777777"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С. Оек, ул. Кирова, д.26</w:t>
            </w:r>
          </w:p>
        </w:tc>
        <w:tc>
          <w:tcPr>
            <w:tcW w:w="2091" w:type="dxa"/>
          </w:tcPr>
          <w:p w14:paraId="2011BC33" w14:textId="77777777" w:rsidR="002A407F" w:rsidRDefault="002A407F" w:rsidP="002F1013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378,6 кв.м</w:t>
            </w:r>
          </w:p>
        </w:tc>
        <w:tc>
          <w:tcPr>
            <w:tcW w:w="1655" w:type="dxa"/>
          </w:tcPr>
          <w:p w14:paraId="636DBFCD" w14:textId="77777777" w:rsidR="002A407F" w:rsidRDefault="00873149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6D4E53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2017" w:type="dxa"/>
          </w:tcPr>
          <w:p w14:paraId="0463FC0F" w14:textId="77777777" w:rsidR="002A407F" w:rsidRDefault="00873149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6284,76</w:t>
            </w:r>
          </w:p>
        </w:tc>
      </w:tr>
      <w:tr w:rsidR="002A407F" w14:paraId="70F26873" w14:textId="77777777" w:rsidTr="002A407F">
        <w:tc>
          <w:tcPr>
            <w:tcW w:w="599" w:type="dxa"/>
          </w:tcPr>
          <w:p w14:paraId="6FDD72D8" w14:textId="77777777"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04" w:type="dxa"/>
          </w:tcPr>
          <w:p w14:paraId="1D8BB86A" w14:textId="77777777"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С. Оек, ул. Кирова, д.30</w:t>
            </w:r>
          </w:p>
        </w:tc>
        <w:tc>
          <w:tcPr>
            <w:tcW w:w="2091" w:type="dxa"/>
          </w:tcPr>
          <w:p w14:paraId="142E7C5F" w14:textId="77777777"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382,1 кв.м</w:t>
            </w:r>
          </w:p>
        </w:tc>
        <w:tc>
          <w:tcPr>
            <w:tcW w:w="1655" w:type="dxa"/>
          </w:tcPr>
          <w:p w14:paraId="56661563" w14:textId="77777777" w:rsidR="002A407F" w:rsidRDefault="006D4E53" w:rsidP="00CD7B52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873149">
              <w:rPr>
                <w:rFonts w:ascii="Courier New" w:hAnsi="Courier New" w:cs="Courier New"/>
                <w:sz w:val="22"/>
                <w:szCs w:val="22"/>
              </w:rPr>
              <w:t>6,60</w:t>
            </w:r>
          </w:p>
        </w:tc>
        <w:tc>
          <w:tcPr>
            <w:tcW w:w="2017" w:type="dxa"/>
          </w:tcPr>
          <w:p w14:paraId="254F5EBE" w14:textId="77777777" w:rsidR="002A407F" w:rsidRDefault="00873149" w:rsidP="00CD7B52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6342,86</w:t>
            </w:r>
          </w:p>
        </w:tc>
      </w:tr>
      <w:tr w:rsidR="002A407F" w14:paraId="5865DB5F" w14:textId="77777777" w:rsidTr="002A407F">
        <w:tc>
          <w:tcPr>
            <w:tcW w:w="599" w:type="dxa"/>
          </w:tcPr>
          <w:p w14:paraId="1E9E0448" w14:textId="77777777"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4" w:type="dxa"/>
          </w:tcPr>
          <w:p w14:paraId="2F17056A" w14:textId="77777777"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091" w:type="dxa"/>
          </w:tcPr>
          <w:p w14:paraId="21378362" w14:textId="77777777"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5" w:type="dxa"/>
          </w:tcPr>
          <w:p w14:paraId="69B81234" w14:textId="77777777" w:rsidR="002A407F" w:rsidRDefault="002A407F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7" w:type="dxa"/>
          </w:tcPr>
          <w:p w14:paraId="559F394B" w14:textId="77777777" w:rsidR="002A407F" w:rsidRDefault="00873149" w:rsidP="00313E25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18726,46</w:t>
            </w:r>
          </w:p>
        </w:tc>
      </w:tr>
    </w:tbl>
    <w:p w14:paraId="569D9F48" w14:textId="77777777" w:rsidR="00363D1D" w:rsidRDefault="00363D1D" w:rsidP="00363D1D">
      <w:pPr>
        <w:tabs>
          <w:tab w:val="left" w:pos="2895"/>
        </w:tabs>
        <w:jc w:val="center"/>
        <w:rPr>
          <w:rFonts w:ascii="Courier New" w:hAnsi="Courier New" w:cs="Courier New"/>
          <w:sz w:val="22"/>
          <w:szCs w:val="22"/>
        </w:rPr>
      </w:pPr>
    </w:p>
    <w:p w14:paraId="77F469D7" w14:textId="77777777" w:rsidR="00363D1D" w:rsidRPr="00363D1D" w:rsidRDefault="00363D1D" w:rsidP="00363D1D">
      <w:pPr>
        <w:jc w:val="center"/>
        <w:rPr>
          <w:rFonts w:ascii="Arial" w:hAnsi="Arial" w:cs="Arial"/>
          <w:b/>
          <w:sz w:val="24"/>
          <w:szCs w:val="24"/>
        </w:rPr>
      </w:pPr>
      <w:r w:rsidRPr="00363D1D">
        <w:rPr>
          <w:rFonts w:ascii="Arial" w:hAnsi="Arial" w:cs="Arial"/>
          <w:b/>
          <w:sz w:val="24"/>
          <w:szCs w:val="24"/>
        </w:rPr>
        <w:t>Перечень работ по содержанию жилья:</w:t>
      </w:r>
    </w:p>
    <w:p w14:paraId="768D5164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1. Работы, выполняемые при проведении технических осмотров и обходов отдельных элементов и помещений дома ( проводятся 1 раз в год):</w:t>
      </w:r>
    </w:p>
    <w:p w14:paraId="267865F0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1.1. Устранение незначительных неисправностей электротехнических устройств в местах общего пользования (смена перегоревших электроламп, мелкий ремонт электропроводки и др.).</w:t>
      </w:r>
    </w:p>
    <w:p w14:paraId="73EB5E5C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2. Работы, выполняемые при подготовке дома к эксплуатации в весенне-летний период:</w:t>
      </w:r>
    </w:p>
    <w:p w14:paraId="278FD5C7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2.1. Укрепление водосточных труб, колен и воронок.</w:t>
      </w:r>
    </w:p>
    <w:p w14:paraId="5408EB90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3. Работы, выполняемые при подготовке дома к эксплуатации в осенне-зимний период:</w:t>
      </w:r>
    </w:p>
    <w:p w14:paraId="7541DCF5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3.1. Замена разбитых стекол окон и дверей в местах общего пользования и вспомогательных помещениях.</w:t>
      </w:r>
    </w:p>
    <w:p w14:paraId="7AC6A78C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3.2. Утепление чердачных перекрытий.</w:t>
      </w:r>
    </w:p>
    <w:p w14:paraId="3216B280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3.3 Устранение мелких неисправностей электропроводки в местах общего пользования.</w:t>
      </w:r>
    </w:p>
    <w:p w14:paraId="2BCAB018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 xml:space="preserve">4. Санитарные работы по содержанию помещений общего пользования: </w:t>
      </w:r>
    </w:p>
    <w:p w14:paraId="19D24929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4.1. Подметание полов во всех помещениях общего пользования и их влажная уборка - 3 раза в неделю.</w:t>
      </w:r>
    </w:p>
    <w:p w14:paraId="334D6577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5. Уборка земельного участка, входящего в состав общего имущества многоквартирного дома:</w:t>
      </w:r>
    </w:p>
    <w:p w14:paraId="3B3A4938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5.1. Подметание земельного участка в летний период — 3 раза в неделю.</w:t>
      </w:r>
    </w:p>
    <w:p w14:paraId="4617ABA8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5.2. Сдвижка о подметание снега в отсутствие снегопада — 1 раз в неделю.</w:t>
      </w:r>
    </w:p>
    <w:p w14:paraId="15211C5B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5.3. Сдвижка и подметание снега при снегопаде — 2 раза в день.</w:t>
      </w:r>
    </w:p>
    <w:p w14:paraId="32499E1C" w14:textId="77777777" w:rsidR="004A574E" w:rsidRDefault="004A574E" w:rsidP="00363D1D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14:paraId="4D4363D9" w14:textId="77777777" w:rsidR="006D4E53" w:rsidRDefault="006D4E53" w:rsidP="00363D1D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14:paraId="2D5A6735" w14:textId="77777777" w:rsidR="00C41D0B" w:rsidRDefault="00C41D0B" w:rsidP="00363D1D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14:paraId="00361AE6" w14:textId="77777777" w:rsidR="00932EF6" w:rsidRDefault="00932EF6" w:rsidP="00363D1D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14:paraId="36B29756" w14:textId="77777777" w:rsidR="00363D1D" w:rsidRPr="00363D1D" w:rsidRDefault="00363D1D" w:rsidP="00363D1D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363D1D">
        <w:rPr>
          <w:rFonts w:ascii="Arial" w:hAnsi="Arial" w:cs="Arial"/>
          <w:b/>
          <w:sz w:val="24"/>
          <w:szCs w:val="24"/>
        </w:rPr>
        <w:lastRenderedPageBreak/>
        <w:t>Перечень работ по текущему ремонту общего имущества дома:</w:t>
      </w:r>
    </w:p>
    <w:p w14:paraId="7C649768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1. Устранение местных деформаций, усиление, восстановление поврежденных участков фундаментов, вентиляционных продухов, отмосток и входов в подвалы.</w:t>
      </w:r>
    </w:p>
    <w:p w14:paraId="3A115EDA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2. Герметизация стыков (межпанельных швов, трещин в кирпичной кладке стен), заделка и восстановление архитектурных элементов, смена небольших участков обшивки деревянных наружных стен, восстановление кирпичной кладки несущих стен.</w:t>
      </w:r>
    </w:p>
    <w:p w14:paraId="4770A497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3. Частичная смена отдельных элементов перекрытий, заделка швов и трещин в местах общего пользования, их укрепление и окраска.</w:t>
      </w:r>
    </w:p>
    <w:p w14:paraId="47671510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4. Усиление элементов деревянной стропильной системы, антисептирование и антиперирование, устранение неисправностей стальных, асбестоцементных и других кровель, замена водосточных труб, ремонт гидроизоляции, утепления и вентиляции.</w:t>
      </w:r>
    </w:p>
    <w:p w14:paraId="589FE958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5. Смена и восстановление отдельных элементов (приборов), оконных и дверных заполнений в местах общего пользования.</w:t>
      </w:r>
    </w:p>
    <w:p w14:paraId="09C7A957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6. Восстановление или замена отдельных участков и элементов лестниц, крылец (зонты, козырьки над входами в подъезды, подвалы).</w:t>
      </w:r>
    </w:p>
    <w:p w14:paraId="4BB83650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7. Замена, восстановление отдельных участков полов в местах общего пользования.</w:t>
      </w:r>
    </w:p>
    <w:p w14:paraId="75086E61" w14:textId="77777777" w:rsidR="00363D1D" w:rsidRP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8. Восстановление отделки стен, потолков, полов отдельными участками в подъездах, технических помещениях, в других общедомовых вспомогательных помещениях в связи с аварийными ситуациями (пожар, затопление и др.).</w:t>
      </w:r>
    </w:p>
    <w:p w14:paraId="5F7F7ED7" w14:textId="77777777" w:rsidR="00363D1D" w:rsidRDefault="00363D1D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63D1D">
        <w:rPr>
          <w:rFonts w:ascii="Arial" w:hAnsi="Arial" w:cs="Arial"/>
          <w:sz w:val="24"/>
          <w:szCs w:val="24"/>
        </w:rPr>
        <w:t>9. Восстановление работоспособности общедомовой системы электроснабжения и электротехнических устройств (за исключением внутриквартирных устройств и приборов, а также приборов учета электрической энергии, расположенных в местах общего пользования).</w:t>
      </w:r>
    </w:p>
    <w:p w14:paraId="3931E4D5" w14:textId="77777777" w:rsidR="002D080A" w:rsidRPr="00363D1D" w:rsidRDefault="002D080A" w:rsidP="00363D1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Управляющая организация победившая в конкурсе может установить иной размер платы за содержания жилья на общем собрании собственников, с учетом их мнения, и предложений управляющей компании.</w:t>
      </w:r>
    </w:p>
    <w:p w14:paraId="4A249A57" w14:textId="77777777" w:rsidR="00363D1D" w:rsidRDefault="00363D1D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7941E913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70976633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7B38ACBB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48478C07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7BD3B963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047C0ACC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25B6E317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7432BEEC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59D34E35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1A6C2571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41E51FE4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0E053E61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7A36CCD3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235CC6B2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393F60DF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4F742C6B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36D8E3CE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39A834FF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0505E857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4EAF12F1" w14:textId="77777777" w:rsidR="002D080A" w:rsidRDefault="002D080A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2D769060" w14:textId="77777777" w:rsidR="00075D55" w:rsidRDefault="00075D55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388D9123" w14:textId="77777777" w:rsidR="00075D55" w:rsidRDefault="00075D55" w:rsidP="00363D1D">
      <w:pPr>
        <w:tabs>
          <w:tab w:val="left" w:pos="289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2A05B286" w14:textId="77777777" w:rsidR="00100C27" w:rsidRPr="00DE3462" w:rsidRDefault="00100C27" w:rsidP="00C41D0B">
      <w:pPr>
        <w:tabs>
          <w:tab w:val="left" w:pos="2895"/>
        </w:tabs>
        <w:jc w:val="both"/>
        <w:rPr>
          <w:rFonts w:ascii="Arial" w:hAnsi="Arial" w:cs="Arial"/>
          <w:sz w:val="24"/>
          <w:szCs w:val="24"/>
        </w:rPr>
      </w:pPr>
    </w:p>
    <w:p w14:paraId="379E8B1B" w14:textId="77777777" w:rsidR="00A05B44" w:rsidRPr="00AB6A08" w:rsidRDefault="00747C6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="007036C5">
        <w:rPr>
          <w:rFonts w:ascii="Courier New" w:hAnsi="Courier New" w:cs="Courier New"/>
          <w:sz w:val="22"/>
          <w:szCs w:val="22"/>
        </w:rPr>
        <w:t>2</w:t>
      </w:r>
    </w:p>
    <w:p w14:paraId="584B6F23" w14:textId="77777777" w:rsidR="00A05B44" w:rsidRPr="00AB6A08" w:rsidRDefault="003D75A9" w:rsidP="001A6E98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A05B44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1A6E98">
        <w:rPr>
          <w:rFonts w:ascii="Courier New" w:hAnsi="Courier New" w:cs="Courier New"/>
          <w:sz w:val="22"/>
          <w:szCs w:val="22"/>
        </w:rPr>
        <w:t>конкурсной документации</w:t>
      </w:r>
    </w:p>
    <w:p w14:paraId="4A84D350" w14:textId="77777777" w:rsidR="00B4764B" w:rsidRDefault="00B4764B" w:rsidP="00B4764B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Pr="00AB6A08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«16» января 2025 года №5-р</w:t>
      </w:r>
    </w:p>
    <w:p w14:paraId="76B109E6" w14:textId="77777777" w:rsidR="00A05B44" w:rsidRDefault="00A05B44" w:rsidP="00B4764B">
      <w:pPr>
        <w:tabs>
          <w:tab w:val="left" w:pos="142"/>
          <w:tab w:val="left" w:pos="851"/>
        </w:tabs>
        <w:ind w:firstLine="426"/>
        <w:jc w:val="center"/>
        <w:rPr>
          <w:rFonts w:ascii="Courier New" w:hAnsi="Courier New" w:cs="Courier New"/>
          <w:sz w:val="22"/>
          <w:szCs w:val="22"/>
        </w:rPr>
      </w:pPr>
    </w:p>
    <w:p w14:paraId="00D5BF3C" w14:textId="77777777" w:rsidR="00A05B44" w:rsidRDefault="00A05B44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23160BE2" w14:textId="77777777" w:rsidR="00A05B44" w:rsidRPr="00210F59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ЗАЯВКА</w:t>
      </w:r>
    </w:p>
    <w:p w14:paraId="1FD2A197" w14:textId="77777777" w:rsidR="00A05B44" w:rsidRPr="00210F59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на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участие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в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конкурсе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по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отбору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управляющей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организации</w:t>
      </w:r>
    </w:p>
    <w:p w14:paraId="6E8DDD94" w14:textId="77777777" w:rsidR="00A05B44" w:rsidRPr="00210F59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для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управления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многоквартирным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домом</w:t>
      </w:r>
    </w:p>
    <w:p w14:paraId="537A7668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</w:p>
    <w:p w14:paraId="1C1D4AC7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участии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</w:t>
      </w:r>
    </w:p>
    <w:p w14:paraId="2ACA6359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_________________________________________________________________,</w:t>
      </w:r>
    </w:p>
    <w:p w14:paraId="315229DF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24"/>
          <w:szCs w:val="24"/>
        </w:rPr>
        <w:t>(</w:t>
      </w:r>
      <w:r w:rsidRPr="00A96358">
        <w:rPr>
          <w:rFonts w:ascii="Arial" w:hAnsi="Arial" w:cs="Arial"/>
          <w:sz w:val="18"/>
          <w:szCs w:val="18"/>
        </w:rPr>
        <w:t>организационно-правовая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форма,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наименование/фирменное</w:t>
      </w:r>
    </w:p>
    <w:p w14:paraId="381D1000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организации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или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ф.и.о.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физического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лица,</w:t>
      </w:r>
    </w:p>
    <w:p w14:paraId="4DFBAE7C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данные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документа,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удостоверяющего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личность)</w:t>
      </w:r>
    </w:p>
    <w:p w14:paraId="4B61A6C2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_________________________________________________________________,</w:t>
      </w:r>
    </w:p>
    <w:p w14:paraId="7C4746E6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(место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нахождения,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почтовый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адрес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организации</w:t>
      </w:r>
    </w:p>
    <w:p w14:paraId="5577F15F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или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место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жительства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индивидуального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предпринимателя)</w:t>
      </w:r>
    </w:p>
    <w:p w14:paraId="7573A140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__________________________________________________________________</w:t>
      </w:r>
    </w:p>
    <w:p w14:paraId="6FFE08FC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(номер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телефона)</w:t>
      </w:r>
    </w:p>
    <w:p w14:paraId="7FABABBF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заявляет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участии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отбору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управляющей</w:t>
      </w:r>
    </w:p>
    <w:p w14:paraId="77E8B67E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(многоквартирными</w:t>
      </w:r>
    </w:p>
    <w:p w14:paraId="35AE0692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домами),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расположенным(и)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адресу: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_____________________________</w:t>
      </w:r>
    </w:p>
    <w:p w14:paraId="703EE02F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_________________________________________________________________.</w:t>
      </w:r>
    </w:p>
    <w:p w14:paraId="372B606A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(адрес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многоквартирного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дома)</w:t>
      </w:r>
    </w:p>
    <w:p w14:paraId="161E875F" w14:textId="77777777"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Средства,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внесенные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качестве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обеспечения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заявки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участие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</w:t>
      </w:r>
    </w:p>
    <w:p w14:paraId="2C3BF837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конкурсе,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просим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возвратить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счет: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_____________________________</w:t>
      </w:r>
    </w:p>
    <w:p w14:paraId="13AE325F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банковского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="00A96358">
        <w:rPr>
          <w:rFonts w:ascii="Arial" w:hAnsi="Arial" w:cs="Arial"/>
          <w:sz w:val="18"/>
          <w:szCs w:val="18"/>
        </w:rPr>
        <w:t>счета)</w:t>
      </w:r>
    </w:p>
    <w:p w14:paraId="1CCF1891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_________________________________________________________________.</w:t>
      </w:r>
    </w:p>
    <w:p w14:paraId="4FEE330A" w14:textId="77777777"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0028E19A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Предложения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претендента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условиям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договора</w:t>
      </w:r>
    </w:p>
    <w:p w14:paraId="3B6371B1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домом</w:t>
      </w:r>
    </w:p>
    <w:p w14:paraId="710D553D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</w:p>
    <w:p w14:paraId="278BE765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3D38C643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(описание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предлагаемого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претендентом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в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качестве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условия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договора</w:t>
      </w:r>
    </w:p>
    <w:p w14:paraId="461AD780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управления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многоквартирным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домом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способа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внесения</w:t>
      </w:r>
    </w:p>
    <w:p w14:paraId="0ECA1734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собственниками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помещений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в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многоквартирном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доме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нанимателями</w:t>
      </w:r>
    </w:p>
    <w:p w14:paraId="79E8E73A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жилых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помещений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договору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социального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найма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договору</w:t>
      </w:r>
    </w:p>
    <w:p w14:paraId="76FB84E4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найма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жилых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помещений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государственного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или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муниципального</w:t>
      </w:r>
    </w:p>
    <w:p w14:paraId="2A262387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жилищного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фонда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платы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за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содержание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ремонт</w:t>
      </w:r>
    </w:p>
    <w:p w14:paraId="142DBFE5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жилого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помещения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коммунальные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услуги)</w:t>
      </w:r>
    </w:p>
    <w:p w14:paraId="3A278377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18EB4CD1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Внесение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собственниками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</w:t>
      </w:r>
    </w:p>
    <w:p w14:paraId="15EEA693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нанимателями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социального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найма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</w:t>
      </w:r>
    </w:p>
    <w:p w14:paraId="7F79152A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найма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государственного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муниципального</w:t>
      </w:r>
    </w:p>
    <w:p w14:paraId="632DDC33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жилищного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фонда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</w:t>
      </w:r>
    </w:p>
    <w:p w14:paraId="716578C0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предлагаю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</w:t>
      </w:r>
    </w:p>
    <w:p w14:paraId="5CD650FD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24EDE1D6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24"/>
          <w:szCs w:val="24"/>
        </w:rPr>
        <w:t>(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банковского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счета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претендента)</w:t>
      </w:r>
    </w:p>
    <w:p w14:paraId="54FDA61C" w14:textId="77777777"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заявке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прилагаются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следующие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документы:</w:t>
      </w:r>
    </w:p>
    <w:p w14:paraId="21DA5212" w14:textId="77777777"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1)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выписка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Единого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государственного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реестра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юридических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лиц</w:t>
      </w:r>
    </w:p>
    <w:p w14:paraId="4F8B4478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(для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юридического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лица),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выписка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Единого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государственного</w:t>
      </w:r>
    </w:p>
    <w:p w14:paraId="2CCE97D2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реестра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индивидуальных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предпринимателей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(для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индивидуального</w:t>
      </w:r>
    </w:p>
    <w:p w14:paraId="0CA3202B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предпринимателя):</w:t>
      </w:r>
    </w:p>
    <w:p w14:paraId="6915D308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054DC9B4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14:paraId="143FB22B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__________________________________</w:t>
      </w:r>
      <w:r w:rsidR="00707B65">
        <w:rPr>
          <w:rFonts w:ascii="Arial" w:hAnsi="Arial" w:cs="Arial"/>
          <w:sz w:val="18"/>
          <w:szCs w:val="18"/>
        </w:rPr>
        <w:t>_______________________________</w:t>
      </w:r>
    </w:p>
    <w:p w14:paraId="6AA2E2CD" w14:textId="77777777"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2)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документ,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подтверждающий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полномочия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лица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осуществление</w:t>
      </w:r>
    </w:p>
    <w:p w14:paraId="05E3C1BF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действий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имени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юридического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лица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индивидуального</w:t>
      </w:r>
    </w:p>
    <w:p w14:paraId="0D8C65C0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lastRenderedPageBreak/>
        <w:t>предпринимателя,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подавших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конкурсе:</w:t>
      </w:r>
    </w:p>
    <w:p w14:paraId="5E28346A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476FB327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14:paraId="2338C78C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18"/>
          <w:szCs w:val="18"/>
        </w:rPr>
        <w:t>_________________________________________________________________;</w:t>
      </w:r>
    </w:p>
    <w:p w14:paraId="544BFA4F" w14:textId="77777777"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3)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документы,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подтверждающие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внесение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денежных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средств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</w:t>
      </w:r>
    </w:p>
    <w:p w14:paraId="01CE883D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качестве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конкурсе:</w:t>
      </w:r>
    </w:p>
    <w:p w14:paraId="6B4D2FF9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0B365CEC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14:paraId="3F977EB6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</w:t>
      </w:r>
      <w:r w:rsidR="00707B65">
        <w:rPr>
          <w:rFonts w:ascii="Arial" w:hAnsi="Arial" w:cs="Arial"/>
          <w:sz w:val="24"/>
          <w:szCs w:val="24"/>
        </w:rPr>
        <w:t>_______________________________</w:t>
      </w:r>
    </w:p>
    <w:p w14:paraId="31E4CFB4" w14:textId="77777777"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4)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копии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подтверждающих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соответствие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претендента</w:t>
      </w:r>
    </w:p>
    <w:p w14:paraId="32010016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требованию</w:t>
      </w:r>
      <w:r w:rsidR="00A96358">
        <w:rPr>
          <w:rFonts w:ascii="Arial" w:hAnsi="Arial" w:cs="Arial"/>
          <w:sz w:val="24"/>
          <w:szCs w:val="24"/>
        </w:rPr>
        <w:t>:</w:t>
      </w:r>
    </w:p>
    <w:p w14:paraId="6B6D21B5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54B3152A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14:paraId="753FC233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18"/>
          <w:szCs w:val="18"/>
        </w:rPr>
        <w:t>_________________________________________________________________</w:t>
      </w:r>
    </w:p>
    <w:p w14:paraId="2A0A057B" w14:textId="77777777"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5)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утвержденный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бухгалтерский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баланс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последний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год:</w:t>
      </w:r>
    </w:p>
    <w:p w14:paraId="5D810956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3A501749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14:paraId="2D9A2CB4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18"/>
          <w:szCs w:val="18"/>
        </w:rPr>
        <w:t>__________________________________________________________________</w:t>
      </w:r>
    </w:p>
    <w:p w14:paraId="0EB1BF6C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54095764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(должность,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ф.и.о.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руководителя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организации</w:t>
      </w:r>
    </w:p>
    <w:p w14:paraId="056A8A46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или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ф.и.о.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индивидуального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предпринимателя)</w:t>
      </w:r>
    </w:p>
    <w:p w14:paraId="634744F8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402DB802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____________________________________</w:t>
      </w:r>
    </w:p>
    <w:p w14:paraId="34F8FD5E" w14:textId="77777777"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(подпись)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(ф.и.о.)</w:t>
      </w:r>
    </w:p>
    <w:p w14:paraId="4F1CD46B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200DDB79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"__"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6764F5">
        <w:rPr>
          <w:rFonts w:ascii="Arial" w:hAnsi="Arial" w:cs="Arial"/>
          <w:sz w:val="24"/>
          <w:szCs w:val="24"/>
        </w:rPr>
        <w:t>20</w:t>
      </w:r>
      <w:r w:rsidR="006764F5">
        <w:rPr>
          <w:rFonts w:ascii="Arial" w:hAnsi="Arial" w:cs="Arial"/>
          <w:sz w:val="24"/>
          <w:szCs w:val="24"/>
          <w:u w:val="single"/>
        </w:rPr>
        <w:t xml:space="preserve">  </w:t>
      </w:r>
      <w:r w:rsidRPr="00A96358">
        <w:rPr>
          <w:rFonts w:ascii="Arial" w:hAnsi="Arial" w:cs="Arial"/>
          <w:sz w:val="24"/>
          <w:szCs w:val="24"/>
        </w:rPr>
        <w:t>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г.</w:t>
      </w:r>
    </w:p>
    <w:p w14:paraId="4EA97930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569B042C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М.П.</w:t>
      </w:r>
    </w:p>
    <w:p w14:paraId="13FBEEBE" w14:textId="77777777" w:rsidR="00A05B44" w:rsidRPr="00A96358" w:rsidRDefault="00A05B44" w:rsidP="00136BC7">
      <w:pPr>
        <w:pStyle w:val="ConsPlusNormal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4302B1EF" w14:textId="77777777" w:rsidR="00A96358" w:rsidRDefault="003D75A9" w:rsidP="00136BC7">
      <w:pPr>
        <w:pStyle w:val="ConsPlusNonformat"/>
        <w:tabs>
          <w:tab w:val="left" w:pos="142"/>
          <w:tab w:val="left" w:pos="851"/>
        </w:tabs>
        <w:jc w:val="both"/>
      </w:pPr>
      <w:r>
        <w:t xml:space="preserve"> </w:t>
      </w:r>
    </w:p>
    <w:p w14:paraId="5970FF88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5F07D8D9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4B16F1DF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4A49C736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0B6C3C3C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524F8690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4FEA2811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650FE146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2D42371D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6049109A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6E0EBF35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46CA373C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56B5D0B0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1813CC40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4A8F84B2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7EE28B82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540EFB2D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5DC6DE6A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314F6605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4E099BAB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61A5BE65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2E860946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671EA170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1D242BD1" w14:textId="77777777" w:rsidR="00FE4172" w:rsidRDefault="00FE4172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0FB1BA82" w14:textId="77777777" w:rsidR="00FE4172" w:rsidRDefault="00FE4172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304CCEF1" w14:textId="77777777" w:rsidR="00FE4172" w:rsidRDefault="00FE4172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0DABB27E" w14:textId="77777777" w:rsidR="00075D55" w:rsidRDefault="00075D55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0EEB556E" w14:textId="77777777" w:rsidR="00075D55" w:rsidRDefault="00075D55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753925A3" w14:textId="77777777" w:rsidR="00075D55" w:rsidRDefault="00075D55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2C65E5C3" w14:textId="77777777" w:rsidR="00FE4172" w:rsidRDefault="00FE4172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5C2C33F1" w14:textId="77777777" w:rsidR="006764F5" w:rsidRDefault="006764F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26D1970B" w14:textId="77777777" w:rsidR="006764F5" w:rsidRDefault="006764F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519C4973" w14:textId="77777777" w:rsidR="00747C65" w:rsidRPr="00AB6A08" w:rsidRDefault="00747C6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="007036C5">
        <w:rPr>
          <w:rFonts w:ascii="Courier New" w:hAnsi="Courier New" w:cs="Courier New"/>
          <w:sz w:val="22"/>
          <w:szCs w:val="22"/>
        </w:rPr>
        <w:t>3</w:t>
      </w:r>
    </w:p>
    <w:p w14:paraId="73BAB36A" w14:textId="77777777" w:rsidR="00747C65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747C65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6764F5">
        <w:rPr>
          <w:rFonts w:ascii="Courier New" w:hAnsi="Courier New" w:cs="Courier New"/>
          <w:sz w:val="22"/>
          <w:szCs w:val="22"/>
        </w:rPr>
        <w:t>конкурсной документации</w:t>
      </w:r>
    </w:p>
    <w:p w14:paraId="24EC975B" w14:textId="77777777" w:rsidR="00B4764B" w:rsidRDefault="003D75A9" w:rsidP="00B4764B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B4764B">
        <w:rPr>
          <w:rFonts w:ascii="Courier New" w:hAnsi="Courier New" w:cs="Courier New"/>
          <w:sz w:val="22"/>
          <w:szCs w:val="22"/>
        </w:rPr>
        <w:t>о</w:t>
      </w:r>
      <w:r w:rsidR="00B4764B" w:rsidRPr="00AB6A08">
        <w:rPr>
          <w:rFonts w:ascii="Courier New" w:hAnsi="Courier New" w:cs="Courier New"/>
          <w:sz w:val="22"/>
          <w:szCs w:val="22"/>
        </w:rPr>
        <w:t>т</w:t>
      </w:r>
      <w:r w:rsidR="00B4764B">
        <w:rPr>
          <w:rFonts w:ascii="Courier New" w:hAnsi="Courier New" w:cs="Courier New"/>
          <w:sz w:val="22"/>
          <w:szCs w:val="22"/>
        </w:rPr>
        <w:t xml:space="preserve"> «16» января 2025 года №5-р</w:t>
      </w:r>
    </w:p>
    <w:p w14:paraId="7E6B82CF" w14:textId="64AB9128" w:rsidR="00747C65" w:rsidRDefault="00747C65" w:rsidP="00B4764B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7D8643AB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22DEFCB8" w14:textId="77777777" w:rsidR="00A96358" w:rsidRPr="00210F59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РАСПИСКА</w:t>
      </w:r>
    </w:p>
    <w:p w14:paraId="5F91F396" w14:textId="77777777" w:rsidR="00A96358" w:rsidRPr="00210F59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о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получении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заявки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на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участие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в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конкурсе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по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отбору</w:t>
      </w:r>
    </w:p>
    <w:p w14:paraId="7D3AAC09" w14:textId="77777777" w:rsidR="00A96358" w:rsidRPr="00210F59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управляющей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организации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для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управления</w:t>
      </w:r>
    </w:p>
    <w:p w14:paraId="4EE6E0B6" w14:textId="77777777" w:rsidR="00A96358" w:rsidRPr="00210F59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многоквартирным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домом</w:t>
      </w:r>
    </w:p>
    <w:p w14:paraId="0A47814F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74386958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Настоящая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расписка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выдана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претенденту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</w:t>
      </w:r>
      <w:r w:rsidR="007C545A">
        <w:rPr>
          <w:rFonts w:ascii="Arial" w:hAnsi="Arial" w:cs="Arial"/>
          <w:sz w:val="24"/>
          <w:szCs w:val="24"/>
        </w:rPr>
        <w:t>______</w:t>
      </w:r>
    </w:p>
    <w:p w14:paraId="332E5745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13D6C71D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24"/>
          <w:szCs w:val="24"/>
        </w:rPr>
        <w:t>(</w:t>
      </w:r>
      <w:r w:rsidRPr="00A96358">
        <w:rPr>
          <w:rFonts w:ascii="Arial" w:hAnsi="Arial" w:cs="Arial"/>
          <w:sz w:val="18"/>
          <w:szCs w:val="18"/>
        </w:rPr>
        <w:t>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организации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или</w:t>
      </w:r>
    </w:p>
    <w:p w14:paraId="31A15D3B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ф.и.о.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индивидуального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предпринимателя)</w:t>
      </w:r>
    </w:p>
    <w:p w14:paraId="16827508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25D06A28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том,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14:paraId="4785477D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5F1460C6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6"/>
          <w:szCs w:val="16"/>
        </w:rPr>
      </w:pPr>
      <w:r w:rsidRPr="00A96358">
        <w:rPr>
          <w:rFonts w:ascii="Arial" w:hAnsi="Arial" w:cs="Arial"/>
          <w:sz w:val="16"/>
          <w:szCs w:val="16"/>
        </w:rPr>
        <w:t>(наименование</w:t>
      </w:r>
      <w:r w:rsidR="003D75A9">
        <w:rPr>
          <w:rFonts w:ascii="Arial" w:hAnsi="Arial" w:cs="Arial"/>
          <w:sz w:val="16"/>
          <w:szCs w:val="16"/>
        </w:rPr>
        <w:t xml:space="preserve"> </w:t>
      </w:r>
      <w:r w:rsidRPr="00A96358">
        <w:rPr>
          <w:rFonts w:ascii="Arial" w:hAnsi="Arial" w:cs="Arial"/>
          <w:sz w:val="16"/>
          <w:szCs w:val="16"/>
        </w:rPr>
        <w:t>организатора</w:t>
      </w:r>
      <w:r w:rsidR="003D75A9">
        <w:rPr>
          <w:rFonts w:ascii="Arial" w:hAnsi="Arial" w:cs="Arial"/>
          <w:sz w:val="16"/>
          <w:szCs w:val="16"/>
        </w:rPr>
        <w:t xml:space="preserve"> </w:t>
      </w:r>
      <w:r w:rsidRPr="00A96358">
        <w:rPr>
          <w:rFonts w:ascii="Arial" w:hAnsi="Arial" w:cs="Arial"/>
          <w:sz w:val="16"/>
          <w:szCs w:val="16"/>
        </w:rPr>
        <w:t>конкурса)</w:t>
      </w:r>
    </w:p>
    <w:p w14:paraId="2BD16805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принял(а)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(нее)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запечатанный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конверт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для</w:t>
      </w:r>
    </w:p>
    <w:p w14:paraId="1B90445C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участия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открытом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отбору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для</w:t>
      </w:r>
    </w:p>
    <w:p w14:paraId="089B4E46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(многоквартирными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домами)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</w:t>
      </w:r>
      <w:r w:rsidR="007C545A">
        <w:rPr>
          <w:rFonts w:ascii="Arial" w:hAnsi="Arial" w:cs="Arial"/>
          <w:sz w:val="24"/>
          <w:szCs w:val="24"/>
        </w:rPr>
        <w:t>__</w:t>
      </w:r>
    </w:p>
    <w:p w14:paraId="49168688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0033E49B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(адрес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многоквартирного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дома)</w:t>
      </w:r>
    </w:p>
    <w:p w14:paraId="61D5AF93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Заявка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зареги</w:t>
      </w:r>
      <w:r w:rsidR="0048520A">
        <w:rPr>
          <w:rFonts w:ascii="Arial" w:hAnsi="Arial" w:cs="Arial"/>
          <w:sz w:val="24"/>
          <w:szCs w:val="24"/>
        </w:rPr>
        <w:t>стрирована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48520A">
        <w:rPr>
          <w:rFonts w:ascii="Arial" w:hAnsi="Arial" w:cs="Arial"/>
          <w:sz w:val="24"/>
          <w:szCs w:val="24"/>
        </w:rPr>
        <w:t>"__"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48520A">
        <w:rPr>
          <w:rFonts w:ascii="Arial" w:hAnsi="Arial" w:cs="Arial"/>
          <w:sz w:val="24"/>
          <w:szCs w:val="24"/>
        </w:rPr>
        <w:t>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48520A">
        <w:rPr>
          <w:rFonts w:ascii="Arial" w:hAnsi="Arial" w:cs="Arial"/>
          <w:sz w:val="24"/>
          <w:szCs w:val="24"/>
        </w:rPr>
        <w:t>20</w:t>
      </w:r>
      <w:r w:rsidRPr="00A96358">
        <w:rPr>
          <w:rFonts w:ascii="Arial" w:hAnsi="Arial" w:cs="Arial"/>
          <w:sz w:val="24"/>
          <w:szCs w:val="24"/>
        </w:rPr>
        <w:t>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г.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</w:t>
      </w:r>
      <w:r w:rsidR="007C545A">
        <w:rPr>
          <w:rFonts w:ascii="Arial" w:hAnsi="Arial" w:cs="Arial"/>
          <w:sz w:val="24"/>
          <w:szCs w:val="24"/>
        </w:rPr>
        <w:t>_______</w:t>
      </w:r>
    </w:p>
    <w:p w14:paraId="5DBD8D1E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4BDBA3A5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документа,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в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котором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регистрируется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заявка)</w:t>
      </w:r>
    </w:p>
    <w:p w14:paraId="4421D26C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номером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</w:t>
      </w:r>
      <w:r w:rsidR="007C545A">
        <w:rPr>
          <w:rFonts w:ascii="Arial" w:hAnsi="Arial" w:cs="Arial"/>
          <w:sz w:val="24"/>
          <w:szCs w:val="24"/>
        </w:rPr>
        <w:t>_________________________________</w:t>
      </w:r>
    </w:p>
    <w:p w14:paraId="60925F23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6A589CC0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Лицо,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уполномоченное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организатором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принимать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</w:p>
    <w:p w14:paraId="64826630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</w:t>
      </w:r>
    </w:p>
    <w:p w14:paraId="7997239D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363E389E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(должность)</w:t>
      </w:r>
    </w:p>
    <w:p w14:paraId="0C0EE589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____________________________________</w:t>
      </w:r>
      <w:r w:rsidR="007C545A">
        <w:rPr>
          <w:rFonts w:ascii="Arial" w:hAnsi="Arial" w:cs="Arial"/>
          <w:sz w:val="24"/>
          <w:szCs w:val="24"/>
        </w:rPr>
        <w:t>_____________</w:t>
      </w:r>
    </w:p>
    <w:p w14:paraId="32886DF8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(подпись</w:t>
      </w:r>
      <w:r w:rsidRPr="00A96358">
        <w:rPr>
          <w:rFonts w:ascii="Arial" w:hAnsi="Arial" w:cs="Arial"/>
          <w:sz w:val="24"/>
          <w:szCs w:val="24"/>
        </w:rPr>
        <w:t>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(ф.и.о.)</w:t>
      </w:r>
    </w:p>
    <w:p w14:paraId="36EF9B96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213090D3" w14:textId="77777777" w:rsidR="00A96358" w:rsidRPr="00A96358" w:rsidRDefault="0048520A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"__"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</w:t>
      </w:r>
      <w:r w:rsidR="00A96358" w:rsidRPr="00A96358">
        <w:rPr>
          <w:rFonts w:ascii="Arial" w:hAnsi="Arial" w:cs="Arial"/>
          <w:sz w:val="24"/>
          <w:szCs w:val="24"/>
        </w:rPr>
        <w:t>_</w:t>
      </w:r>
      <w:r w:rsidR="006764F5">
        <w:rPr>
          <w:rFonts w:ascii="Arial" w:hAnsi="Arial" w:cs="Arial"/>
          <w:sz w:val="24"/>
          <w:szCs w:val="24"/>
          <w:u w:val="single"/>
        </w:rPr>
        <w:t xml:space="preserve">  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A96358" w:rsidRPr="00A96358">
        <w:rPr>
          <w:rFonts w:ascii="Arial" w:hAnsi="Arial" w:cs="Arial"/>
          <w:sz w:val="24"/>
          <w:szCs w:val="24"/>
        </w:rPr>
        <w:t>г.</w:t>
      </w:r>
    </w:p>
    <w:p w14:paraId="5F30C57E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6D15609E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М.П.</w:t>
      </w:r>
    </w:p>
    <w:p w14:paraId="6828722D" w14:textId="77777777" w:rsidR="00A96358" w:rsidRPr="00A96358" w:rsidRDefault="00A96358" w:rsidP="00136BC7">
      <w:pPr>
        <w:pStyle w:val="ConsPlusNormal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72B10E06" w14:textId="77777777" w:rsidR="00A96358" w:rsidRDefault="00A96358" w:rsidP="00136BC7">
      <w:pPr>
        <w:pStyle w:val="ConsPlusNormal"/>
        <w:tabs>
          <w:tab w:val="left" w:pos="142"/>
          <w:tab w:val="left" w:pos="851"/>
        </w:tabs>
        <w:jc w:val="both"/>
      </w:pPr>
    </w:p>
    <w:p w14:paraId="0D73E8AE" w14:textId="77777777" w:rsidR="00652902" w:rsidRPr="00805AB3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spacing w:before="100" w:beforeAutospacing="1" w:after="100" w:afterAutospacing="1"/>
        <w:ind w:left="-562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</w:p>
    <w:p w14:paraId="32B20F4A" w14:textId="77777777" w:rsidR="00652902" w:rsidRPr="00805AB3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spacing w:before="100" w:beforeAutospacing="1" w:after="100" w:afterAutospacing="1"/>
        <w:ind w:left="-562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</w:p>
    <w:p w14:paraId="74014692" w14:textId="77777777" w:rsidR="00652902" w:rsidRPr="00805AB3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spacing w:before="100" w:beforeAutospacing="1" w:after="100" w:afterAutospacing="1"/>
        <w:ind w:left="-562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</w:p>
    <w:p w14:paraId="6FFD542F" w14:textId="77777777" w:rsidR="007C545A" w:rsidRPr="00805AB3" w:rsidRDefault="007C545A" w:rsidP="00136BC7">
      <w:pPr>
        <w:widowControl/>
        <w:tabs>
          <w:tab w:val="left" w:pos="142"/>
          <w:tab w:val="left" w:pos="851"/>
        </w:tabs>
        <w:autoSpaceDE/>
        <w:autoSpaceDN/>
        <w:adjustRightInd/>
        <w:spacing w:before="100" w:beforeAutospacing="1" w:after="100" w:afterAutospacing="1"/>
        <w:ind w:left="-562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</w:p>
    <w:p w14:paraId="649386BC" w14:textId="77777777" w:rsidR="00123B3E" w:rsidRDefault="00123B3E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0AA4B749" w14:textId="77777777" w:rsidR="00075D55" w:rsidRDefault="00075D5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6C182EF4" w14:textId="77777777" w:rsidR="00075D55" w:rsidRDefault="00075D5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76CE32C2" w14:textId="77777777" w:rsidR="00805AB3" w:rsidRDefault="00805AB3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5F7E40E0" w14:textId="77777777" w:rsidR="00A37237" w:rsidRDefault="00A37237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098BA9B8" w14:textId="77777777" w:rsidR="006764F5" w:rsidRDefault="006764F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4DFAB13D" w14:textId="77777777" w:rsidR="000F773A" w:rsidRDefault="000F773A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256E503F" w14:textId="77777777" w:rsidR="00DE3462" w:rsidRDefault="00DE3462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1409479F" w14:textId="77777777" w:rsidR="00652902" w:rsidRPr="00AB6A08" w:rsidRDefault="00652902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="007036C5">
        <w:rPr>
          <w:rFonts w:ascii="Courier New" w:hAnsi="Courier New" w:cs="Courier New"/>
          <w:sz w:val="22"/>
          <w:szCs w:val="22"/>
        </w:rPr>
        <w:t>4</w:t>
      </w:r>
    </w:p>
    <w:p w14:paraId="430D6438" w14:textId="77777777" w:rsidR="00652902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652902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6764F5">
        <w:rPr>
          <w:rFonts w:ascii="Courier New" w:hAnsi="Courier New" w:cs="Courier New"/>
          <w:sz w:val="22"/>
          <w:szCs w:val="22"/>
        </w:rPr>
        <w:t>конкурсной документации</w:t>
      </w:r>
    </w:p>
    <w:p w14:paraId="73CAA0CA" w14:textId="77777777" w:rsidR="00652902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652902" w:rsidRPr="00AB6A08">
        <w:rPr>
          <w:rFonts w:ascii="Courier New" w:hAnsi="Courier New" w:cs="Courier New"/>
          <w:sz w:val="22"/>
          <w:szCs w:val="22"/>
        </w:rPr>
        <w:t>от</w:t>
      </w:r>
      <w:r w:rsidR="007B5DC4">
        <w:rPr>
          <w:rFonts w:ascii="Courier New" w:hAnsi="Courier New" w:cs="Courier New"/>
          <w:sz w:val="22"/>
          <w:szCs w:val="22"/>
        </w:rPr>
        <w:t xml:space="preserve"> «16» января</w:t>
      </w:r>
      <w:r w:rsidR="000F72D0">
        <w:rPr>
          <w:rFonts w:ascii="Courier New" w:hAnsi="Courier New" w:cs="Courier New"/>
          <w:sz w:val="22"/>
          <w:szCs w:val="22"/>
        </w:rPr>
        <w:t xml:space="preserve"> </w:t>
      </w:r>
      <w:r w:rsidR="00873149">
        <w:rPr>
          <w:rFonts w:ascii="Courier New" w:hAnsi="Courier New" w:cs="Courier New"/>
          <w:sz w:val="22"/>
          <w:szCs w:val="22"/>
        </w:rPr>
        <w:t>2025</w:t>
      </w:r>
      <w:r w:rsidR="00DE3462">
        <w:rPr>
          <w:rFonts w:ascii="Courier New" w:hAnsi="Courier New" w:cs="Courier New"/>
          <w:sz w:val="22"/>
          <w:szCs w:val="22"/>
        </w:rPr>
        <w:t xml:space="preserve">г. </w:t>
      </w:r>
      <w:r w:rsidR="00652902" w:rsidRPr="00AB6A08">
        <w:rPr>
          <w:rFonts w:ascii="Courier New" w:hAnsi="Courier New" w:cs="Courier New"/>
          <w:sz w:val="22"/>
          <w:szCs w:val="22"/>
        </w:rPr>
        <w:t>№</w:t>
      </w:r>
      <w:r w:rsidR="007B5DC4">
        <w:rPr>
          <w:rFonts w:ascii="Courier New" w:hAnsi="Courier New" w:cs="Courier New"/>
          <w:sz w:val="22"/>
          <w:szCs w:val="22"/>
        </w:rPr>
        <w:t>5-р</w:t>
      </w:r>
      <w:r w:rsidR="000F72D0">
        <w:rPr>
          <w:rFonts w:ascii="Courier New" w:hAnsi="Courier New" w:cs="Courier New"/>
          <w:sz w:val="22"/>
          <w:szCs w:val="22"/>
        </w:rPr>
        <w:t xml:space="preserve"> </w:t>
      </w:r>
    </w:p>
    <w:p w14:paraId="3F876D87" w14:textId="77777777" w:rsidR="00652902" w:rsidRDefault="00652902" w:rsidP="00136BC7">
      <w:pPr>
        <w:tabs>
          <w:tab w:val="left" w:pos="142"/>
          <w:tab w:val="left" w:pos="851"/>
        </w:tabs>
        <w:ind w:firstLine="426"/>
        <w:jc w:val="center"/>
        <w:rPr>
          <w:rFonts w:ascii="Arial" w:hAnsi="Arial" w:cs="Arial"/>
          <w:sz w:val="24"/>
          <w:szCs w:val="24"/>
        </w:rPr>
      </w:pPr>
    </w:p>
    <w:p w14:paraId="4981AF88" w14:textId="77777777" w:rsidR="00805AB3" w:rsidRDefault="00805AB3" w:rsidP="00136BC7">
      <w:pPr>
        <w:tabs>
          <w:tab w:val="left" w:pos="142"/>
          <w:tab w:val="left" w:pos="851"/>
        </w:tabs>
        <w:ind w:firstLine="426"/>
        <w:jc w:val="center"/>
        <w:rPr>
          <w:rFonts w:ascii="Arial" w:hAnsi="Arial" w:cs="Arial"/>
          <w:sz w:val="24"/>
          <w:szCs w:val="24"/>
        </w:rPr>
      </w:pPr>
    </w:p>
    <w:p w14:paraId="0F37C5EE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left="-562"/>
        <w:jc w:val="center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  <w:r w:rsidRPr="00123B3E">
        <w:rPr>
          <w:rFonts w:ascii="Arial" w:hAnsi="Arial" w:cs="Arial"/>
          <w:b/>
          <w:bCs/>
          <w:kern w:val="36"/>
          <w:sz w:val="24"/>
          <w:szCs w:val="24"/>
        </w:rPr>
        <w:t>ДОГОВОР</w:t>
      </w:r>
      <w:r w:rsidR="003D75A9">
        <w:rPr>
          <w:rFonts w:ascii="Arial" w:hAnsi="Arial" w:cs="Arial"/>
          <w:b/>
          <w:bCs/>
          <w:kern w:val="36"/>
          <w:sz w:val="24"/>
          <w:szCs w:val="24"/>
        </w:rPr>
        <w:t xml:space="preserve"> </w:t>
      </w:r>
      <w:r w:rsidR="00B20540">
        <w:rPr>
          <w:rFonts w:ascii="Arial" w:hAnsi="Arial" w:cs="Arial"/>
          <w:b/>
          <w:bCs/>
          <w:kern w:val="36"/>
          <w:sz w:val="24"/>
          <w:szCs w:val="24"/>
        </w:rPr>
        <w:t>(ПРОЕКТ)</w:t>
      </w:r>
    </w:p>
    <w:p w14:paraId="69B106E9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left="-562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управления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многоквартирным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домом</w:t>
      </w:r>
    </w:p>
    <w:p w14:paraId="4763157A" w14:textId="77777777" w:rsidR="00652902" w:rsidRPr="00123B3E" w:rsidRDefault="00F83863" w:rsidP="007C545A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с.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Оек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6764F5">
        <w:rPr>
          <w:rFonts w:ascii="Arial" w:hAnsi="Arial" w:cs="Arial"/>
          <w:sz w:val="24"/>
          <w:szCs w:val="24"/>
        </w:rPr>
        <w:t>«____»__________20</w:t>
      </w:r>
      <w:r w:rsidR="00873149">
        <w:rPr>
          <w:rFonts w:ascii="Arial" w:hAnsi="Arial" w:cs="Arial"/>
          <w:sz w:val="24"/>
          <w:szCs w:val="24"/>
        </w:rPr>
        <w:t>25</w:t>
      </w:r>
      <w:r w:rsidR="000F773A">
        <w:rPr>
          <w:rFonts w:ascii="Arial" w:hAnsi="Arial" w:cs="Arial"/>
          <w:sz w:val="24"/>
          <w:szCs w:val="24"/>
        </w:rPr>
        <w:t xml:space="preserve"> </w:t>
      </w:r>
      <w:r w:rsidR="00652902" w:rsidRPr="00123B3E">
        <w:rPr>
          <w:rFonts w:ascii="Arial" w:hAnsi="Arial" w:cs="Arial"/>
          <w:sz w:val="24"/>
          <w:szCs w:val="24"/>
        </w:rPr>
        <w:t>года</w:t>
      </w:r>
    </w:p>
    <w:p w14:paraId="3F3BB453" w14:textId="77777777" w:rsidR="00652902" w:rsidRPr="00123B3E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ind w:left="-562" w:firstLine="562"/>
        <w:jc w:val="center"/>
        <w:rPr>
          <w:rFonts w:ascii="Arial" w:hAnsi="Arial" w:cs="Arial"/>
          <w:sz w:val="24"/>
          <w:szCs w:val="24"/>
        </w:rPr>
      </w:pPr>
    </w:p>
    <w:p w14:paraId="7081A72C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Собственник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(не</w:t>
      </w:r>
      <w:r w:rsidR="006764F5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жилого)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расположенного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адресу: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с.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Оек,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ул.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Кирова,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дом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___</w:t>
      </w:r>
      <w:r w:rsidRPr="00123B3E">
        <w:rPr>
          <w:rFonts w:ascii="Arial" w:hAnsi="Arial" w:cs="Arial"/>
          <w:sz w:val="24"/>
          <w:szCs w:val="24"/>
        </w:rPr>
        <w:t>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кв.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№__,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площадью_____кв.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_________,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__________________,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именуемый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«Собственник»,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___________,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именуемая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«Управляющая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организация»,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___________,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  <w:u w:val="single"/>
        </w:rPr>
        <w:t>Устава</w:t>
      </w:r>
      <w:r w:rsidRPr="00123B3E">
        <w:rPr>
          <w:rFonts w:ascii="Arial" w:hAnsi="Arial" w:cs="Arial"/>
          <w:b/>
          <w:bCs/>
          <w:sz w:val="24"/>
          <w:szCs w:val="24"/>
        </w:rPr>
        <w:t>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вместе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именуемые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руководствуясь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161,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ст.162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Жилищного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Кодекса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протоколом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(рассмотрения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конкурсе)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</w:t>
      </w:r>
      <w:r w:rsidR="003D75A9">
        <w:rPr>
          <w:rFonts w:ascii="Arial" w:hAnsi="Arial" w:cs="Arial"/>
          <w:sz w:val="24"/>
          <w:szCs w:val="24"/>
          <w:u w:val="single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хранящийся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организатора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нижеследующем:</w:t>
      </w:r>
    </w:p>
    <w:p w14:paraId="38F726B7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1.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Цели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предмет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договора</w:t>
      </w:r>
    </w:p>
    <w:p w14:paraId="7C950B53" w14:textId="77777777" w:rsidR="00F83863" w:rsidRPr="00123B3E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благоприятных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членов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семей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(т.е.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найма,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социального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найма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арендаторам,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пользователям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(далее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граждане),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</w:t>
      </w:r>
      <w:r w:rsidR="00F83863" w:rsidRPr="00123B3E">
        <w:rPr>
          <w:rFonts w:ascii="Arial" w:hAnsi="Arial" w:cs="Arial"/>
          <w:sz w:val="24"/>
          <w:szCs w:val="24"/>
        </w:rPr>
        <w:t>л.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_________________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с.</w:t>
      </w:r>
      <w:r w:rsidR="006764F5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Оек</w:t>
      </w:r>
      <w:r w:rsidRPr="00123B3E">
        <w:rPr>
          <w:rFonts w:ascii="Arial" w:hAnsi="Arial" w:cs="Arial"/>
          <w:sz w:val="24"/>
          <w:szCs w:val="24"/>
        </w:rPr>
        <w:t>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вопросов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гражданам.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14:paraId="7CE06EFA" w14:textId="77777777" w:rsidR="00652902" w:rsidRPr="00123B3E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заданию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согласованного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обязуется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оказывать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направленную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достижение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деятельность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договором.</w:t>
      </w:r>
    </w:p>
    <w:p w14:paraId="490E6887" w14:textId="77777777" w:rsidR="00652902" w:rsidRPr="00123B3E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помимо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положений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самого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руководствоваться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Конституцией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Жилищным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кодексом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Гражданским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кодексом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утвержденными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помещениями.</w:t>
      </w:r>
    </w:p>
    <w:p w14:paraId="48CCD8B0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2.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Права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обязанности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сторон</w:t>
      </w:r>
    </w:p>
    <w:p w14:paraId="75A1A303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562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2.1.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Управляющая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организация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обязана:</w:t>
      </w:r>
    </w:p>
    <w:p w14:paraId="54F7AA71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наибольшей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выгодой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интересах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целями,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регламентов,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стандартов,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норм,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государственных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санитарно-эпидемиологических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нормативов,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гигиенических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нормативов,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правовых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актов.</w:t>
      </w:r>
    </w:p>
    <w:p w14:paraId="3C5290BC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Оказывать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lastRenderedPageBreak/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счет.</w:t>
      </w:r>
    </w:p>
    <w:p w14:paraId="4687546A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п.10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раздела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№1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утвержденными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жизни,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здоровья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потребителей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причиняющие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имуществу.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14:paraId="50BE315C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имени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ресурсоснабжающими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соблюдением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исполнением,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количеством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поставляемых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оформлять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некачественного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услуг.</w:t>
      </w:r>
    </w:p>
    <w:p w14:paraId="2B7881DF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(радиовещания,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телевидения,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видеонаблюдения,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домофона,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кодового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замка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двери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подъезда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т.п.)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</w:p>
    <w:p w14:paraId="491B0D9F" w14:textId="77777777" w:rsidR="00652902" w:rsidRPr="00123B3E" w:rsidRDefault="00652902" w:rsidP="006764F5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гарантию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6764F5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 w:rsidRPr="006764F5">
        <w:rPr>
          <w:rFonts w:ascii="Arial" w:hAnsi="Arial" w:cs="Arial"/>
          <w:sz w:val="16"/>
          <w:szCs w:val="16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выступает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_______________________________________________________</w:t>
      </w:r>
      <w:r w:rsidR="007C545A">
        <w:rPr>
          <w:rFonts w:ascii="Arial" w:hAnsi="Arial" w:cs="Arial"/>
          <w:sz w:val="24"/>
          <w:szCs w:val="24"/>
        </w:rPr>
        <w:t>_______________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(страхование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ответственности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банковская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гарантия;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залог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депозита).</w:t>
      </w:r>
    </w:p>
    <w:p w14:paraId="2DE65CC9" w14:textId="77777777" w:rsidR="00652902" w:rsidRPr="00123B3E" w:rsidRDefault="00652902" w:rsidP="006764F5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Обеспечение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причитающихся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убытков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неустойки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(штрафа,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пеней)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вследствие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неисполнения,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просрочки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вреда,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ресурсоснабжающих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ресурсоснабжающих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организаций.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предъявлять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реализации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гарантировать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возобновление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реализации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обязательств.</w:t>
      </w:r>
    </w:p>
    <w:p w14:paraId="7982648E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Своевременно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ресурсоснабжающим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2.1.4.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14:paraId="1A589E1D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Информировать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2.1.4.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услуг.</w:t>
      </w:r>
    </w:p>
    <w:p w14:paraId="54B68232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2.1.9.Принимать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услуги.</w:t>
      </w:r>
    </w:p>
    <w:p w14:paraId="78AD92D3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обеспечивает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начисление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перечисление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договором.</w:t>
      </w:r>
    </w:p>
    <w:p w14:paraId="35E6A09D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2.1.10.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платы.</w:t>
      </w:r>
    </w:p>
    <w:p w14:paraId="6BAC7987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2.1.11.</w:t>
      </w:r>
      <w:r w:rsidR="006764F5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круглосуточное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аварийно-диспетчерское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обслуживание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аварии,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договором.</w:t>
      </w:r>
    </w:p>
    <w:p w14:paraId="52BF2FB8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2.1.12.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аварийных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ситуаций,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приводящих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угрозе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жизни,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здоровью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порче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как: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залив,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засор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стояка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канализации,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отключение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электричества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подлежащих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экстренному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устранению,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минут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поступления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телефону.</w:t>
      </w:r>
    </w:p>
    <w:p w14:paraId="0B969378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2.1.13.</w:t>
      </w:r>
      <w:r w:rsidR="003D75A9" w:rsidRPr="006764F5">
        <w:rPr>
          <w:rFonts w:ascii="Arial" w:hAnsi="Arial" w:cs="Arial"/>
          <w:sz w:val="16"/>
          <w:szCs w:val="16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пожарной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пожарной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безопасности.</w:t>
      </w:r>
    </w:p>
    <w:p w14:paraId="2AA40C1B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ведение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сохранность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технической,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хозяйственно-финансовой,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бухгалтерской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(баз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данных),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управлявшей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отражающие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проводимых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осмотров.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срок.</w:t>
      </w:r>
    </w:p>
    <w:p w14:paraId="72713369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Рассматривать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жалобы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принимать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меры,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информировать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заявителя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заявленному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вопросу.</w:t>
      </w:r>
    </w:p>
    <w:p w14:paraId="7BCE278C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Информировать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предполагаемой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ниже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суток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обнаружения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информационных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стендах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личного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немедленно.</w:t>
      </w:r>
    </w:p>
    <w:p w14:paraId="2ED00EFC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805AB3" w:rsidRPr="00123B3E">
        <w:rPr>
          <w:rFonts w:ascii="Arial" w:hAnsi="Arial" w:cs="Arial"/>
          <w:sz w:val="24"/>
          <w:szCs w:val="24"/>
        </w:rPr>
        <w:t>непредставления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уведомить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информационных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стендах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6764F5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могут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(оказаны)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позже,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(оказания),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(неоказании)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перерасчет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месяц.</w:t>
      </w:r>
    </w:p>
    <w:p w14:paraId="7EDBAD63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Начислять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общедомовые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нужды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(ОДН).</w:t>
      </w:r>
    </w:p>
    <w:p w14:paraId="4C97B8FB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2.1.19.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Информировать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форме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тридцать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будет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размере.</w:t>
      </w:r>
    </w:p>
    <w:p w14:paraId="73A06580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2.1.20.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перерасчет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платы.</w:t>
      </w:r>
    </w:p>
    <w:p w14:paraId="6B62C40D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гарантийных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отдельных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дефекты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процессе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эксплуатации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(собственниками,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членами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семей,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арендаторами,).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дефекты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считаются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выявленными,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получила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устранение.</w:t>
      </w:r>
    </w:p>
    <w:p w14:paraId="47081DEF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2.1.22.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доставку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истекшим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месяцем.</w:t>
      </w:r>
    </w:p>
    <w:p w14:paraId="1D71335E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телефонах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аварийных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служб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объявлений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информационных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стендах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</w:p>
    <w:p w14:paraId="1ACC52F3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выдачу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день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справки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образца,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копии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финансового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лицевого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документы.</w:t>
      </w:r>
    </w:p>
    <w:p w14:paraId="2B96F7CA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сверку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выдачу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подтверждающих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правильность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начисления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правильности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начисления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федеральным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неустоек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(штрафов,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пеней).</w:t>
      </w:r>
    </w:p>
    <w:p w14:paraId="59ACCD1C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взысканию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задолженности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жилье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услуги.</w:t>
      </w:r>
    </w:p>
    <w:p w14:paraId="55458503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Участвовать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проверках,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обследованиях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проводимых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оформлении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проверок,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нанесения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ущерба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Собственника.</w:t>
      </w:r>
    </w:p>
    <w:p w14:paraId="670C95C2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Принимать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индивидуальных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(квартирных)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эксплуатацию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фиксацией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показаний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приборов.</w:t>
      </w:r>
    </w:p>
    <w:p w14:paraId="68DA333A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2.1.29.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доступа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начала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направить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уведомление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внутри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помещения.</w:t>
      </w:r>
    </w:p>
    <w:p w14:paraId="15EC2CA9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2.1.30.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Направлять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капитального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</w:p>
    <w:p w14:paraId="207A1B26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истекший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один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отчете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указываются: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фактических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количества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договоре;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количество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предложений,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жалоб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меры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сроки.</w:t>
      </w:r>
    </w:p>
    <w:p w14:paraId="07704CC9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распространять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конфиденциальную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информацию,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касающуюся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(передавать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организациям),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наличия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основания.</w:t>
      </w:r>
    </w:p>
    <w:p w14:paraId="7A3E7589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интересы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пользующихся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рамках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</w:p>
    <w:p w14:paraId="493003A7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запросам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отчетность,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касающуюся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имущества.</w:t>
      </w:r>
    </w:p>
    <w:p w14:paraId="5208F34F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(тридцать)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прекращения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окончания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расторжения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передать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(базы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данных)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Собственникам.</w:t>
      </w:r>
    </w:p>
    <w:p w14:paraId="3C6B0F24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Произвести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выверку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расчетов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внесенным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выверки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произведенных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начислений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приема-передачи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передать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названный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выверки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гражданам.</w:t>
      </w:r>
    </w:p>
    <w:p w14:paraId="7230B210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пожарной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безопасности.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14:paraId="512C15C9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562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2.2.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Управляющая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организация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имеет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право:</w:t>
      </w:r>
    </w:p>
    <w:p w14:paraId="234C912B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2.2.1.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Самостоятельно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определять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исключением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обязанностей,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вытекающих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2.1.6.,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2.1.9).</w:t>
      </w:r>
    </w:p>
    <w:p w14:paraId="4B69ED98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2.2.2.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третьими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14:paraId="39CCCB4B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2.2.3.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Оказывать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дополнительные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входящие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перечень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денежные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поступают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распоряжение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используются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самостоятельно.</w:t>
      </w:r>
    </w:p>
    <w:p w14:paraId="009FC561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2.2.4.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Взыскивать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должников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сумму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неплатежей,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ущерба,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нанесенного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несвоевременной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неполной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оплатой,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законодательством.</w:t>
      </w:r>
    </w:p>
    <w:p w14:paraId="0C63D882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851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2.3.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Собственники,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граждане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обязаны:</w:t>
      </w:r>
    </w:p>
    <w:p w14:paraId="6D75A487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Своевременно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полностью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конкурсу.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Своевременно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подтверждающие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льготы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оплате.</w:t>
      </w:r>
    </w:p>
    <w:p w14:paraId="5535C850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использовании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сообщать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контактные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телефоны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адреса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почтовой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телефоны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адреса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могут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доступ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своем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отсутствии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с.</w:t>
      </w:r>
      <w:r w:rsidR="006764F5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Оек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более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24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часов.</w:t>
      </w:r>
    </w:p>
    <w:p w14:paraId="0B5291A3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Соблюдать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требования:</w:t>
      </w:r>
    </w:p>
    <w:p w14:paraId="79A9D541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а)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перенос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инженерных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сетей;</w:t>
      </w:r>
    </w:p>
    <w:p w14:paraId="036723EA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б)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устанавливать,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подключать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использовать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электробытовые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машины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мощностью,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технологические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возможности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внутридомовой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электрической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сети,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дополнительные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секции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отопления;</w:t>
      </w:r>
    </w:p>
    <w:p w14:paraId="26D980E1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в)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монтаж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демонтаж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индивидуальных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(квартирных)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т.е.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распределения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потребляемых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организацией;</w:t>
      </w:r>
    </w:p>
    <w:p w14:paraId="01320C69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г)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использовать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теплоноситель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системы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отопления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прямому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назначению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(использование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сетевой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воды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систем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отопления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бытовые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нужды);</w:t>
      </w:r>
    </w:p>
    <w:p w14:paraId="7812D55C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д)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допускать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совершение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приводящих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порче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конструкций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строения,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переустройства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перепланировки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порядке;</w:t>
      </w:r>
    </w:p>
    <w:p w14:paraId="059013A0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е)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загромождать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подходы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инженерным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коммуникациям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запорной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арматуре,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загромождать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загрязнять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строительными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материалами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отходами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эвакуационные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пользования;</w:t>
      </w:r>
    </w:p>
    <w:p w14:paraId="034DA10B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ж)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допускать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совершения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приводящих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порче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Объекта;</w:t>
      </w:r>
    </w:p>
    <w:p w14:paraId="5427D426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з)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создавать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повышенного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шума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местах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пользования;</w:t>
      </w:r>
    </w:p>
    <w:p w14:paraId="170295A5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информировать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переустройству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перепланировке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помещения.</w:t>
      </w:r>
    </w:p>
    <w:p w14:paraId="59338B45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2.3.4.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переустройству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перепланировке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оплачивать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вывоз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крупногабаритных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строительных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отходов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сверх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платы.</w:t>
      </w:r>
    </w:p>
    <w:p w14:paraId="2972B5FA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сведения:</w:t>
      </w:r>
    </w:p>
    <w:p w14:paraId="30BBFE7B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количества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включая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временно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наличии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льгот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взаимодействия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Департаментом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социальной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защиты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населения;</w:t>
      </w:r>
    </w:p>
    <w:p w14:paraId="371E732D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потребления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мощности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возможных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режимов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потребляющих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устройств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газо-,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водо-,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электро-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теплоснабжения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определения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расчетным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(количества)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потребления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оплаты.</w:t>
      </w:r>
    </w:p>
    <w:p w14:paraId="26354B8F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доступ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осмотра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санитарного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внутриквартирных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инженерных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коммуникаций,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санитарно-технического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оборудования,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находящегося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заранее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согласованное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аварийных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служб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любое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время.</w:t>
      </w:r>
    </w:p>
    <w:p w14:paraId="65A067FE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Сообщать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неисправностях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</w:p>
    <w:p w14:paraId="55C25A35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Рассматривать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вопросам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улучшения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финансового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эксплуатации.</w:t>
      </w:r>
    </w:p>
    <w:p w14:paraId="1C0B826A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562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2.4.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Собственники,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граждане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имеют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право:</w:t>
      </w:r>
    </w:p>
    <w:p w14:paraId="0096EA36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использованием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сохранностью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санитарным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нормам,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законодательства.</w:t>
      </w:r>
    </w:p>
    <w:p w14:paraId="38A3DAF5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ходе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участвовать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осмотрах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(измерениях,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испытаниях,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проверках)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присутствовать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обязанностей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</w:p>
    <w:p w14:paraId="0113AB78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Привлекать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выполняемых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предоставляемых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специалистов,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экспертов.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14:paraId="6AA5DDF4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и/или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4.9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14:paraId="7840BECB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утвержденными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Федерации.</w:t>
      </w:r>
    </w:p>
    <w:p w14:paraId="66E45F4A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убытков,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вследствие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недобросовестного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обязанностей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</w:p>
    <w:p w14:paraId="6228894D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OCRUncertain048"/>
      <w:bookmarkEnd w:id="1"/>
      <w:r w:rsidRPr="00123B3E">
        <w:rPr>
          <w:rFonts w:ascii="Arial" w:hAnsi="Arial" w:cs="Arial"/>
          <w:sz w:val="24"/>
          <w:szCs w:val="24"/>
        </w:rPr>
        <w:t>2.4.7.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жалоб,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арендаторов,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некачественным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ознакомить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организацию,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lastRenderedPageBreak/>
        <w:t>предложив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безвозмездно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жалобах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нормативными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правовыми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сроки.</w:t>
      </w:r>
    </w:p>
    <w:p w14:paraId="48282CA2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ежегодного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14:paraId="48451EA3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2.4.9.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убытков,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вследствие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недобросовестного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обязанностей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</w:p>
    <w:p w14:paraId="1EB5409D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3.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Цена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договора</w:t>
      </w:r>
    </w:p>
    <w:p w14:paraId="2A7C8201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3.1.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Цену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составляют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денежные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виде:</w:t>
      </w:r>
    </w:p>
    <w:p w14:paraId="05943855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имущества;</w:t>
      </w:r>
    </w:p>
    <w:p w14:paraId="2241D1CC" w14:textId="77777777" w:rsidR="00F83863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разницы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меньше,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управления;</w:t>
      </w:r>
    </w:p>
    <w:p w14:paraId="521A4C6F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доходов,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получаемых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рамках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14:paraId="55F3298C" w14:textId="77777777" w:rsidR="00652902" w:rsidRPr="00123B3E" w:rsidRDefault="00652902" w:rsidP="004A574E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4.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Порядок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определения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размера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платы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за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управление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Объектом,</w:t>
      </w:r>
    </w:p>
    <w:p w14:paraId="6C8DB6EC" w14:textId="77777777" w:rsidR="00652902" w:rsidRPr="00123B3E" w:rsidRDefault="00652902" w:rsidP="004A574E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содержание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текущий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ремонт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жилого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помещения</w:t>
      </w:r>
    </w:p>
    <w:p w14:paraId="13AF7E7D" w14:textId="77777777" w:rsidR="00652902" w:rsidRPr="00123B3E" w:rsidRDefault="00652902" w:rsidP="004A574E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размера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платы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за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коммунальные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услуги.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Порядок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внесения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такой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платы</w:t>
      </w:r>
      <w:r w:rsidR="00F83863" w:rsidRPr="00123B3E">
        <w:rPr>
          <w:rFonts w:ascii="Arial" w:hAnsi="Arial" w:cs="Arial"/>
          <w:b/>
          <w:bCs/>
          <w:sz w:val="24"/>
          <w:szCs w:val="24"/>
        </w:rPr>
        <w:t>.</w:t>
      </w:r>
    </w:p>
    <w:p w14:paraId="4E943389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включает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себя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0F773A">
        <w:rPr>
          <w:rFonts w:ascii="Arial" w:hAnsi="Arial" w:cs="Arial"/>
          <w:sz w:val="24"/>
          <w:szCs w:val="24"/>
        </w:rPr>
        <w:t>1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социального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найма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местно</w:t>
      </w:r>
      <w:r w:rsidR="00F83863" w:rsidRPr="00123B3E">
        <w:rPr>
          <w:rFonts w:ascii="Arial" w:hAnsi="Arial" w:cs="Arial"/>
          <w:sz w:val="24"/>
          <w:szCs w:val="24"/>
        </w:rPr>
        <w:t>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самоуправления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Оекского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МО</w:t>
      </w:r>
      <w:r w:rsidRPr="00123B3E">
        <w:rPr>
          <w:rFonts w:ascii="Arial" w:hAnsi="Arial" w:cs="Arial"/>
          <w:sz w:val="24"/>
          <w:szCs w:val="24"/>
        </w:rPr>
        <w:t>.</w:t>
      </w:r>
    </w:p>
    <w:p w14:paraId="2689FC77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определяется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утвержденными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РФ.</w:t>
      </w:r>
    </w:p>
    <w:p w14:paraId="16A73813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ежемесячно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истекшим,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истекшим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месяцем,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________________________________________</w:t>
      </w:r>
      <w:r w:rsidR="00DF48CD">
        <w:rPr>
          <w:rFonts w:ascii="Arial" w:hAnsi="Arial" w:cs="Arial"/>
          <w:sz w:val="24"/>
          <w:szCs w:val="24"/>
        </w:rPr>
        <w:t>_____________________________</w:t>
      </w:r>
    </w:p>
    <w:p w14:paraId="281EF863" w14:textId="77777777" w:rsidR="00652902" w:rsidRPr="00DF48CD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jc w:val="both"/>
        <w:rPr>
          <w:rFonts w:ascii="Arial" w:hAnsi="Arial" w:cs="Arial"/>
          <w:sz w:val="16"/>
          <w:szCs w:val="16"/>
        </w:rPr>
      </w:pPr>
      <w:r w:rsidRPr="00DF48CD">
        <w:rPr>
          <w:rFonts w:ascii="Arial" w:hAnsi="Arial" w:cs="Arial"/>
          <w:sz w:val="16"/>
          <w:szCs w:val="16"/>
        </w:rPr>
        <w:t>(указывается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способ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внесения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собственниками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помещений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в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многоквартирном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доме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нанимателями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жилых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помещений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по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договору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социального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найма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договору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найма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жилых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помещений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государственного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или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муниципального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жилищного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фонда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платы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за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содержание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ремонт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жилого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помещения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коммунальные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услуги)</w:t>
      </w:r>
    </w:p>
    <w:p w14:paraId="472BAC61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ежемесячно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десятого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истекшим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месяцем,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истекшим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месяцем.</w:t>
      </w:r>
    </w:p>
    <w:p w14:paraId="7180EAD7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РФ.</w:t>
      </w:r>
    </w:p>
    <w:p w14:paraId="79BE1FA1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неисполнении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РФ.</w:t>
      </w:r>
    </w:p>
    <w:p w14:paraId="0DD0687D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4.7.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Неиспользование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невнесения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услуги.</w:t>
      </w:r>
    </w:p>
    <w:p w14:paraId="0F4546C6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внесение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холодное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водоснабжение,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горячее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водоснабжение,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газоснабжение,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электроснабжение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водоотведение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индивидуальных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перерасчета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период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утверждаемом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Федерации.</w:t>
      </w:r>
    </w:p>
    <w:p w14:paraId="6FB8D8B8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4.9.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т.е.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стоимость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уменьшается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пропорционально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количеству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календарных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стоимости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ежемесячной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утвержденными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Федерации.</w:t>
      </w:r>
    </w:p>
    <w:p w14:paraId="215EECED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регулярно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производимыми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периодами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(услуг),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стоимость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может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включена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уведомлении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граждан.</w:t>
      </w:r>
    </w:p>
    <w:p w14:paraId="51B41118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4.10.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обратиться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форме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сделать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6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месяцев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извещения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регистрационном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номере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последующем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удовлетворении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удовлетворении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причин.</w:t>
      </w:r>
    </w:p>
    <w:p w14:paraId="0400AD20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4.11.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угрозы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жизни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здоровью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предупреждением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ущерба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вследствие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непреодолимой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силы.</w:t>
      </w:r>
    </w:p>
    <w:p w14:paraId="28FE4B37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4.12.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отдельную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взаимному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соглашению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Сторон.</w:t>
      </w:r>
    </w:p>
    <w:p w14:paraId="3E98455D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5.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Формы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способы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осуществления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контроля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над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выполнением</w:t>
      </w:r>
    </w:p>
    <w:p w14:paraId="72A9C617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Управляющей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организацией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обязательств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по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договору</w:t>
      </w:r>
    </w:p>
    <w:p w14:paraId="7621613B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деятельностью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доверенными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полномочиями,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Иркутской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области.</w:t>
      </w:r>
    </w:p>
    <w:p w14:paraId="799BFE74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путем:</w:t>
      </w:r>
    </w:p>
    <w:p w14:paraId="707DA93D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ответственных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объемах,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периодичности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работ;</w:t>
      </w:r>
    </w:p>
    <w:p w14:paraId="1FD2882A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периодичности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экспертизы);</w:t>
      </w:r>
    </w:p>
    <w:p w14:paraId="6ABE8899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осмотрах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кровель,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подвалов,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инженерных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систем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оборудования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подготовки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ремонту;</w:t>
      </w:r>
    </w:p>
    <w:p w14:paraId="2A8B5184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подготовке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сезонной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эксплуатации;</w:t>
      </w:r>
    </w:p>
    <w:p w14:paraId="3DC2F910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подачи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жалоб,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претензий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дефектов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своевременности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устранения;</w:t>
      </w:r>
    </w:p>
    <w:p w14:paraId="7BD9B8EB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положениями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5.9-5.12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раздела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договора;</w:t>
      </w:r>
    </w:p>
    <w:p w14:paraId="6A9814F7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государственный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использованием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сохранностью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жилищного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фонда,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административного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воздействия,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инстанции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законодательству.</w:t>
      </w:r>
    </w:p>
    <w:p w14:paraId="676942D6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назначают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извещает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3-х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решения.</w:t>
      </w:r>
    </w:p>
    <w:p w14:paraId="4C35F64A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совместно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оформлением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приема-сдачи.</w:t>
      </w:r>
    </w:p>
    <w:p w14:paraId="4D3659F6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форме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извещает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готовности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круг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вопросов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входит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предъявляемых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услуг.</w:t>
      </w:r>
    </w:p>
    <w:p w14:paraId="39260D7B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5-ти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извещения,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5.5.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должен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приема-сдачи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мотивированного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пункте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считаются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подлежат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14:paraId="03DFFCBB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обнаружения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приема-сдачи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двухсторонний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доработок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силами.</w:t>
      </w:r>
    </w:p>
    <w:p w14:paraId="42EF4BA1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информирует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Собственников.</w:t>
      </w:r>
    </w:p>
    <w:p w14:paraId="71353414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5.9.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любой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относятся:</w:t>
      </w:r>
    </w:p>
    <w:p w14:paraId="211BE63E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жизни,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здоровью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уменьшения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ежемесячного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пропорциональном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занимаемому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помещению,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Договора;</w:t>
      </w:r>
    </w:p>
    <w:p w14:paraId="465C9F7B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неправомерные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граждан.</w:t>
      </w:r>
    </w:p>
    <w:p w14:paraId="6A5F0C0B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Подготовка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бланков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бланков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произвольной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форме.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признания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возникновении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может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составляться.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наличии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вреда,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подписывают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дефектную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ведомость.</w:t>
      </w:r>
    </w:p>
    <w:p w14:paraId="5B5E0472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5.10.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комиссией,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должна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человек,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включая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(обязательно),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lastRenderedPageBreak/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подрядной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свидетелей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(соседей)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дневное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двух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ночное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22.00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6.00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местному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времени)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сообщения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прибыл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признаки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могут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исчезнуть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ликвидированы,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производится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присутствия.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подписывается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остальными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членами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комиссии.</w:t>
      </w:r>
    </w:p>
    <w:p w14:paraId="40DD6C52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5.11.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должен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содержать: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составления;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характер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последствия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(факты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жизни,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здоровью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граждан);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описание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наличии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возможности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фотографирование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видеосъемка)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повреждений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разногласия,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особые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возражения,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возникшие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членов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комиссии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Объекте.</w:t>
      </w:r>
    </w:p>
    <w:p w14:paraId="099156A4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5.12.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нарушены.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комиссией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приглашением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комиссии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независимых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(например,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соседей,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родственников).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комиссией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двух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экземплярах.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Один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экземпляр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вручается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расписку.</w:t>
      </w:r>
    </w:p>
    <w:p w14:paraId="27B584AE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6.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Ответственность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сторон</w:t>
      </w:r>
    </w:p>
    <w:p w14:paraId="79AFDC67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6.1.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неисполнение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несут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ответственность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Договором.</w:t>
      </w:r>
    </w:p>
    <w:p w14:paraId="6AA74969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6.2.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уплатить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неустойку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трехсотой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ставки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рефинансирования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Центрального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банка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стоимости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непредоставленных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(невыполненных)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некачественно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(выполненных)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(работ)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каждый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день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перечислив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сумму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неустойки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проживающими.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желанию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неустойка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может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зачтена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будущих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платежей.</w:t>
      </w:r>
    </w:p>
    <w:p w14:paraId="2EB833DC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6.3.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уплатить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штраф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случае:</w:t>
      </w:r>
    </w:p>
    <w:p w14:paraId="6BAA5C48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а)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выдачи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справок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образца,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выписок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финансового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лицевого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заявлению;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рассмотрения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предложений,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жалоб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%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суммы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годовой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управленческие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расходы,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договору;</w:t>
      </w:r>
    </w:p>
    <w:p w14:paraId="01A31C70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б)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диспетчерской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службой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более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минут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0,5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%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суммы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годовой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управленческие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расходы,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каждый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доказанной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организации.</w:t>
      </w:r>
    </w:p>
    <w:p w14:paraId="6986A5EA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6.4.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несвоевременного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неполного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внесения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lastRenderedPageBreak/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уплатить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пени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14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155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Жилищного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кодекса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договором.</w:t>
      </w:r>
    </w:p>
    <w:p w14:paraId="6D97E8CF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6.5.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несет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ответственность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ущерб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возникший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бездействия,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законодательством.</w:t>
      </w:r>
    </w:p>
    <w:p w14:paraId="77CB3A97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6.6.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несет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ответственность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пожарной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пожарной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безопасности.</w:t>
      </w:r>
    </w:p>
    <w:p w14:paraId="4A93BA8D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7.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Форс-мажор</w:t>
      </w:r>
    </w:p>
    <w:p w14:paraId="20688B44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7.1.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исполнившая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образом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исполнившая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несет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ответственность,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докажет,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оказалось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невозможным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вследствие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непреодолимой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чрезвычайных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непредотвратимых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относятся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техногенные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природные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катастрофы,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виновной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деятельностью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террористические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независящие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обстоятельства.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относятся,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частности,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обязанностей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контрагентов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рынке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нужных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товаров,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денежных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банкротство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14:paraId="65B37396" w14:textId="77777777" w:rsidR="00652902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7.2.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оказавшаяся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незамедлительно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известить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наступлении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прекращении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препятствующих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обязательств.</w:t>
      </w:r>
    </w:p>
    <w:p w14:paraId="30663110" w14:textId="77777777" w:rsidR="00CD7B52" w:rsidRPr="00123B3E" w:rsidRDefault="00CD7B5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</w:p>
    <w:p w14:paraId="5B74F80B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8.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Срок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действия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договора</w:t>
      </w:r>
    </w:p>
    <w:p w14:paraId="315CB7E8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8.1.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вступает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объеме.</w:t>
      </w:r>
    </w:p>
    <w:p w14:paraId="4D080710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приступить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«__»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4A574E">
        <w:rPr>
          <w:rFonts w:ascii="Arial" w:hAnsi="Arial" w:cs="Arial"/>
          <w:sz w:val="24"/>
          <w:szCs w:val="24"/>
          <w:u w:val="single"/>
        </w:rPr>
        <w:t>______________20</w:t>
      </w:r>
      <w:r w:rsidR="0085345B">
        <w:rPr>
          <w:rFonts w:ascii="Arial" w:hAnsi="Arial" w:cs="Arial"/>
          <w:sz w:val="24"/>
          <w:szCs w:val="24"/>
          <w:u w:val="single"/>
        </w:rPr>
        <w:t>24</w:t>
      </w:r>
      <w:r w:rsidR="003D75A9">
        <w:rPr>
          <w:rFonts w:ascii="Arial" w:hAnsi="Arial" w:cs="Arial"/>
          <w:sz w:val="24"/>
          <w:szCs w:val="24"/>
          <w:u w:val="single"/>
        </w:rPr>
        <w:t xml:space="preserve"> </w:t>
      </w:r>
      <w:r w:rsidRPr="00123B3E">
        <w:rPr>
          <w:rFonts w:ascii="Arial" w:hAnsi="Arial" w:cs="Arial"/>
          <w:sz w:val="24"/>
          <w:szCs w:val="24"/>
          <w:u w:val="single"/>
        </w:rPr>
        <w:t>года</w:t>
      </w:r>
      <w:r w:rsidRPr="00123B3E">
        <w:rPr>
          <w:rFonts w:ascii="Arial" w:hAnsi="Arial" w:cs="Arial"/>
          <w:sz w:val="24"/>
          <w:szCs w:val="24"/>
        </w:rPr>
        <w:t>.</w:t>
      </w:r>
    </w:p>
    <w:p w14:paraId="4803CB1A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8.2.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устанавливается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года.</w:t>
      </w:r>
    </w:p>
    <w:p w14:paraId="54937990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Срок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продлевается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если:</w:t>
      </w:r>
    </w:p>
    <w:p w14:paraId="38AB7057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большинство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непосредственного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статьей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164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Жилищного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кодекса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деятельности;</w:t>
      </w:r>
    </w:p>
    <w:p w14:paraId="24018A15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товарищество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жилья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жилищный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кооператив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специализированный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потребительский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кооператив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зарегистрированы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домом;</w:t>
      </w:r>
    </w:p>
    <w:p w14:paraId="6A1AFE40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другая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выбранная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созываемого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через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приступила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выполнению;</w:t>
      </w:r>
    </w:p>
    <w:p w14:paraId="2898C70D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другая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отобранная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местного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самоуправления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приступила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домом.</w:t>
      </w:r>
    </w:p>
    <w:p w14:paraId="0819037C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8.3.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уведомления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прекращении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окончании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считается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продленным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более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лет.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Уведомление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расторжении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направляется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окончания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14:paraId="42A763A5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8.4.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расторжение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гражданским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может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РФ.</w:t>
      </w:r>
    </w:p>
    <w:p w14:paraId="2AA6823D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8.5.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одностороннем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отказаться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открытого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истечении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каждого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домом.</w:t>
      </w:r>
    </w:p>
    <w:p w14:paraId="50DF3B12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8.6.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одностороннем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отказаться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домом.</w:t>
      </w:r>
    </w:p>
    <w:p w14:paraId="1EEA045F" w14:textId="77777777" w:rsidR="000F773A" w:rsidRDefault="000F773A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left="-562"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12B67A65" w14:textId="77777777" w:rsidR="00652902" w:rsidRPr="00123B3E" w:rsidRDefault="00652902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left="-562" w:firstLine="709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9.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Порядок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изменение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расторжения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договора</w:t>
      </w:r>
    </w:p>
    <w:p w14:paraId="7D822BE9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расторжение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гражданским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законодательством.</w:t>
      </w:r>
    </w:p>
    <w:p w14:paraId="05DB84D5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одностороннем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отказаться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открытого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истечении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каждого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домом.</w:t>
      </w:r>
    </w:p>
    <w:p w14:paraId="5183842B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одностороннем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отказаться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домом.</w:t>
      </w:r>
    </w:p>
    <w:p w14:paraId="3D724694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считается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взаимных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урегулирования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расчетов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между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Собственником.</w:t>
      </w:r>
    </w:p>
    <w:p w14:paraId="640A7740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Расторжение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прекращения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произведенных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затрат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14:paraId="008DCA24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гражданином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расторжения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уведомить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гражданина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сумме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переплаты.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lastRenderedPageBreak/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распоряжение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перечислении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излишне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счет.</w:t>
      </w:r>
    </w:p>
    <w:p w14:paraId="5A906C2B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предусматривающие,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могут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только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наступления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непреодолимой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наступлении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непреодолимой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возможно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сложившихся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предъявляет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принявшим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должен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пропорционально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количеству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фактически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</w:p>
    <w:p w14:paraId="71928416" w14:textId="77777777" w:rsidR="00BD2A68" w:rsidRDefault="00BD2A68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1CE23CD3" w14:textId="77777777" w:rsidR="00652902" w:rsidRPr="00123B3E" w:rsidRDefault="00652902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10.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Разрешение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споров</w:t>
      </w:r>
    </w:p>
    <w:p w14:paraId="2E4435CF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10.1.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возникновении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они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разрешаются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переговоров.</w:t>
      </w:r>
    </w:p>
    <w:p w14:paraId="09D100CC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10.2.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невозможности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соглашению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рассматривается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порядке.</w:t>
      </w:r>
    </w:p>
    <w:p w14:paraId="3218473C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10.3.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претензии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должны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заявляться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форме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направляться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заказным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вручаться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лично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полномочному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расписку.</w:t>
      </w:r>
    </w:p>
    <w:p w14:paraId="68719A51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претензии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прилагаются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(протоколы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осмотра,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т.п.),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государственных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контролирующих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органов.</w:t>
      </w:r>
    </w:p>
    <w:p w14:paraId="693A073D" w14:textId="77777777" w:rsidR="00652902" w:rsidRPr="00123B3E" w:rsidRDefault="00652902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11.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Прочие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условия</w:t>
      </w:r>
    </w:p>
    <w:p w14:paraId="7234ABFD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11.1.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двух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экземплярах,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имеющих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одинаковую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юридическую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экземпляру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организации.</w:t>
      </w:r>
    </w:p>
    <w:p w14:paraId="69B6FA46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11.2.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прилагаются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неотъемлемой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приложения:</w:t>
      </w:r>
    </w:p>
    <w:p w14:paraId="2BAC48E4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Приложение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являющемся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конкурса.</w:t>
      </w:r>
    </w:p>
    <w:p w14:paraId="0B75172B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Приложение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Перечень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являющемся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конкурса.</w:t>
      </w:r>
    </w:p>
    <w:p w14:paraId="260672E9" w14:textId="77777777" w:rsidR="001C262D" w:rsidRDefault="00652902" w:rsidP="001C262D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12.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Юридические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адреса,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банковские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реквизиты</w:t>
      </w:r>
    </w:p>
    <w:p w14:paraId="60732783" w14:textId="77777777" w:rsidR="00652902" w:rsidRDefault="00652902" w:rsidP="001C262D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подписи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Сторон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1"/>
        <w:gridCol w:w="4677"/>
      </w:tblGrid>
      <w:tr w:rsidR="001C262D" w14:paraId="2238E12B" w14:textId="77777777" w:rsidTr="001C262D">
        <w:tc>
          <w:tcPr>
            <w:tcW w:w="4787" w:type="dxa"/>
          </w:tcPr>
          <w:p w14:paraId="3CBFC8BF" w14:textId="77777777" w:rsidR="001C262D" w:rsidRDefault="001C262D" w:rsidP="001C262D">
            <w:pPr>
              <w:widowControl/>
              <w:tabs>
                <w:tab w:val="left" w:pos="142"/>
                <w:tab w:val="left" w:pos="851"/>
              </w:tabs>
              <w:autoSpaceDE/>
              <w:autoSpaceDN/>
              <w:adjustRightInd/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3B3E">
              <w:rPr>
                <w:rFonts w:ascii="Arial" w:hAnsi="Arial" w:cs="Arial"/>
                <w:sz w:val="24"/>
                <w:szCs w:val="24"/>
              </w:rPr>
              <w:t>Собственник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4787" w:type="dxa"/>
          </w:tcPr>
          <w:p w14:paraId="24852067" w14:textId="77777777" w:rsidR="001C262D" w:rsidRDefault="001C262D" w:rsidP="001C262D">
            <w:pPr>
              <w:widowControl/>
              <w:tabs>
                <w:tab w:val="left" w:pos="142"/>
                <w:tab w:val="left" w:pos="851"/>
              </w:tabs>
              <w:autoSpaceDE/>
              <w:autoSpaceDN/>
              <w:adjustRightInd/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3B3E">
              <w:rPr>
                <w:rFonts w:ascii="Arial" w:hAnsi="Arial" w:cs="Arial"/>
                <w:sz w:val="24"/>
                <w:szCs w:val="24"/>
              </w:rPr>
              <w:t>Управляющая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23B3E">
              <w:rPr>
                <w:rFonts w:ascii="Arial" w:hAnsi="Arial" w:cs="Arial"/>
                <w:sz w:val="24"/>
                <w:szCs w:val="24"/>
              </w:rPr>
              <w:t>организация</w:t>
            </w:r>
          </w:p>
        </w:tc>
      </w:tr>
    </w:tbl>
    <w:p w14:paraId="7B22E89D" w14:textId="77777777" w:rsidR="001C262D" w:rsidRPr="00123B3E" w:rsidRDefault="001C262D" w:rsidP="001C262D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W w:w="549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490"/>
      </w:tblGrid>
      <w:tr w:rsidR="00652902" w:rsidRPr="00123B3E" w14:paraId="6CB98410" w14:textId="77777777" w:rsidTr="001C262D">
        <w:trPr>
          <w:trHeight w:val="645"/>
          <w:tblCellSpacing w:w="0" w:type="dxa"/>
        </w:trPr>
        <w:tc>
          <w:tcPr>
            <w:tcW w:w="5490" w:type="dxa"/>
            <w:hideMark/>
          </w:tcPr>
          <w:p w14:paraId="0542BF82" w14:textId="77777777" w:rsidR="00652902" w:rsidRPr="00123B3E" w:rsidRDefault="00652902" w:rsidP="001C262D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40C4F9A" w14:textId="77777777" w:rsidR="00075D55" w:rsidRPr="00075D55" w:rsidRDefault="00075D55" w:rsidP="00075D55">
      <w:pPr>
        <w:rPr>
          <w:rFonts w:ascii="Arial" w:hAnsi="Arial" w:cs="Arial"/>
          <w:sz w:val="24"/>
          <w:szCs w:val="24"/>
        </w:rPr>
      </w:pPr>
    </w:p>
    <w:p w14:paraId="07568F1B" w14:textId="77777777" w:rsidR="00BB4AF7" w:rsidRDefault="00BB4AF7" w:rsidP="0085345B">
      <w:pPr>
        <w:keepNext/>
        <w:keepLines/>
        <w:widowControl/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1EBCAF37" w14:textId="77777777" w:rsidR="00D70D9B" w:rsidRDefault="000F773A" w:rsidP="00D70D9B">
      <w:pPr>
        <w:keepNext/>
        <w:keepLines/>
        <w:widowControl/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5</w:t>
      </w:r>
      <w:r w:rsidR="00D70D9B" w:rsidRPr="002B1EC2">
        <w:rPr>
          <w:rFonts w:ascii="Courier New" w:hAnsi="Courier New" w:cs="Courier New"/>
          <w:sz w:val="22"/>
          <w:szCs w:val="22"/>
        </w:rPr>
        <w:t xml:space="preserve"> </w:t>
      </w:r>
    </w:p>
    <w:p w14:paraId="479A917E" w14:textId="77777777" w:rsidR="00D70D9B" w:rsidRPr="00AB6A08" w:rsidRDefault="00D70D9B" w:rsidP="00D70D9B">
      <w:pPr>
        <w:keepNext/>
        <w:keepLines/>
        <w:widowControl/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конкурсной документации</w:t>
      </w:r>
    </w:p>
    <w:p w14:paraId="0FCC77AD" w14:textId="77777777" w:rsidR="00D70D9B" w:rsidRDefault="00D70D9B" w:rsidP="00D70D9B">
      <w:pPr>
        <w:keepNext/>
        <w:keepLines/>
        <w:widowControl/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 w:rsidRPr="00AB6A08">
        <w:rPr>
          <w:rFonts w:ascii="Courier New" w:hAnsi="Courier New" w:cs="Courier New"/>
          <w:sz w:val="22"/>
          <w:szCs w:val="22"/>
        </w:rPr>
        <w:t>от</w:t>
      </w:r>
      <w:r w:rsidR="007B5DC4">
        <w:rPr>
          <w:rFonts w:ascii="Courier New" w:hAnsi="Courier New" w:cs="Courier New"/>
          <w:sz w:val="22"/>
          <w:szCs w:val="22"/>
        </w:rPr>
        <w:t xml:space="preserve"> «16» января</w:t>
      </w:r>
      <w:r w:rsidR="002430F8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202</w:t>
      </w:r>
      <w:r w:rsidR="007B5DC4">
        <w:rPr>
          <w:rFonts w:ascii="Courier New" w:hAnsi="Courier New" w:cs="Courier New"/>
          <w:sz w:val="22"/>
          <w:szCs w:val="22"/>
        </w:rPr>
        <w:t>5</w:t>
      </w:r>
      <w:r>
        <w:rPr>
          <w:rFonts w:ascii="Courier New" w:hAnsi="Courier New" w:cs="Courier New"/>
          <w:sz w:val="22"/>
          <w:szCs w:val="22"/>
        </w:rPr>
        <w:t xml:space="preserve">г. </w:t>
      </w:r>
      <w:r w:rsidRPr="00AB6A08">
        <w:rPr>
          <w:rFonts w:ascii="Courier New" w:hAnsi="Courier New" w:cs="Courier New"/>
          <w:sz w:val="22"/>
          <w:szCs w:val="22"/>
        </w:rPr>
        <w:t>№</w:t>
      </w:r>
      <w:r w:rsidR="007B5DC4">
        <w:rPr>
          <w:rFonts w:ascii="Courier New" w:hAnsi="Courier New" w:cs="Courier New"/>
          <w:sz w:val="22"/>
          <w:szCs w:val="22"/>
        </w:rPr>
        <w:t>5-р</w:t>
      </w:r>
    </w:p>
    <w:p w14:paraId="3217E6B7" w14:textId="77777777" w:rsidR="00D70D9B" w:rsidRDefault="00D70D9B" w:rsidP="00D70D9B">
      <w:pPr>
        <w:keepNext/>
        <w:keepLines/>
        <w:widowControl/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59FABD2A" w14:textId="77777777" w:rsidR="00D70D9B" w:rsidRPr="00987A34" w:rsidRDefault="00D70D9B" w:rsidP="00D70D9B">
      <w:pPr>
        <w:keepNext/>
        <w:keepLines/>
        <w:widowControl/>
        <w:spacing w:before="120"/>
        <w:ind w:left="5103"/>
        <w:contextualSpacing/>
        <w:jc w:val="right"/>
        <w:rPr>
          <w:rFonts w:ascii="Arial" w:hAnsi="Arial" w:cs="Arial"/>
          <w:sz w:val="22"/>
          <w:szCs w:val="22"/>
        </w:rPr>
      </w:pPr>
      <w:r w:rsidRPr="00987A34">
        <w:rPr>
          <w:rFonts w:ascii="Arial" w:hAnsi="Arial" w:cs="Arial"/>
          <w:sz w:val="22"/>
          <w:szCs w:val="22"/>
        </w:rPr>
        <w:t>Утверждаю:</w:t>
      </w:r>
    </w:p>
    <w:p w14:paraId="0337E76D" w14:textId="77777777" w:rsidR="00D70D9B" w:rsidRPr="00987A34" w:rsidRDefault="00D70D9B" w:rsidP="00D70D9B">
      <w:pPr>
        <w:keepNext/>
        <w:keepLines/>
        <w:widowControl/>
        <w:spacing w:before="120"/>
        <w:ind w:left="5103"/>
        <w:contextualSpacing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Глава администрации Оекского </w:t>
      </w:r>
      <w:r w:rsidRPr="00987A34">
        <w:rPr>
          <w:rFonts w:ascii="Arial" w:hAnsi="Arial" w:cs="Arial"/>
          <w:sz w:val="22"/>
          <w:szCs w:val="22"/>
        </w:rPr>
        <w:t xml:space="preserve">муниципального образования </w:t>
      </w:r>
    </w:p>
    <w:p w14:paraId="12B5FB0B" w14:textId="77777777" w:rsidR="00D70D9B" w:rsidRPr="00C77135" w:rsidRDefault="00D70D9B" w:rsidP="00D70D9B">
      <w:pPr>
        <w:keepNext/>
        <w:keepLines/>
        <w:widowControl/>
        <w:spacing w:before="120"/>
        <w:ind w:left="5103"/>
        <w:contextualSpacing/>
        <w:jc w:val="right"/>
        <w:rPr>
          <w:rFonts w:ascii="Arial" w:hAnsi="Arial" w:cs="Arial"/>
          <w:sz w:val="22"/>
          <w:szCs w:val="22"/>
        </w:rPr>
      </w:pPr>
      <w:r w:rsidRPr="00987A34">
        <w:rPr>
          <w:rFonts w:ascii="Arial" w:hAnsi="Arial" w:cs="Arial"/>
          <w:sz w:val="22"/>
          <w:szCs w:val="22"/>
        </w:rPr>
        <w:t>Парф</w:t>
      </w:r>
      <w:r>
        <w:rPr>
          <w:rFonts w:ascii="Arial" w:hAnsi="Arial" w:cs="Arial"/>
          <w:sz w:val="22"/>
          <w:szCs w:val="22"/>
        </w:rPr>
        <w:t>е</w:t>
      </w:r>
      <w:r w:rsidRPr="00987A34">
        <w:rPr>
          <w:rFonts w:ascii="Arial" w:hAnsi="Arial" w:cs="Arial"/>
          <w:sz w:val="22"/>
          <w:szCs w:val="22"/>
        </w:rPr>
        <w:t>нов О.А.</w:t>
      </w:r>
    </w:p>
    <w:p w14:paraId="6A6CA28C" w14:textId="77777777" w:rsidR="00D70D9B" w:rsidRPr="00987A34" w:rsidRDefault="00DE3462" w:rsidP="00D70D9B">
      <w:pPr>
        <w:keepNext/>
        <w:keepLines/>
        <w:widowControl/>
        <w:pBdr>
          <w:top w:val="single" w:sz="4" w:space="1" w:color="auto"/>
        </w:pBdr>
        <w:ind w:left="5103"/>
        <w:contextualSpacing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D70D9B" w:rsidRPr="00987A34">
        <w:rPr>
          <w:rFonts w:ascii="Arial" w:hAnsi="Arial" w:cs="Arial"/>
          <w:sz w:val="22"/>
          <w:szCs w:val="22"/>
        </w:rPr>
        <w:t>«____» ________________ 202</w:t>
      </w:r>
      <w:r w:rsidR="00A536BA">
        <w:rPr>
          <w:rFonts w:ascii="Arial" w:hAnsi="Arial" w:cs="Arial"/>
          <w:sz w:val="22"/>
          <w:szCs w:val="22"/>
        </w:rPr>
        <w:t>5</w:t>
      </w:r>
      <w:r w:rsidR="00D70D9B" w:rsidRPr="00987A34">
        <w:rPr>
          <w:rFonts w:ascii="Arial" w:hAnsi="Arial" w:cs="Arial"/>
          <w:sz w:val="22"/>
          <w:szCs w:val="22"/>
        </w:rPr>
        <w:t>г.</w:t>
      </w:r>
    </w:p>
    <w:p w14:paraId="64A4C5A0" w14:textId="77777777" w:rsidR="00D70D9B" w:rsidRDefault="00D70D9B" w:rsidP="00D70D9B">
      <w:pPr>
        <w:keepNext/>
        <w:keepLines/>
        <w:widowControl/>
        <w:spacing w:before="400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</w:p>
    <w:p w14:paraId="203E7321" w14:textId="77777777" w:rsidR="00D70D9B" w:rsidRPr="00C67C75" w:rsidRDefault="00D70D9B" w:rsidP="00D70D9B">
      <w:pPr>
        <w:keepNext/>
        <w:keepLines/>
        <w:widowControl/>
        <w:spacing w:before="400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C67C75">
        <w:rPr>
          <w:rFonts w:ascii="Arial" w:hAnsi="Arial" w:cs="Arial"/>
          <w:b/>
          <w:bCs/>
          <w:sz w:val="24"/>
          <w:szCs w:val="24"/>
        </w:rPr>
        <w:t>АКТ</w:t>
      </w:r>
    </w:p>
    <w:p w14:paraId="16D370F6" w14:textId="77777777" w:rsidR="00D70D9B" w:rsidRDefault="00D70D9B" w:rsidP="00D70D9B">
      <w:pPr>
        <w:keepNext/>
        <w:keepLines/>
        <w:widowControl/>
        <w:spacing w:before="80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C67C75">
        <w:rPr>
          <w:rFonts w:ascii="Arial" w:hAnsi="Arial" w:cs="Arial"/>
          <w:b/>
          <w:bCs/>
          <w:sz w:val="24"/>
          <w:szCs w:val="24"/>
        </w:rPr>
        <w:t>о состоянии общего имущества собственников помещений</w:t>
      </w:r>
      <w:r w:rsidRPr="00C67C75">
        <w:rPr>
          <w:rFonts w:ascii="Arial" w:hAnsi="Arial" w:cs="Arial"/>
          <w:b/>
          <w:bCs/>
          <w:sz w:val="24"/>
          <w:szCs w:val="24"/>
        </w:rPr>
        <w:br/>
        <w:t>в многоквартирном доме, расположенном по ул. Кирова, д. 24 с. Оек являющегося объектом конкурса</w:t>
      </w:r>
    </w:p>
    <w:p w14:paraId="48A15B24" w14:textId="77777777" w:rsidR="00D70D9B" w:rsidRPr="00C67C75" w:rsidRDefault="00D70D9B" w:rsidP="00D70D9B">
      <w:pPr>
        <w:keepNext/>
        <w:keepLines/>
        <w:widowControl/>
        <w:spacing w:before="80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</w:p>
    <w:p w14:paraId="713262BF" w14:textId="77777777" w:rsidR="00D70D9B" w:rsidRPr="00C67C75" w:rsidRDefault="00D70D9B" w:rsidP="00D70D9B">
      <w:pPr>
        <w:keepNext/>
        <w:keepLines/>
        <w:widowControl/>
        <w:spacing w:before="240"/>
        <w:contextualSpacing/>
        <w:jc w:val="center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  <w:lang w:val="en-US"/>
        </w:rPr>
        <w:t>I</w:t>
      </w:r>
      <w:r w:rsidRPr="00C67C75">
        <w:rPr>
          <w:rFonts w:ascii="Arial" w:hAnsi="Arial" w:cs="Arial"/>
          <w:sz w:val="24"/>
          <w:szCs w:val="24"/>
        </w:rPr>
        <w:t>. Общие сведения о многоквартирном доме</w:t>
      </w:r>
    </w:p>
    <w:p w14:paraId="35031E17" w14:textId="77777777" w:rsidR="00D70D9B" w:rsidRPr="00C67C75" w:rsidRDefault="00D70D9B" w:rsidP="00D70D9B">
      <w:pPr>
        <w:keepNext/>
        <w:keepLines/>
        <w:widowControl/>
        <w:spacing w:before="240"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1. Адрес многоквартирного дома  </w:t>
      </w:r>
      <w:r w:rsidRPr="00C67C75">
        <w:rPr>
          <w:rFonts w:ascii="Arial" w:hAnsi="Arial" w:cs="Arial"/>
          <w:bCs/>
          <w:sz w:val="24"/>
          <w:szCs w:val="24"/>
        </w:rPr>
        <w:t>ул. Кирова, д. 24 с. Оек</w:t>
      </w:r>
    </w:p>
    <w:p w14:paraId="53A636FD" w14:textId="77777777" w:rsidR="00D70D9B" w:rsidRPr="00C67C75" w:rsidRDefault="00D70D9B" w:rsidP="00D70D9B">
      <w:pPr>
        <w:keepNext/>
        <w:keepLines/>
        <w:widowControl/>
        <w:pBdr>
          <w:top w:val="single" w:sz="4" w:space="0" w:color="auto"/>
        </w:pBdr>
        <w:ind w:left="4054"/>
        <w:contextualSpacing/>
        <w:rPr>
          <w:rFonts w:ascii="Arial" w:hAnsi="Arial" w:cs="Arial"/>
          <w:sz w:val="24"/>
          <w:szCs w:val="24"/>
        </w:rPr>
      </w:pPr>
    </w:p>
    <w:p w14:paraId="2A987190" w14:textId="77777777"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2. Кадастровый номер многоквартирного дома (при его наличии)  </w:t>
      </w:r>
      <w:r w:rsidRPr="00C67C75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38:06:070107:267</w:t>
      </w:r>
    </w:p>
    <w:p w14:paraId="35495923" w14:textId="77777777"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3. Серия, тип постройки  жилой дом</w:t>
      </w:r>
    </w:p>
    <w:p w14:paraId="59ED538D" w14:textId="77777777"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4. Год постройки  1964</w:t>
      </w:r>
    </w:p>
    <w:p w14:paraId="00AB3F23" w14:textId="77777777"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5. Степень износа по данным государственного технического учета  </w:t>
      </w:r>
      <w:r>
        <w:rPr>
          <w:rFonts w:ascii="Arial" w:hAnsi="Arial" w:cs="Arial"/>
          <w:sz w:val="24"/>
          <w:szCs w:val="24"/>
        </w:rPr>
        <w:t>67,5</w:t>
      </w:r>
      <w:r w:rsidRPr="00C67C75">
        <w:rPr>
          <w:rFonts w:ascii="Arial" w:hAnsi="Arial" w:cs="Arial"/>
          <w:sz w:val="24"/>
          <w:szCs w:val="24"/>
        </w:rPr>
        <w:t>%</w:t>
      </w:r>
    </w:p>
    <w:p w14:paraId="44A1DF4E" w14:textId="77777777"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6. Степень фактического износа  н/у</w:t>
      </w:r>
    </w:p>
    <w:p w14:paraId="11009905" w14:textId="77777777"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7. Год последнего капитального ремонта  -</w:t>
      </w:r>
    </w:p>
    <w:p w14:paraId="5EFB000C" w14:textId="77777777" w:rsidR="00D70D9B" w:rsidRPr="00C67C75" w:rsidRDefault="00D70D9B" w:rsidP="00D70D9B">
      <w:pPr>
        <w:keepNext/>
        <w:keepLines/>
        <w:widowControl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8. Реквизиты правового акта о признании многоквартирного дома аварийным и подлежащим сносу  </w:t>
      </w:r>
      <w:r>
        <w:rPr>
          <w:rFonts w:ascii="Arial" w:hAnsi="Arial" w:cs="Arial"/>
          <w:sz w:val="24"/>
          <w:szCs w:val="24"/>
        </w:rPr>
        <w:t>- Распоряжение администрации Оекского муниципального образования №107-р от 20.09.2022г.</w:t>
      </w:r>
    </w:p>
    <w:p w14:paraId="5E3DC524" w14:textId="77777777"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9. Количество этажей  2</w:t>
      </w:r>
    </w:p>
    <w:p w14:paraId="02C0EECB" w14:textId="77777777"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10. Наличие подвала  нет</w:t>
      </w:r>
    </w:p>
    <w:p w14:paraId="3E9586C3" w14:textId="77777777"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11. Наличие цокольного этажа  нет</w:t>
      </w:r>
    </w:p>
    <w:p w14:paraId="095FB658" w14:textId="77777777"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12. Наличие мансарды  нет</w:t>
      </w:r>
    </w:p>
    <w:p w14:paraId="37E30DBC" w14:textId="77777777"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13. Наличие мезонина  нет</w:t>
      </w:r>
    </w:p>
    <w:p w14:paraId="1C92AEE1" w14:textId="77777777"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14. Количество квартир  </w:t>
      </w:r>
      <w:r>
        <w:rPr>
          <w:rFonts w:ascii="Arial" w:hAnsi="Arial" w:cs="Arial"/>
          <w:sz w:val="24"/>
          <w:szCs w:val="24"/>
        </w:rPr>
        <w:t>7</w:t>
      </w:r>
    </w:p>
    <w:p w14:paraId="424BAF73" w14:textId="77777777" w:rsidR="00D70D9B" w:rsidRPr="00C67C75" w:rsidRDefault="00D70D9B" w:rsidP="00D70D9B">
      <w:pPr>
        <w:keepNext/>
        <w:keepLines/>
        <w:widowControl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15. Количество нежилых помещений, не вхо</w:t>
      </w:r>
      <w:r>
        <w:rPr>
          <w:rFonts w:ascii="Arial" w:hAnsi="Arial" w:cs="Arial"/>
          <w:sz w:val="24"/>
          <w:szCs w:val="24"/>
        </w:rPr>
        <w:t xml:space="preserve">дящих в состав общего имущества - </w:t>
      </w:r>
      <w:r w:rsidRPr="00C67C75">
        <w:rPr>
          <w:rFonts w:ascii="Arial" w:hAnsi="Arial" w:cs="Arial"/>
          <w:sz w:val="24"/>
          <w:szCs w:val="24"/>
        </w:rPr>
        <w:t>нет</w:t>
      </w:r>
    </w:p>
    <w:p w14:paraId="6C96B414" w14:textId="77777777" w:rsidR="00D70D9B" w:rsidRPr="00C67C75" w:rsidRDefault="00D70D9B" w:rsidP="00D70D9B">
      <w:pPr>
        <w:keepNext/>
        <w:keepLines/>
        <w:widowControl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16. Реквизиты правового акта о признании всех жилых помещений в многоквартирном доме непригодными для проживания  -</w:t>
      </w:r>
      <w:r>
        <w:rPr>
          <w:rFonts w:ascii="Arial" w:hAnsi="Arial" w:cs="Arial"/>
          <w:sz w:val="24"/>
          <w:szCs w:val="24"/>
        </w:rPr>
        <w:t xml:space="preserve"> отсутствует</w:t>
      </w:r>
    </w:p>
    <w:p w14:paraId="6C875348" w14:textId="77777777" w:rsidR="00D70D9B" w:rsidRPr="00C67C75" w:rsidRDefault="00D70D9B" w:rsidP="00D70D9B">
      <w:pPr>
        <w:keepNext/>
        <w:keepLines/>
        <w:widowControl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17. Перечень жилых помещений, признанных непригодными для проживания (с указанием реквизитов правовых актов о признании жилых помещен</w:t>
      </w:r>
      <w:r>
        <w:rPr>
          <w:rFonts w:ascii="Arial" w:hAnsi="Arial" w:cs="Arial"/>
          <w:sz w:val="24"/>
          <w:szCs w:val="24"/>
        </w:rPr>
        <w:t xml:space="preserve">ий непригодными для проживания)  </w:t>
      </w:r>
      <w:r w:rsidRPr="00C67C75">
        <w:rPr>
          <w:rFonts w:ascii="Arial" w:hAnsi="Arial" w:cs="Arial"/>
          <w:sz w:val="24"/>
          <w:szCs w:val="24"/>
        </w:rPr>
        <w:t>нет</w:t>
      </w:r>
    </w:p>
    <w:p w14:paraId="1E92E047" w14:textId="77777777" w:rsidR="00D70D9B" w:rsidRPr="00C67C75" w:rsidRDefault="00D70D9B" w:rsidP="00D70D9B">
      <w:pPr>
        <w:keepNext/>
        <w:keepLines/>
        <w:widowControl/>
        <w:tabs>
          <w:tab w:val="center" w:pos="5387"/>
          <w:tab w:val="left" w:pos="7371"/>
        </w:tabs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18. Строительный объ</w:t>
      </w:r>
      <w:r>
        <w:rPr>
          <w:rFonts w:ascii="Arial" w:hAnsi="Arial" w:cs="Arial"/>
          <w:sz w:val="24"/>
          <w:szCs w:val="24"/>
        </w:rPr>
        <w:t xml:space="preserve">ем  </w:t>
      </w:r>
      <w:r w:rsidRPr="00C67C75">
        <w:rPr>
          <w:rFonts w:ascii="Arial" w:hAnsi="Arial" w:cs="Arial"/>
          <w:sz w:val="24"/>
          <w:szCs w:val="24"/>
        </w:rPr>
        <w:t>1170</w:t>
      </w:r>
      <w:r>
        <w:rPr>
          <w:rFonts w:ascii="Arial" w:hAnsi="Arial" w:cs="Arial"/>
          <w:sz w:val="24"/>
          <w:szCs w:val="24"/>
        </w:rPr>
        <w:t xml:space="preserve"> </w:t>
      </w:r>
      <w:r w:rsidRPr="00C67C75">
        <w:rPr>
          <w:rFonts w:ascii="Arial" w:hAnsi="Arial" w:cs="Arial"/>
          <w:sz w:val="24"/>
          <w:szCs w:val="24"/>
        </w:rPr>
        <w:t>куб. м</w:t>
      </w:r>
    </w:p>
    <w:p w14:paraId="03B2C5A9" w14:textId="77777777" w:rsidR="00D70D9B" w:rsidRPr="00C67C75" w:rsidRDefault="00D70D9B" w:rsidP="00D70D9B">
      <w:pPr>
        <w:keepNext/>
        <w:keepLines/>
        <w:widowControl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Pr="00C67C75">
        <w:rPr>
          <w:rFonts w:ascii="Arial" w:hAnsi="Arial" w:cs="Arial"/>
          <w:sz w:val="24"/>
          <w:szCs w:val="24"/>
        </w:rPr>
        <w:t>19. Площадь:</w:t>
      </w:r>
    </w:p>
    <w:p w14:paraId="7C558AE8" w14:textId="77777777" w:rsidR="00D70D9B" w:rsidRPr="00C67C75" w:rsidRDefault="00D70D9B" w:rsidP="00D70D9B">
      <w:pPr>
        <w:keepNext/>
        <w:keepLines/>
        <w:widowControl/>
        <w:tabs>
          <w:tab w:val="center" w:pos="2835"/>
          <w:tab w:val="left" w:pos="4678"/>
        </w:tabs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а) многоквартирного дома с лоджиями, балконами, шкафами, коридорами и лестничными клетками  </w:t>
      </w:r>
      <w:r w:rsidRPr="00C67C7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367,4 </w:t>
      </w:r>
      <w:r w:rsidRPr="00C67C75">
        <w:rPr>
          <w:rFonts w:ascii="Arial" w:hAnsi="Arial" w:cs="Arial"/>
          <w:sz w:val="24"/>
          <w:szCs w:val="24"/>
        </w:rPr>
        <w:t>кв. м</w:t>
      </w:r>
    </w:p>
    <w:p w14:paraId="78BECE0E" w14:textId="77777777" w:rsidR="00D70D9B" w:rsidRPr="00C67C75" w:rsidRDefault="00D70D9B" w:rsidP="00D70D9B">
      <w:pPr>
        <w:keepNext/>
        <w:keepLines/>
        <w:widowControl/>
        <w:pBdr>
          <w:top w:val="single" w:sz="4" w:space="1" w:color="auto"/>
        </w:pBdr>
        <w:ind w:left="1049" w:right="5642"/>
        <w:contextualSpacing/>
        <w:rPr>
          <w:rFonts w:ascii="Arial" w:hAnsi="Arial" w:cs="Arial"/>
          <w:sz w:val="24"/>
          <w:szCs w:val="24"/>
        </w:rPr>
      </w:pPr>
    </w:p>
    <w:p w14:paraId="4AF3DEF4" w14:textId="77777777" w:rsidR="00D70D9B" w:rsidRPr="00C67C75" w:rsidRDefault="00D70D9B" w:rsidP="00D70D9B">
      <w:pPr>
        <w:keepNext/>
        <w:keepLines/>
        <w:widowControl/>
        <w:tabs>
          <w:tab w:val="center" w:pos="7598"/>
          <w:tab w:val="right" w:pos="9356"/>
        </w:tabs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б) жилых поме</w:t>
      </w:r>
      <w:r>
        <w:rPr>
          <w:rFonts w:ascii="Arial" w:hAnsi="Arial" w:cs="Arial"/>
          <w:sz w:val="24"/>
          <w:szCs w:val="24"/>
        </w:rPr>
        <w:t xml:space="preserve">щений (общая площадь квартир)  339,2 </w:t>
      </w:r>
      <w:r w:rsidRPr="00C67C75">
        <w:rPr>
          <w:rFonts w:ascii="Arial" w:hAnsi="Arial" w:cs="Arial"/>
          <w:sz w:val="24"/>
          <w:szCs w:val="24"/>
        </w:rPr>
        <w:t>кв. м</w:t>
      </w:r>
    </w:p>
    <w:p w14:paraId="08BD17D4" w14:textId="77777777" w:rsidR="00D70D9B" w:rsidRPr="00C67C75" w:rsidRDefault="00D70D9B" w:rsidP="00D70D9B">
      <w:pPr>
        <w:keepNext/>
        <w:keepLines/>
        <w:widowControl/>
        <w:pBdr>
          <w:top w:val="single" w:sz="4" w:space="1" w:color="auto"/>
        </w:pBdr>
        <w:ind w:left="5585" w:right="624"/>
        <w:contextualSpacing/>
        <w:rPr>
          <w:rFonts w:ascii="Arial" w:hAnsi="Arial" w:cs="Arial"/>
          <w:sz w:val="24"/>
          <w:szCs w:val="24"/>
        </w:rPr>
      </w:pPr>
    </w:p>
    <w:p w14:paraId="5947C3AE" w14:textId="77777777" w:rsidR="00D70D9B" w:rsidRPr="00C67C75" w:rsidRDefault="00D70D9B" w:rsidP="00D70D9B">
      <w:pPr>
        <w:keepNext/>
        <w:keepLines/>
        <w:widowControl/>
        <w:tabs>
          <w:tab w:val="center" w:pos="6096"/>
          <w:tab w:val="left" w:pos="8080"/>
        </w:tabs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в) нежилых помещений (общая площадь нежилых помещений, не входящих в состав общего имущества в многоквартирном доме)  </w:t>
      </w:r>
      <w:r w:rsidRPr="00C67C75"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C67C75">
        <w:rPr>
          <w:rFonts w:ascii="Arial" w:hAnsi="Arial" w:cs="Arial"/>
          <w:sz w:val="24"/>
          <w:szCs w:val="24"/>
        </w:rPr>
        <w:t>кв. м</w:t>
      </w:r>
    </w:p>
    <w:p w14:paraId="312AD5BC" w14:textId="77777777" w:rsidR="00D70D9B" w:rsidRPr="00C67C75" w:rsidRDefault="00D70D9B" w:rsidP="00D70D9B">
      <w:pPr>
        <w:keepNext/>
        <w:keepLines/>
        <w:widowControl/>
        <w:pBdr>
          <w:top w:val="single" w:sz="4" w:space="1" w:color="auto"/>
        </w:pBdr>
        <w:ind w:left="3941" w:right="2240"/>
        <w:contextualSpacing/>
        <w:rPr>
          <w:rFonts w:ascii="Arial" w:hAnsi="Arial" w:cs="Arial"/>
          <w:sz w:val="24"/>
          <w:szCs w:val="24"/>
        </w:rPr>
      </w:pPr>
    </w:p>
    <w:p w14:paraId="535659DF" w14:textId="77777777" w:rsidR="00D70D9B" w:rsidRPr="00C67C75" w:rsidRDefault="00D70D9B" w:rsidP="00D70D9B">
      <w:pPr>
        <w:keepNext/>
        <w:keepLines/>
        <w:widowControl/>
        <w:tabs>
          <w:tab w:val="center" w:pos="6804"/>
          <w:tab w:val="left" w:pos="8931"/>
        </w:tabs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г) помещений общего пользования (общая площадь нежилых помещений, входящих в состав общего имущества в многоквартирном доме)  </w:t>
      </w:r>
      <w:r>
        <w:rPr>
          <w:rFonts w:ascii="Arial" w:hAnsi="Arial" w:cs="Arial"/>
          <w:sz w:val="24"/>
          <w:szCs w:val="24"/>
        </w:rPr>
        <w:t xml:space="preserve">28,2 </w:t>
      </w:r>
      <w:r w:rsidRPr="00C67C75">
        <w:rPr>
          <w:rFonts w:ascii="Arial" w:hAnsi="Arial" w:cs="Arial"/>
          <w:sz w:val="24"/>
          <w:szCs w:val="24"/>
        </w:rPr>
        <w:t>кв.м.</w:t>
      </w:r>
    </w:p>
    <w:p w14:paraId="32C2B247" w14:textId="77777777" w:rsidR="00D70D9B" w:rsidRPr="00C67C75" w:rsidRDefault="00D70D9B" w:rsidP="00D70D9B">
      <w:pPr>
        <w:keepNext/>
        <w:keepLines/>
        <w:widowControl/>
        <w:tabs>
          <w:tab w:val="center" w:pos="5245"/>
          <w:tab w:val="left" w:pos="7088"/>
        </w:tabs>
        <w:ind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20. Количество лестниц  </w:t>
      </w:r>
      <w:r w:rsidRPr="00C67C75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Pr="00C67C75">
        <w:rPr>
          <w:rFonts w:ascii="Arial" w:hAnsi="Arial" w:cs="Arial"/>
          <w:sz w:val="24"/>
          <w:szCs w:val="24"/>
        </w:rPr>
        <w:t>шт.</w:t>
      </w:r>
    </w:p>
    <w:p w14:paraId="723E27B4" w14:textId="77777777" w:rsidR="00D70D9B" w:rsidRPr="00C67C75" w:rsidRDefault="00D70D9B" w:rsidP="00D70D9B">
      <w:pPr>
        <w:keepNext/>
        <w:keepLines/>
        <w:widowControl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21. Уборочная площадь лестниц (включая меж</w:t>
      </w:r>
      <w:r>
        <w:rPr>
          <w:rFonts w:ascii="Arial" w:hAnsi="Arial" w:cs="Arial"/>
          <w:sz w:val="24"/>
          <w:szCs w:val="24"/>
        </w:rPr>
        <w:t xml:space="preserve">квартирные лестничные площадки) </w:t>
      </w:r>
      <w:r w:rsidRPr="00C67C75">
        <w:rPr>
          <w:rFonts w:ascii="Arial" w:hAnsi="Arial" w:cs="Arial"/>
          <w:sz w:val="24"/>
          <w:szCs w:val="24"/>
        </w:rPr>
        <w:t>28,2</w:t>
      </w:r>
      <w:r>
        <w:rPr>
          <w:rFonts w:ascii="Arial" w:hAnsi="Arial" w:cs="Arial"/>
          <w:sz w:val="24"/>
          <w:szCs w:val="24"/>
        </w:rPr>
        <w:t xml:space="preserve"> </w:t>
      </w:r>
      <w:r w:rsidRPr="00C67C75">
        <w:rPr>
          <w:rFonts w:ascii="Arial" w:hAnsi="Arial" w:cs="Arial"/>
          <w:sz w:val="24"/>
          <w:szCs w:val="24"/>
        </w:rPr>
        <w:t>кв. м</w:t>
      </w:r>
    </w:p>
    <w:p w14:paraId="55862365" w14:textId="77777777" w:rsidR="00D70D9B" w:rsidRPr="00C67C75" w:rsidRDefault="00D70D9B" w:rsidP="00D70D9B">
      <w:pPr>
        <w:keepNext/>
        <w:keepLines/>
        <w:widowControl/>
        <w:tabs>
          <w:tab w:val="center" w:pos="7230"/>
          <w:tab w:val="left" w:pos="9356"/>
        </w:tabs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22. Уборо</w:t>
      </w:r>
      <w:r>
        <w:rPr>
          <w:rFonts w:ascii="Arial" w:hAnsi="Arial" w:cs="Arial"/>
          <w:sz w:val="24"/>
          <w:szCs w:val="24"/>
        </w:rPr>
        <w:t xml:space="preserve">чная площадь общих коридоров    </w:t>
      </w:r>
      <w:r w:rsidRPr="00C67C75">
        <w:rPr>
          <w:rFonts w:ascii="Arial" w:hAnsi="Arial" w:cs="Arial"/>
          <w:sz w:val="24"/>
          <w:szCs w:val="24"/>
        </w:rPr>
        <w:t>кв. м</w:t>
      </w:r>
    </w:p>
    <w:p w14:paraId="1608AF0A" w14:textId="77777777" w:rsidR="00D70D9B" w:rsidRPr="00C67C75" w:rsidRDefault="00D70D9B" w:rsidP="00D70D9B">
      <w:pPr>
        <w:keepNext/>
        <w:keepLines/>
        <w:widowControl/>
        <w:tabs>
          <w:tab w:val="center" w:pos="6379"/>
          <w:tab w:val="left" w:pos="8505"/>
        </w:tabs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23. Уборочная площадь других помещений общего пользования (включая технические этажи, ч</w:t>
      </w:r>
      <w:r>
        <w:rPr>
          <w:rFonts w:ascii="Arial" w:hAnsi="Arial" w:cs="Arial"/>
          <w:sz w:val="24"/>
          <w:szCs w:val="24"/>
        </w:rPr>
        <w:t xml:space="preserve">ердаки, технические подвалы)    </w:t>
      </w:r>
      <w:r w:rsidRPr="00C67C75">
        <w:rPr>
          <w:rFonts w:ascii="Arial" w:hAnsi="Arial" w:cs="Arial"/>
          <w:sz w:val="24"/>
          <w:szCs w:val="24"/>
        </w:rPr>
        <w:t>кв. м</w:t>
      </w:r>
    </w:p>
    <w:p w14:paraId="662FC1D6" w14:textId="77777777" w:rsidR="00D70D9B" w:rsidRPr="00C67C75" w:rsidRDefault="00D70D9B" w:rsidP="00D70D9B">
      <w:pPr>
        <w:keepNext/>
        <w:keepLines/>
        <w:widowControl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24. Площадь земельного участка, входящего в состав общего имущества многоквартирного дома  -</w:t>
      </w:r>
    </w:p>
    <w:p w14:paraId="512C1937" w14:textId="77777777" w:rsidR="00D70D9B" w:rsidRPr="00C67C75" w:rsidRDefault="00D70D9B" w:rsidP="00D70D9B">
      <w:pPr>
        <w:keepNext/>
        <w:keepLines/>
        <w:widowControl/>
        <w:ind w:firstLine="567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25. Кадастровый номер земельного участка (при его наличии)  -</w:t>
      </w:r>
    </w:p>
    <w:p w14:paraId="23D03118" w14:textId="77777777" w:rsidR="00D70D9B" w:rsidRPr="00C67C75" w:rsidRDefault="00D70D9B" w:rsidP="00D70D9B">
      <w:pPr>
        <w:keepNext/>
        <w:keepLines/>
        <w:widowControl/>
        <w:pBdr>
          <w:top w:val="single" w:sz="4" w:space="1" w:color="auto"/>
        </w:pBdr>
        <w:contextualSpacing/>
        <w:rPr>
          <w:rFonts w:ascii="Arial" w:hAnsi="Arial" w:cs="Arial"/>
          <w:sz w:val="24"/>
          <w:szCs w:val="24"/>
        </w:rPr>
      </w:pPr>
    </w:p>
    <w:p w14:paraId="04F81E98" w14:textId="77777777" w:rsidR="00D70D9B" w:rsidRPr="00C67C75" w:rsidRDefault="00D70D9B" w:rsidP="00D70D9B">
      <w:pPr>
        <w:keepNext/>
        <w:keepLines/>
        <w:widowControl/>
        <w:spacing w:before="360" w:after="240"/>
        <w:contextualSpacing/>
        <w:jc w:val="center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  <w:lang w:val="en-US"/>
        </w:rPr>
        <w:t>II</w:t>
      </w:r>
      <w:r w:rsidRPr="00C67C75">
        <w:rPr>
          <w:rFonts w:ascii="Arial" w:hAnsi="Arial" w:cs="Arial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32"/>
        <w:gridCol w:w="3032"/>
        <w:gridCol w:w="2049"/>
      </w:tblGrid>
      <w:tr w:rsidR="00D70D9B" w:rsidRPr="00C67C75" w14:paraId="4D809116" w14:textId="77777777" w:rsidTr="00F35F90">
        <w:trPr>
          <w:jc w:val="center"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5B86" w14:textId="77777777" w:rsidR="00D70D9B" w:rsidRPr="00C67C75" w:rsidRDefault="00D70D9B" w:rsidP="00F35F90">
            <w:pPr>
              <w:keepNext/>
              <w:keepLines/>
              <w:widowControl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Наименование конструк</w:t>
            </w:r>
            <w:r w:rsidRPr="00C67C75">
              <w:rPr>
                <w:rFonts w:ascii="Arial" w:hAnsi="Arial" w:cs="Arial"/>
                <w:sz w:val="24"/>
                <w:szCs w:val="24"/>
              </w:rPr>
              <w:t>тивных элементов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0743" w14:textId="77777777" w:rsidR="00D70D9B" w:rsidRPr="00C67C75" w:rsidRDefault="00D70D9B" w:rsidP="00F35F90">
            <w:pPr>
              <w:keepNext/>
              <w:keepLines/>
              <w:widowControl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582D" w14:textId="77777777" w:rsidR="00D70D9B" w:rsidRPr="00C67C75" w:rsidRDefault="00D70D9B" w:rsidP="00F35F90">
            <w:pPr>
              <w:keepNext/>
              <w:keepLines/>
              <w:widowControl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D70D9B" w:rsidRPr="00C67C75" w14:paraId="0DD76E51" w14:textId="77777777" w:rsidTr="00F35F90">
        <w:trPr>
          <w:jc w:val="center"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AD18E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1. Фундамент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62940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бетонный, ленточный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94EF9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Деформации, трещины</w:t>
            </w:r>
          </w:p>
        </w:tc>
      </w:tr>
      <w:tr w:rsidR="00D70D9B" w:rsidRPr="00C67C75" w14:paraId="3A98B830" w14:textId="77777777" w:rsidTr="00F35F90">
        <w:trPr>
          <w:jc w:val="center"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FD452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2. Наружные и внутренние капитальные стены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11ECA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брусчатые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6EC6C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Деформации, трещины</w:t>
            </w:r>
          </w:p>
        </w:tc>
      </w:tr>
      <w:tr w:rsidR="00D70D9B" w:rsidRPr="00C67C75" w14:paraId="6E2724BD" w14:textId="77777777" w:rsidTr="00F35F90">
        <w:trPr>
          <w:jc w:val="center"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ED1D2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3. Перегородки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42A98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брусчатая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30A18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122CF21D" w14:textId="77777777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332" w:type="dxa"/>
            <w:tcBorders>
              <w:top w:val="nil"/>
              <w:bottom w:val="nil"/>
            </w:tcBorders>
          </w:tcPr>
          <w:p w14:paraId="6EB967C2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4. Перекрытия</w:t>
            </w:r>
          </w:p>
        </w:tc>
        <w:tc>
          <w:tcPr>
            <w:tcW w:w="3032" w:type="dxa"/>
            <w:vMerge w:val="restart"/>
            <w:tcBorders>
              <w:top w:val="nil"/>
              <w:bottom w:val="nil"/>
            </w:tcBorders>
          </w:tcPr>
          <w:p w14:paraId="59CE7C7B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bottom w:val="nil"/>
            </w:tcBorders>
          </w:tcPr>
          <w:p w14:paraId="618A5006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419AEEBF" w14:textId="77777777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332" w:type="dxa"/>
            <w:tcBorders>
              <w:top w:val="nil"/>
              <w:bottom w:val="nil"/>
            </w:tcBorders>
          </w:tcPr>
          <w:p w14:paraId="615106A5" w14:textId="77777777" w:rsidR="00D70D9B" w:rsidRPr="00C67C75" w:rsidRDefault="00D70D9B" w:rsidP="00F35F90">
            <w:pPr>
              <w:keepNext/>
              <w:keepLines/>
              <w:widowControl/>
              <w:ind w:left="992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чердачные</w:t>
            </w:r>
          </w:p>
        </w:tc>
        <w:tc>
          <w:tcPr>
            <w:tcW w:w="3032" w:type="dxa"/>
            <w:vMerge/>
            <w:tcBorders>
              <w:top w:val="nil"/>
              <w:bottom w:val="nil"/>
            </w:tcBorders>
          </w:tcPr>
          <w:p w14:paraId="7C78C60C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bottom w:val="nil"/>
            </w:tcBorders>
          </w:tcPr>
          <w:p w14:paraId="4052BFF5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6C3AF4D1" w14:textId="77777777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332" w:type="dxa"/>
            <w:tcBorders>
              <w:top w:val="nil"/>
              <w:bottom w:val="nil"/>
            </w:tcBorders>
          </w:tcPr>
          <w:p w14:paraId="6FC5FFEF" w14:textId="77777777" w:rsidR="00D70D9B" w:rsidRPr="00C67C75" w:rsidRDefault="00D70D9B" w:rsidP="00F35F90">
            <w:pPr>
              <w:keepNext/>
              <w:keepLines/>
              <w:widowControl/>
              <w:ind w:left="992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междуэтажные</w:t>
            </w:r>
          </w:p>
        </w:tc>
        <w:tc>
          <w:tcPr>
            <w:tcW w:w="3032" w:type="dxa"/>
            <w:tcBorders>
              <w:top w:val="nil"/>
              <w:bottom w:val="nil"/>
            </w:tcBorders>
          </w:tcPr>
          <w:p w14:paraId="19F858E8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деревянное отепленное</w:t>
            </w:r>
          </w:p>
        </w:tc>
        <w:tc>
          <w:tcPr>
            <w:tcW w:w="2049" w:type="dxa"/>
            <w:tcBorders>
              <w:top w:val="nil"/>
              <w:bottom w:val="nil"/>
            </w:tcBorders>
          </w:tcPr>
          <w:p w14:paraId="6777711B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Значительный прогиб балок</w:t>
            </w:r>
          </w:p>
        </w:tc>
      </w:tr>
      <w:tr w:rsidR="00D70D9B" w:rsidRPr="00C67C75" w14:paraId="1A5401D1" w14:textId="77777777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332" w:type="dxa"/>
            <w:tcBorders>
              <w:top w:val="nil"/>
              <w:bottom w:val="nil"/>
            </w:tcBorders>
          </w:tcPr>
          <w:p w14:paraId="2CCEF83A" w14:textId="77777777" w:rsidR="00D70D9B" w:rsidRPr="00C67C75" w:rsidRDefault="00D70D9B" w:rsidP="00F35F90">
            <w:pPr>
              <w:keepNext/>
              <w:keepLines/>
              <w:widowControl/>
              <w:ind w:left="992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подвальные</w:t>
            </w:r>
          </w:p>
        </w:tc>
        <w:tc>
          <w:tcPr>
            <w:tcW w:w="3032" w:type="dxa"/>
            <w:tcBorders>
              <w:top w:val="nil"/>
              <w:bottom w:val="nil"/>
            </w:tcBorders>
          </w:tcPr>
          <w:p w14:paraId="1B159E1E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bottom w:val="nil"/>
            </w:tcBorders>
          </w:tcPr>
          <w:p w14:paraId="275F9E98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6F2A3743" w14:textId="77777777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332" w:type="dxa"/>
            <w:tcBorders>
              <w:top w:val="nil"/>
              <w:bottom w:val="nil"/>
            </w:tcBorders>
          </w:tcPr>
          <w:p w14:paraId="23D6652D" w14:textId="77777777" w:rsidR="00D70D9B" w:rsidRPr="00C67C75" w:rsidRDefault="00D70D9B" w:rsidP="00F35F90">
            <w:pPr>
              <w:keepNext/>
              <w:keepLines/>
              <w:widowControl/>
              <w:ind w:left="992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3032" w:type="dxa"/>
            <w:tcBorders>
              <w:top w:val="nil"/>
              <w:bottom w:val="nil"/>
            </w:tcBorders>
          </w:tcPr>
          <w:p w14:paraId="72F4364D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bottom w:val="nil"/>
            </w:tcBorders>
          </w:tcPr>
          <w:p w14:paraId="1DD428B4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68768987" w14:textId="77777777" w:rsidTr="00F35F90">
        <w:trPr>
          <w:jc w:val="center"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6F62F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5. Крыша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F31D4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шифер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77A2A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Трещины, сколы</w:t>
            </w:r>
          </w:p>
        </w:tc>
      </w:tr>
      <w:tr w:rsidR="00D70D9B" w:rsidRPr="00C67C75" w14:paraId="70C0DE35" w14:textId="77777777" w:rsidTr="00F35F90">
        <w:trPr>
          <w:jc w:val="center"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6EBF1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6. Полы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6459C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дощатые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928F7" w14:textId="77777777" w:rsidR="00D70D9B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Трещины, гниль, осадок</w:t>
            </w:r>
          </w:p>
          <w:p w14:paraId="39258DE2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31DCA995" w14:textId="77777777" w:rsidTr="00F35F90">
        <w:trPr>
          <w:jc w:val="center"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197F8E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7. Проемы</w:t>
            </w:r>
          </w:p>
        </w:tc>
        <w:tc>
          <w:tcPr>
            <w:tcW w:w="303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73F3E6F" w14:textId="77777777"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 xml:space="preserve">2 створчатые </w:t>
            </w:r>
          </w:p>
          <w:p w14:paraId="704AE59D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филенчатые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457A835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Трещины, гниль, осадок</w:t>
            </w:r>
          </w:p>
        </w:tc>
      </w:tr>
      <w:tr w:rsidR="00D70D9B" w:rsidRPr="00C67C75" w14:paraId="057C1ABE" w14:textId="77777777" w:rsidTr="00F35F90">
        <w:trPr>
          <w:jc w:val="center"/>
        </w:trPr>
        <w:tc>
          <w:tcPr>
            <w:tcW w:w="4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629909" w14:textId="77777777"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окна</w:t>
            </w:r>
          </w:p>
        </w:tc>
        <w:tc>
          <w:tcPr>
            <w:tcW w:w="303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95DB4A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0A8AD0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76BCBD6D" w14:textId="77777777" w:rsidTr="00F35F90">
        <w:trPr>
          <w:jc w:val="center"/>
        </w:trPr>
        <w:tc>
          <w:tcPr>
            <w:tcW w:w="4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1AA1F3" w14:textId="77777777"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двери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9C3A038" w14:textId="77777777"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0E68659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27202A43" w14:textId="77777777" w:rsidTr="00F35F90">
        <w:trPr>
          <w:jc w:val="center"/>
        </w:trPr>
        <w:tc>
          <w:tcPr>
            <w:tcW w:w="4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BE82C" w14:textId="77777777"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C6B746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71E9B9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6C141899" w14:textId="77777777" w:rsidTr="00F35F90">
        <w:trPr>
          <w:jc w:val="center"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020DD4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8. Отделка</w:t>
            </w:r>
          </w:p>
        </w:tc>
        <w:tc>
          <w:tcPr>
            <w:tcW w:w="303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1D94E6A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Штукатурка, покраска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8A20E87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Осыпана</w:t>
            </w:r>
          </w:p>
        </w:tc>
      </w:tr>
      <w:tr w:rsidR="00D70D9B" w:rsidRPr="00C67C75" w14:paraId="028BCCF5" w14:textId="77777777" w:rsidTr="00F35F90">
        <w:trPr>
          <w:jc w:val="center"/>
        </w:trPr>
        <w:tc>
          <w:tcPr>
            <w:tcW w:w="4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009154" w14:textId="77777777"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внутренняя</w:t>
            </w:r>
          </w:p>
        </w:tc>
        <w:tc>
          <w:tcPr>
            <w:tcW w:w="303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D42525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A1F047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75D7AEB1" w14:textId="77777777" w:rsidTr="00F35F90">
        <w:trPr>
          <w:jc w:val="center"/>
        </w:trPr>
        <w:tc>
          <w:tcPr>
            <w:tcW w:w="4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427B8A" w14:textId="77777777"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8A413D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7F5A56B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4319A7DF" w14:textId="77777777" w:rsidTr="00F35F90">
        <w:trPr>
          <w:jc w:val="center"/>
        </w:trPr>
        <w:tc>
          <w:tcPr>
            <w:tcW w:w="4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5BEAC" w14:textId="77777777"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80CEC8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89CA10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0ED14CAB" w14:textId="77777777" w:rsidTr="00F35F90">
        <w:tblPrEx>
          <w:jc w:val="left"/>
        </w:tblPrEx>
        <w:trPr>
          <w:cantSplit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9EA9B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</w:tc>
        <w:tc>
          <w:tcPr>
            <w:tcW w:w="30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BA18EC" w14:textId="77777777"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ADCB1" w14:textId="77777777"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4865F8D8" w14:textId="77777777" w:rsidTr="00F35F90">
        <w:tblPrEx>
          <w:jc w:val="left"/>
        </w:tblPrEx>
        <w:trPr>
          <w:cantSplit/>
          <w:trHeight w:val="1380"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76F1D9" w14:textId="77777777"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ванны напольные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C67C75">
              <w:rPr>
                <w:rFonts w:ascii="Arial" w:hAnsi="Arial" w:cs="Arial"/>
                <w:sz w:val="24"/>
                <w:szCs w:val="24"/>
              </w:rPr>
              <w:t>электроплиты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67C75">
              <w:rPr>
                <w:rFonts w:ascii="Arial" w:hAnsi="Arial" w:cs="Arial"/>
                <w:sz w:val="24"/>
                <w:szCs w:val="24"/>
              </w:rPr>
              <w:t>телефонные сети и оборудование</w:t>
            </w:r>
          </w:p>
          <w:p w14:paraId="0428CE61" w14:textId="77777777"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сети проводного радиовещания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67C75">
              <w:rPr>
                <w:rFonts w:ascii="Arial" w:hAnsi="Arial" w:cs="Arial"/>
                <w:sz w:val="24"/>
                <w:szCs w:val="24"/>
              </w:rPr>
              <w:t>сигнализация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67C75">
              <w:rPr>
                <w:rFonts w:ascii="Arial" w:hAnsi="Arial" w:cs="Arial"/>
                <w:sz w:val="24"/>
                <w:szCs w:val="24"/>
              </w:rPr>
              <w:t>мусоропровод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67C75">
              <w:rPr>
                <w:rFonts w:ascii="Arial" w:hAnsi="Arial" w:cs="Arial"/>
                <w:sz w:val="24"/>
                <w:szCs w:val="24"/>
              </w:rPr>
              <w:t>лифт</w:t>
            </w:r>
          </w:p>
          <w:p w14:paraId="2C8209B9" w14:textId="77777777"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вентиляция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303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3BBD7AD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84DB6AE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1F8920A6" w14:textId="77777777" w:rsidTr="00F35F90">
        <w:tblPrEx>
          <w:jc w:val="left"/>
        </w:tblPrEx>
        <w:trPr>
          <w:cantSplit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842D3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84FA6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147996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59E18ECD" w14:textId="77777777" w:rsidTr="00F35F90">
        <w:tblPrEx>
          <w:jc w:val="left"/>
        </w:tblPrEx>
        <w:trPr>
          <w:cantSplit/>
        </w:trPr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639C6" w14:textId="77777777"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электроснабжение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346FB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есть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56F429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3C64062E" w14:textId="77777777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03A5F" w14:textId="77777777"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холодное водоснабжение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3C1790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60F356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6A57A52C" w14:textId="77777777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DE7AD" w14:textId="77777777"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горячее водоснабжение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BDD74E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CF97DB0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6CD92FF8" w14:textId="77777777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879D4" w14:textId="77777777"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водоотведение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1682A0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89DE7FA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58D898E3" w14:textId="77777777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2283D" w14:textId="77777777"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газоснабжение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9EA2C5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D74E03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7F4E598E" w14:textId="77777777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E2777" w14:textId="77777777"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ECC265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9EA5F15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4DE2A311" w14:textId="77777777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E8DE0" w14:textId="77777777"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отопление (от домовой котельной) печи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25BCCA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есть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8C8794F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727C372F" w14:textId="77777777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69513" w14:textId="77777777"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калориферы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E1C1D5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8D5F09A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32881AC7" w14:textId="77777777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DEDDA" w14:textId="77777777"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АГВ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7A8DB4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09AED22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17352575" w14:textId="77777777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80D93" w14:textId="77777777" w:rsidR="00D70D9B" w:rsidRPr="00C67C75" w:rsidRDefault="00D70D9B" w:rsidP="00F35F90">
            <w:pPr>
              <w:keepNext/>
              <w:keepLines/>
              <w:widowControl/>
              <w:ind w:left="99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AD8C9A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F7E5BB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1D91BC10" w14:textId="77777777" w:rsidTr="00F35F90">
        <w:tblPrEx>
          <w:jc w:val="left"/>
        </w:tblPrEx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AA9E8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lastRenderedPageBreak/>
              <w:t>11. Крыльца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51029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есть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9B781" w14:textId="77777777" w:rsidR="00D70D9B" w:rsidRPr="00C67C75" w:rsidRDefault="00D70D9B" w:rsidP="00F35F90">
            <w:pPr>
              <w:keepNext/>
              <w:keepLines/>
              <w:widowControl/>
              <w:ind w:left="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Щели, гниль</w:t>
            </w:r>
          </w:p>
        </w:tc>
      </w:tr>
    </w:tbl>
    <w:p w14:paraId="7AE87BD7" w14:textId="77777777" w:rsidR="00D70D9B" w:rsidRDefault="00D70D9B" w:rsidP="00D70D9B">
      <w:pPr>
        <w:keepNext/>
        <w:keepLines/>
        <w:widowControl/>
        <w:spacing w:before="400"/>
        <w:contextualSpacing/>
        <w:rPr>
          <w:rFonts w:ascii="Arial" w:hAnsi="Arial" w:cs="Arial"/>
          <w:sz w:val="24"/>
          <w:szCs w:val="24"/>
        </w:rPr>
      </w:pPr>
    </w:p>
    <w:p w14:paraId="43E3D2A1" w14:textId="77777777" w:rsidR="00D70D9B" w:rsidRPr="00C67C75" w:rsidRDefault="00075D55" w:rsidP="00D70D9B">
      <w:pPr>
        <w:keepNext/>
        <w:keepLines/>
        <w:widowControl/>
        <w:spacing w:before="40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Заместитель н</w:t>
      </w:r>
      <w:r w:rsidR="00D70D9B" w:rsidRPr="00C67C75">
        <w:rPr>
          <w:rFonts w:ascii="Arial" w:hAnsi="Arial" w:cs="Arial"/>
          <w:sz w:val="24"/>
          <w:szCs w:val="24"/>
        </w:rPr>
        <w:t>ачальник</w:t>
      </w:r>
      <w:r>
        <w:rPr>
          <w:rFonts w:ascii="Arial" w:hAnsi="Arial" w:cs="Arial"/>
          <w:sz w:val="24"/>
          <w:szCs w:val="24"/>
        </w:rPr>
        <w:t>а</w:t>
      </w:r>
      <w:r w:rsidR="00D70D9B" w:rsidRPr="00C67C75">
        <w:rPr>
          <w:rFonts w:ascii="Arial" w:hAnsi="Arial" w:cs="Arial"/>
          <w:sz w:val="24"/>
          <w:szCs w:val="24"/>
        </w:rPr>
        <w:t xml:space="preserve"> отдела по управлению имуществом, ЖКХ, транспорта и связью администрации Оекского МО</w:t>
      </w:r>
    </w:p>
    <w:p w14:paraId="16143725" w14:textId="77777777" w:rsidR="00D70D9B" w:rsidRPr="00C67C75" w:rsidRDefault="00D70D9B" w:rsidP="00D70D9B">
      <w:pPr>
        <w:keepNext/>
        <w:keepLines/>
        <w:widowControl/>
        <w:pBdr>
          <w:top w:val="single" w:sz="4" w:space="1" w:color="auto"/>
        </w:pBdr>
        <w:spacing w:after="240"/>
        <w:contextualSpacing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D70D9B" w:rsidRPr="00C67C75" w14:paraId="5449D255" w14:textId="77777777" w:rsidTr="00F35F90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9432F3" w14:textId="77777777" w:rsidR="00D70D9B" w:rsidRPr="00C67C75" w:rsidRDefault="00D70D9B" w:rsidP="00F35F90">
            <w:pPr>
              <w:keepNext/>
              <w:keepLines/>
              <w:widowControl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36A11" w14:textId="77777777"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B90D8F" w14:textId="77777777" w:rsidR="00D70D9B" w:rsidRPr="00C67C75" w:rsidRDefault="00A536BA" w:rsidP="00F35F90">
            <w:pPr>
              <w:keepNext/>
              <w:keepLines/>
              <w:widowControl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Куклина В.А.</w:t>
            </w:r>
          </w:p>
        </w:tc>
      </w:tr>
      <w:tr w:rsidR="00D70D9B" w:rsidRPr="00C67C75" w14:paraId="17C6A0D6" w14:textId="77777777" w:rsidTr="00F35F90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2F16E73D" w14:textId="77777777" w:rsidR="00D70D9B" w:rsidRPr="00C67C75" w:rsidRDefault="00D70D9B" w:rsidP="00F35F90">
            <w:pPr>
              <w:keepNext/>
              <w:keepLines/>
              <w:widowControl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CB1D944" w14:textId="77777777"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DE8D1D4" w14:textId="77777777" w:rsidR="00D70D9B" w:rsidRPr="00C67C75" w:rsidRDefault="00D70D9B" w:rsidP="00F35F90">
            <w:pPr>
              <w:keepNext/>
              <w:keepLines/>
              <w:widowControl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(ф.и.о.)</w:t>
            </w:r>
          </w:p>
        </w:tc>
      </w:tr>
    </w:tbl>
    <w:p w14:paraId="3A14FE18" w14:textId="77777777" w:rsidR="00D70D9B" w:rsidRPr="00C67C75" w:rsidRDefault="00D70D9B" w:rsidP="00D70D9B">
      <w:pPr>
        <w:keepNext/>
        <w:keepLines/>
        <w:widowControl/>
        <w:contextualSpacing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25"/>
        <w:gridCol w:w="255"/>
        <w:gridCol w:w="1531"/>
        <w:gridCol w:w="465"/>
        <w:gridCol w:w="227"/>
        <w:gridCol w:w="255"/>
      </w:tblGrid>
      <w:tr w:rsidR="00D70D9B" w:rsidRPr="00C67C75" w14:paraId="27883186" w14:textId="77777777" w:rsidTr="00F35F90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4BC14" w14:textId="77777777"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90318A" w14:textId="77777777" w:rsidR="00D70D9B" w:rsidRPr="00C67C75" w:rsidRDefault="00D70D9B" w:rsidP="00F35F90">
            <w:pPr>
              <w:keepNext/>
              <w:keepLines/>
              <w:widowControl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97904" w14:textId="77777777"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3447ED" w14:textId="77777777" w:rsidR="00D70D9B" w:rsidRPr="00C67C75" w:rsidRDefault="00D70D9B" w:rsidP="00F35F90">
            <w:pPr>
              <w:keepNext/>
              <w:keepLines/>
              <w:widowControl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80EC9" w14:textId="77777777" w:rsidR="00D70D9B" w:rsidRPr="00C67C75" w:rsidRDefault="00D70D9B" w:rsidP="00F35F90">
            <w:pPr>
              <w:keepNext/>
              <w:keepLines/>
              <w:widowControl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202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1C1DFF" w14:textId="77777777" w:rsidR="00D70D9B" w:rsidRPr="00C67C75" w:rsidRDefault="00D70D9B" w:rsidP="00F35F90">
            <w:pPr>
              <w:keepNext/>
              <w:keepLines/>
              <w:widowControl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78577" w14:textId="77777777" w:rsidR="00D70D9B" w:rsidRPr="00C67C75" w:rsidRDefault="00D70D9B" w:rsidP="00F35F90">
            <w:pPr>
              <w:keepNext/>
              <w:keepLines/>
              <w:widowControl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</w:tr>
    </w:tbl>
    <w:p w14:paraId="2EE0AEEF" w14:textId="77777777" w:rsidR="00D70D9B" w:rsidRPr="00C67C75" w:rsidRDefault="00D70D9B" w:rsidP="00D70D9B">
      <w:pPr>
        <w:keepNext/>
        <w:keepLines/>
        <w:widowControl/>
        <w:spacing w:before="400"/>
        <w:contextualSpacing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М.П.</w:t>
      </w:r>
    </w:p>
    <w:p w14:paraId="7CA3C4B6" w14:textId="77777777" w:rsidR="00D70D9B" w:rsidRPr="00C67C75" w:rsidRDefault="00D70D9B" w:rsidP="00D70D9B">
      <w:pPr>
        <w:keepNext/>
        <w:keepLines/>
        <w:widowControl/>
        <w:ind w:left="6577"/>
        <w:rPr>
          <w:rFonts w:ascii="Arial" w:hAnsi="Arial" w:cs="Arial"/>
          <w:b/>
          <w:sz w:val="24"/>
          <w:szCs w:val="24"/>
        </w:rPr>
      </w:pPr>
    </w:p>
    <w:p w14:paraId="31BE7BAB" w14:textId="77777777" w:rsidR="00D70D9B" w:rsidRPr="00C67C75" w:rsidRDefault="00D70D9B" w:rsidP="00D70D9B">
      <w:pPr>
        <w:keepNext/>
        <w:keepLines/>
        <w:widowControl/>
        <w:ind w:left="6577"/>
        <w:rPr>
          <w:rFonts w:ascii="Arial" w:hAnsi="Arial" w:cs="Arial"/>
          <w:b/>
          <w:sz w:val="24"/>
          <w:szCs w:val="24"/>
        </w:rPr>
      </w:pPr>
    </w:p>
    <w:p w14:paraId="739B2B35" w14:textId="77777777" w:rsidR="00D70D9B" w:rsidRPr="00C67C75" w:rsidRDefault="00D70D9B" w:rsidP="00D70D9B">
      <w:pPr>
        <w:keepNext/>
        <w:keepLines/>
        <w:widowControl/>
        <w:ind w:left="6577"/>
        <w:rPr>
          <w:rFonts w:ascii="Arial" w:hAnsi="Arial" w:cs="Arial"/>
          <w:b/>
          <w:sz w:val="24"/>
          <w:szCs w:val="24"/>
        </w:rPr>
      </w:pPr>
    </w:p>
    <w:p w14:paraId="22D57329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71AFBCBD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7DE89E7C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6014F6C0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1F4B1FC2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200E208F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5903C193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00260404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4D74B83D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11CCCB24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7899D0CF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3FEC7FE6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6EF36734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0ACB2F21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2FDBB492" w14:textId="77777777" w:rsidR="00915BFA" w:rsidRDefault="00915BFA" w:rsidP="00B761C4">
      <w:pPr>
        <w:spacing w:before="120"/>
        <w:rPr>
          <w:rFonts w:ascii="Arial" w:hAnsi="Arial" w:cs="Arial"/>
          <w:sz w:val="24"/>
          <w:szCs w:val="24"/>
        </w:rPr>
      </w:pPr>
    </w:p>
    <w:p w14:paraId="1AAB05A1" w14:textId="77777777" w:rsidR="00075D55" w:rsidRDefault="00075D55" w:rsidP="00B761C4">
      <w:pPr>
        <w:spacing w:before="120"/>
        <w:rPr>
          <w:rFonts w:ascii="Arial" w:hAnsi="Arial" w:cs="Arial"/>
          <w:sz w:val="24"/>
          <w:szCs w:val="24"/>
        </w:rPr>
      </w:pPr>
    </w:p>
    <w:p w14:paraId="2E03BAFF" w14:textId="77777777" w:rsidR="00075D55" w:rsidRDefault="00075D55" w:rsidP="00B761C4">
      <w:pPr>
        <w:spacing w:before="120"/>
        <w:rPr>
          <w:rFonts w:ascii="Arial" w:hAnsi="Arial" w:cs="Arial"/>
          <w:sz w:val="24"/>
          <w:szCs w:val="24"/>
        </w:rPr>
      </w:pPr>
    </w:p>
    <w:p w14:paraId="60298361" w14:textId="77777777" w:rsidR="00075D55" w:rsidRDefault="00075D55" w:rsidP="00B761C4">
      <w:pPr>
        <w:spacing w:before="120"/>
        <w:rPr>
          <w:rFonts w:ascii="Arial" w:hAnsi="Arial" w:cs="Arial"/>
          <w:sz w:val="24"/>
          <w:szCs w:val="24"/>
        </w:rPr>
      </w:pPr>
    </w:p>
    <w:p w14:paraId="33A209AA" w14:textId="77777777" w:rsidR="00075D55" w:rsidRDefault="00075D55" w:rsidP="00B761C4">
      <w:pPr>
        <w:spacing w:before="120"/>
        <w:rPr>
          <w:rFonts w:ascii="Arial" w:hAnsi="Arial" w:cs="Arial"/>
          <w:sz w:val="24"/>
          <w:szCs w:val="24"/>
        </w:rPr>
      </w:pPr>
    </w:p>
    <w:p w14:paraId="6A598809" w14:textId="77777777" w:rsidR="0085345B" w:rsidRDefault="0085345B" w:rsidP="00B761C4">
      <w:pPr>
        <w:spacing w:before="120"/>
        <w:rPr>
          <w:rFonts w:ascii="Arial" w:hAnsi="Arial" w:cs="Arial"/>
          <w:sz w:val="24"/>
          <w:szCs w:val="24"/>
        </w:rPr>
      </w:pPr>
    </w:p>
    <w:p w14:paraId="07C4B3D7" w14:textId="77777777" w:rsidR="00D70D9B" w:rsidRPr="00C67C75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Утверждаю:</w:t>
      </w:r>
    </w:p>
    <w:p w14:paraId="2033E82B" w14:textId="77777777" w:rsidR="00D70D9B" w:rsidRPr="00C67C75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Глава администрации Оекского муниципального образования </w:t>
      </w:r>
    </w:p>
    <w:p w14:paraId="025E81C8" w14:textId="77777777" w:rsidR="00D70D9B" w:rsidRPr="00C67C75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Парфе</w:t>
      </w:r>
      <w:r w:rsidRPr="00C67C75">
        <w:rPr>
          <w:rFonts w:ascii="Arial" w:hAnsi="Arial" w:cs="Arial"/>
          <w:sz w:val="24"/>
          <w:szCs w:val="24"/>
        </w:rPr>
        <w:t>нов О.А.</w:t>
      </w:r>
    </w:p>
    <w:p w14:paraId="7EA5860E" w14:textId="77777777" w:rsidR="00D70D9B" w:rsidRPr="00C77135" w:rsidRDefault="00D70D9B" w:rsidP="00D70D9B">
      <w:pPr>
        <w:pBdr>
          <w:top w:val="single" w:sz="4" w:space="1" w:color="auto"/>
        </w:pBdr>
        <w:ind w:left="5103"/>
        <w:jc w:val="center"/>
        <w:rPr>
          <w:rFonts w:ascii="Arial" w:hAnsi="Arial" w:cs="Arial"/>
          <w:sz w:val="18"/>
          <w:szCs w:val="18"/>
        </w:rPr>
      </w:pPr>
      <w:r w:rsidRPr="00C77135">
        <w:rPr>
          <w:rFonts w:ascii="Arial" w:hAnsi="Arial" w:cs="Arial"/>
          <w:sz w:val="18"/>
          <w:szCs w:val="18"/>
        </w:rPr>
        <w:t>(должность, ф.и.о. руководителя органа)</w:t>
      </w:r>
    </w:p>
    <w:p w14:paraId="2F14D454" w14:textId="77777777" w:rsidR="00D70D9B" w:rsidRPr="00C67C75" w:rsidRDefault="00915BFA" w:rsidP="00D70D9B">
      <w:pPr>
        <w:pBdr>
          <w:top w:val="single" w:sz="4" w:space="1" w:color="auto"/>
        </w:pBdr>
        <w:ind w:left="510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536BA">
        <w:rPr>
          <w:rFonts w:ascii="Arial" w:hAnsi="Arial" w:cs="Arial"/>
          <w:sz w:val="24"/>
          <w:szCs w:val="24"/>
        </w:rPr>
        <w:t>«____» ________________ 2025</w:t>
      </w:r>
      <w:r w:rsidR="00D70D9B" w:rsidRPr="00C67C75">
        <w:rPr>
          <w:rFonts w:ascii="Arial" w:hAnsi="Arial" w:cs="Arial"/>
          <w:sz w:val="24"/>
          <w:szCs w:val="24"/>
        </w:rPr>
        <w:t>г.</w:t>
      </w:r>
    </w:p>
    <w:p w14:paraId="4D22740E" w14:textId="77777777" w:rsidR="00D70D9B" w:rsidRPr="00C67C75" w:rsidRDefault="00D70D9B" w:rsidP="00D70D9B">
      <w:pPr>
        <w:spacing w:before="400"/>
        <w:jc w:val="center"/>
        <w:rPr>
          <w:rFonts w:ascii="Arial" w:hAnsi="Arial" w:cs="Arial"/>
          <w:b/>
          <w:bCs/>
          <w:sz w:val="24"/>
          <w:szCs w:val="24"/>
        </w:rPr>
      </w:pPr>
      <w:r w:rsidRPr="00C67C75">
        <w:rPr>
          <w:rFonts w:ascii="Arial" w:hAnsi="Arial" w:cs="Arial"/>
          <w:b/>
          <w:bCs/>
          <w:sz w:val="24"/>
          <w:szCs w:val="24"/>
        </w:rPr>
        <w:t>АКТ</w:t>
      </w:r>
    </w:p>
    <w:p w14:paraId="3DCB1940" w14:textId="77777777" w:rsidR="00D70D9B" w:rsidRPr="00C67C75" w:rsidRDefault="00D70D9B" w:rsidP="00D70D9B">
      <w:pPr>
        <w:spacing w:before="80"/>
        <w:jc w:val="center"/>
        <w:rPr>
          <w:rFonts w:ascii="Arial" w:hAnsi="Arial" w:cs="Arial"/>
          <w:b/>
          <w:bCs/>
          <w:sz w:val="24"/>
          <w:szCs w:val="24"/>
        </w:rPr>
      </w:pPr>
      <w:r w:rsidRPr="00C67C75">
        <w:rPr>
          <w:rFonts w:ascii="Arial" w:hAnsi="Arial" w:cs="Arial"/>
          <w:b/>
          <w:bCs/>
          <w:sz w:val="24"/>
          <w:szCs w:val="24"/>
        </w:rPr>
        <w:t>о состоянии общего имущества собственников помещений</w:t>
      </w:r>
      <w:r w:rsidRPr="00C67C75">
        <w:rPr>
          <w:rFonts w:ascii="Arial" w:hAnsi="Arial" w:cs="Arial"/>
          <w:b/>
          <w:bCs/>
          <w:sz w:val="24"/>
          <w:szCs w:val="24"/>
        </w:rPr>
        <w:br/>
        <w:t xml:space="preserve">в многоквартирном доме, расположенном по ул. Кирова, д. 26 с. Оек </w:t>
      </w:r>
      <w:r w:rsidRPr="00C67C75">
        <w:rPr>
          <w:rFonts w:ascii="Arial" w:hAnsi="Arial" w:cs="Arial"/>
          <w:b/>
          <w:bCs/>
          <w:sz w:val="24"/>
          <w:szCs w:val="24"/>
        </w:rPr>
        <w:lastRenderedPageBreak/>
        <w:t>являющегося объектом конкурса</w:t>
      </w:r>
    </w:p>
    <w:p w14:paraId="33946FC3" w14:textId="77777777" w:rsidR="00D70D9B" w:rsidRDefault="00D70D9B" w:rsidP="00D70D9B">
      <w:pPr>
        <w:spacing w:before="240"/>
        <w:jc w:val="center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  <w:lang w:val="en-US"/>
        </w:rPr>
        <w:t>I</w:t>
      </w:r>
      <w:r w:rsidRPr="00C67C75">
        <w:rPr>
          <w:rFonts w:ascii="Arial" w:hAnsi="Arial" w:cs="Arial"/>
          <w:sz w:val="24"/>
          <w:szCs w:val="24"/>
        </w:rPr>
        <w:t>. Общие сведения о многоквартирном доме</w:t>
      </w:r>
    </w:p>
    <w:p w14:paraId="60905891" w14:textId="77777777" w:rsidR="00D70D9B" w:rsidRPr="00C67C75" w:rsidRDefault="00D70D9B" w:rsidP="00D70D9B">
      <w:pPr>
        <w:spacing w:before="240"/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1. Адрес многоквартирного дома:  </w:t>
      </w:r>
      <w:r w:rsidRPr="00C67C75">
        <w:rPr>
          <w:rFonts w:ascii="Arial" w:hAnsi="Arial" w:cs="Arial"/>
          <w:bCs/>
          <w:sz w:val="24"/>
          <w:szCs w:val="24"/>
        </w:rPr>
        <w:t>ул. Кирова, д. 26 с. Оек</w:t>
      </w:r>
    </w:p>
    <w:p w14:paraId="1CA28C84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2. Кадастровый номер многоквартирного дома (при его наличии)  </w:t>
      </w:r>
      <w:r w:rsidRPr="00C67C75">
        <w:rPr>
          <w:rFonts w:ascii="Arial" w:hAnsi="Arial" w:cs="Arial"/>
          <w:sz w:val="24"/>
          <w:szCs w:val="24"/>
          <w:shd w:val="clear" w:color="auto" w:fill="F8F9FA"/>
        </w:rPr>
        <w:t>38:06:070101:556</w:t>
      </w:r>
    </w:p>
    <w:p w14:paraId="22F575A1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3. Серия, тип постройки  жилой дом</w:t>
      </w:r>
    </w:p>
    <w:p w14:paraId="3DAE5484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4. Год постройки  1964</w:t>
      </w:r>
    </w:p>
    <w:p w14:paraId="63ED1A2D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5. Степень износа по данным государ</w:t>
      </w:r>
      <w:r>
        <w:rPr>
          <w:rFonts w:ascii="Arial" w:hAnsi="Arial" w:cs="Arial"/>
          <w:sz w:val="24"/>
          <w:szCs w:val="24"/>
        </w:rPr>
        <w:t>ственного технического учета  67,5</w:t>
      </w:r>
      <w:r w:rsidRPr="00C67C75">
        <w:rPr>
          <w:rFonts w:ascii="Arial" w:hAnsi="Arial" w:cs="Arial"/>
          <w:sz w:val="24"/>
          <w:szCs w:val="24"/>
        </w:rPr>
        <w:t>%</w:t>
      </w:r>
    </w:p>
    <w:p w14:paraId="1A122277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6. Степень фактического износа  н/у</w:t>
      </w:r>
    </w:p>
    <w:p w14:paraId="44C0FB35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7. Год последнего капитального ремонта  -</w:t>
      </w:r>
    </w:p>
    <w:p w14:paraId="3A720123" w14:textId="77777777"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8. Реквизиты правового акта о признании многоквартирного дома</w:t>
      </w:r>
      <w:r>
        <w:rPr>
          <w:rFonts w:ascii="Arial" w:hAnsi="Arial" w:cs="Arial"/>
          <w:sz w:val="24"/>
          <w:szCs w:val="24"/>
        </w:rPr>
        <w:t xml:space="preserve"> аварийным и подлежащим сносу  - Распоряжение администрации Оекского муниципального образования №107-р от 20.09.2022г.</w:t>
      </w:r>
    </w:p>
    <w:p w14:paraId="42A2703C" w14:textId="77777777" w:rsidR="00D70D9B" w:rsidRPr="00C67C75" w:rsidRDefault="00D70D9B" w:rsidP="00D70D9B">
      <w:pPr>
        <w:ind w:left="-567" w:firstLine="1134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9. Количество этажей  2</w:t>
      </w:r>
    </w:p>
    <w:p w14:paraId="6CB88370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10. Наличие подвала  нет</w:t>
      </w:r>
    </w:p>
    <w:p w14:paraId="7D975120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11. Наличие цокольного этажа  нет</w:t>
      </w:r>
    </w:p>
    <w:p w14:paraId="31103921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12. Наличие мансарды  нет</w:t>
      </w:r>
    </w:p>
    <w:p w14:paraId="566C6E3E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13. Наличие мезонина  нет</w:t>
      </w:r>
    </w:p>
    <w:p w14:paraId="18CE36C3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14. Количество квартир  8</w:t>
      </w:r>
    </w:p>
    <w:p w14:paraId="3A17A271" w14:textId="77777777"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15. Количество нежилых помещений, не вхо</w:t>
      </w:r>
      <w:r>
        <w:rPr>
          <w:rFonts w:ascii="Arial" w:hAnsi="Arial" w:cs="Arial"/>
          <w:sz w:val="24"/>
          <w:szCs w:val="24"/>
        </w:rPr>
        <w:t xml:space="preserve">дящих в состав общего имущества - </w:t>
      </w:r>
      <w:r w:rsidRPr="00C77135">
        <w:rPr>
          <w:rFonts w:ascii="Arial" w:hAnsi="Arial" w:cs="Arial"/>
          <w:sz w:val="24"/>
          <w:szCs w:val="24"/>
          <w:u w:val="single"/>
        </w:rPr>
        <w:t>нет</w:t>
      </w:r>
    </w:p>
    <w:p w14:paraId="37BFAD75" w14:textId="77777777"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16. Реквизиты правового акта о признании всех жилых помещений в многоквартирном доме непригодными для проживания  -</w:t>
      </w:r>
    </w:p>
    <w:p w14:paraId="4F6E2444" w14:textId="77777777"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17. Перечень жилых помещений, признанных непригодными для проживания (с указанием реквизитов правовых актов о признании жилых помещен</w:t>
      </w:r>
      <w:r>
        <w:rPr>
          <w:rFonts w:ascii="Arial" w:hAnsi="Arial" w:cs="Arial"/>
          <w:sz w:val="24"/>
          <w:szCs w:val="24"/>
        </w:rPr>
        <w:t>ий непригодными для проживания) -</w:t>
      </w:r>
      <w:r w:rsidRPr="00C67C75">
        <w:rPr>
          <w:rFonts w:ascii="Arial" w:hAnsi="Arial" w:cs="Arial"/>
          <w:sz w:val="24"/>
          <w:szCs w:val="24"/>
        </w:rPr>
        <w:t>нет</w:t>
      </w:r>
    </w:p>
    <w:p w14:paraId="4F721879" w14:textId="77777777" w:rsidR="00D70D9B" w:rsidRPr="00C67C75" w:rsidRDefault="00D70D9B" w:rsidP="00D70D9B">
      <w:pPr>
        <w:tabs>
          <w:tab w:val="center" w:pos="5387"/>
          <w:tab w:val="left" w:pos="7371"/>
        </w:tabs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18. Строительный объем  </w:t>
      </w:r>
      <w:r w:rsidRPr="00C67C75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45</w:t>
      </w:r>
      <w:r w:rsidRPr="00C67C75">
        <w:rPr>
          <w:rFonts w:ascii="Arial" w:hAnsi="Arial" w:cs="Arial"/>
          <w:sz w:val="24"/>
          <w:szCs w:val="24"/>
        </w:rPr>
        <w:t>куб. м</w:t>
      </w:r>
    </w:p>
    <w:p w14:paraId="6721B6A4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19. Площадь:</w:t>
      </w:r>
    </w:p>
    <w:p w14:paraId="1368A5DF" w14:textId="77777777" w:rsidR="00D70D9B" w:rsidRPr="00C67C75" w:rsidRDefault="00D70D9B" w:rsidP="00D70D9B">
      <w:pPr>
        <w:tabs>
          <w:tab w:val="center" w:pos="2835"/>
          <w:tab w:val="left" w:pos="467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а) многоквартирного дома с лоджиями, балконами, шкафами, коридорами</w:t>
      </w:r>
      <w:r>
        <w:rPr>
          <w:rFonts w:ascii="Arial" w:hAnsi="Arial" w:cs="Arial"/>
          <w:sz w:val="24"/>
          <w:szCs w:val="24"/>
        </w:rPr>
        <w:t xml:space="preserve"> и лестничными клетками  </w:t>
      </w:r>
      <w:r>
        <w:rPr>
          <w:rFonts w:ascii="Arial" w:hAnsi="Arial" w:cs="Arial"/>
          <w:sz w:val="24"/>
          <w:szCs w:val="24"/>
        </w:rPr>
        <w:tab/>
        <w:t xml:space="preserve">378,6 </w:t>
      </w:r>
      <w:r w:rsidRPr="00C67C75">
        <w:rPr>
          <w:rFonts w:ascii="Arial" w:hAnsi="Arial" w:cs="Arial"/>
          <w:sz w:val="24"/>
          <w:szCs w:val="24"/>
        </w:rPr>
        <w:t>кв. м</w:t>
      </w:r>
    </w:p>
    <w:p w14:paraId="30B00BE4" w14:textId="77777777" w:rsidR="00D70D9B" w:rsidRPr="00C67C75" w:rsidRDefault="00D70D9B" w:rsidP="00D70D9B">
      <w:pPr>
        <w:tabs>
          <w:tab w:val="center" w:pos="7598"/>
          <w:tab w:val="right" w:pos="9356"/>
        </w:tabs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б) жилых поме</w:t>
      </w:r>
      <w:r>
        <w:rPr>
          <w:rFonts w:ascii="Arial" w:hAnsi="Arial" w:cs="Arial"/>
          <w:sz w:val="24"/>
          <w:szCs w:val="24"/>
        </w:rPr>
        <w:t xml:space="preserve">щений (общая площадь квартир)  350,8 </w:t>
      </w:r>
      <w:r w:rsidRPr="00C67C75">
        <w:rPr>
          <w:rFonts w:ascii="Arial" w:hAnsi="Arial" w:cs="Arial"/>
          <w:sz w:val="24"/>
          <w:szCs w:val="24"/>
        </w:rPr>
        <w:t>кв. м</w:t>
      </w:r>
    </w:p>
    <w:p w14:paraId="6CC5064A" w14:textId="77777777" w:rsidR="00D70D9B" w:rsidRPr="00C67C75" w:rsidRDefault="00D70D9B" w:rsidP="00D70D9B">
      <w:pPr>
        <w:tabs>
          <w:tab w:val="center" w:pos="6096"/>
          <w:tab w:val="left" w:pos="8080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в) нежилых помещений (общая площадь нежилых помещений, не входящих в состав общего имущес</w:t>
      </w:r>
      <w:r>
        <w:rPr>
          <w:rFonts w:ascii="Arial" w:hAnsi="Arial" w:cs="Arial"/>
          <w:sz w:val="24"/>
          <w:szCs w:val="24"/>
        </w:rPr>
        <w:t xml:space="preserve">тва в многоквартирном доме)  </w:t>
      </w:r>
      <w:r>
        <w:rPr>
          <w:rFonts w:ascii="Arial" w:hAnsi="Arial" w:cs="Arial"/>
          <w:sz w:val="24"/>
          <w:szCs w:val="24"/>
        </w:rPr>
        <w:tab/>
        <w:t xml:space="preserve">- 0 </w:t>
      </w:r>
      <w:r w:rsidRPr="00C67C75">
        <w:rPr>
          <w:rFonts w:ascii="Arial" w:hAnsi="Arial" w:cs="Arial"/>
          <w:sz w:val="24"/>
          <w:szCs w:val="24"/>
        </w:rPr>
        <w:t>кв. м</w:t>
      </w:r>
    </w:p>
    <w:p w14:paraId="5D8F2444" w14:textId="77777777" w:rsidR="00D70D9B" w:rsidRPr="00C67C75" w:rsidRDefault="00D70D9B" w:rsidP="00D70D9B">
      <w:pPr>
        <w:tabs>
          <w:tab w:val="center" w:pos="6804"/>
          <w:tab w:val="left" w:pos="893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г) помещений общего пользования (общая площадь нежилых помещений, входящих в состав общего имущес</w:t>
      </w:r>
      <w:r>
        <w:rPr>
          <w:rFonts w:ascii="Arial" w:hAnsi="Arial" w:cs="Arial"/>
          <w:sz w:val="24"/>
          <w:szCs w:val="24"/>
        </w:rPr>
        <w:t>тва в многоквартирном доме) – 27,8</w:t>
      </w:r>
      <w:r w:rsidRPr="00C67C75">
        <w:rPr>
          <w:rFonts w:ascii="Arial" w:hAnsi="Arial" w:cs="Arial"/>
          <w:sz w:val="24"/>
          <w:szCs w:val="24"/>
        </w:rPr>
        <w:t xml:space="preserve"> кв.м.</w:t>
      </w:r>
    </w:p>
    <w:p w14:paraId="576F2762" w14:textId="77777777" w:rsidR="00D70D9B" w:rsidRPr="00C67C75" w:rsidRDefault="00D70D9B" w:rsidP="00D70D9B">
      <w:pPr>
        <w:pBdr>
          <w:top w:val="single" w:sz="4" w:space="1" w:color="auto"/>
        </w:pBdr>
        <w:ind w:left="4734" w:right="1389"/>
        <w:rPr>
          <w:rFonts w:ascii="Arial" w:hAnsi="Arial" w:cs="Arial"/>
          <w:sz w:val="24"/>
          <w:szCs w:val="24"/>
        </w:rPr>
      </w:pPr>
    </w:p>
    <w:p w14:paraId="5E46BCE8" w14:textId="77777777" w:rsidR="00D70D9B" w:rsidRPr="00C67C75" w:rsidRDefault="00D70D9B" w:rsidP="00D70D9B">
      <w:pPr>
        <w:tabs>
          <w:tab w:val="center" w:pos="5245"/>
          <w:tab w:val="left" w:pos="7088"/>
        </w:tabs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20. Количество лестниц  2 </w:t>
      </w:r>
      <w:r w:rsidRPr="00C67C75">
        <w:rPr>
          <w:rFonts w:ascii="Arial" w:hAnsi="Arial" w:cs="Arial"/>
          <w:sz w:val="24"/>
          <w:szCs w:val="24"/>
        </w:rPr>
        <w:t>шт.</w:t>
      </w:r>
    </w:p>
    <w:p w14:paraId="5AC9F61C" w14:textId="77777777"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21. Уборочная площадь лестниц (включая меж</w:t>
      </w:r>
      <w:r>
        <w:rPr>
          <w:rFonts w:ascii="Arial" w:hAnsi="Arial" w:cs="Arial"/>
          <w:sz w:val="24"/>
          <w:szCs w:val="24"/>
        </w:rPr>
        <w:t xml:space="preserve">квартирные лестничные площадки) 27,8 </w:t>
      </w:r>
      <w:r w:rsidRPr="00C67C75">
        <w:rPr>
          <w:rFonts w:ascii="Arial" w:hAnsi="Arial" w:cs="Arial"/>
          <w:sz w:val="24"/>
          <w:szCs w:val="24"/>
        </w:rPr>
        <w:t>кв. м</w:t>
      </w:r>
    </w:p>
    <w:p w14:paraId="10F3643F" w14:textId="77777777" w:rsidR="00D70D9B" w:rsidRPr="00C67C75" w:rsidRDefault="00D70D9B" w:rsidP="00D70D9B">
      <w:pPr>
        <w:tabs>
          <w:tab w:val="center" w:pos="7230"/>
          <w:tab w:val="left" w:pos="9356"/>
        </w:tabs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22. Уборо</w:t>
      </w:r>
      <w:r>
        <w:rPr>
          <w:rFonts w:ascii="Arial" w:hAnsi="Arial" w:cs="Arial"/>
          <w:sz w:val="24"/>
          <w:szCs w:val="24"/>
        </w:rPr>
        <w:t xml:space="preserve">чная площадь общих коридоров  0 </w:t>
      </w:r>
      <w:r w:rsidRPr="00C67C75">
        <w:rPr>
          <w:rFonts w:ascii="Arial" w:hAnsi="Arial" w:cs="Arial"/>
          <w:sz w:val="24"/>
          <w:szCs w:val="24"/>
        </w:rPr>
        <w:t>кв. м</w:t>
      </w:r>
    </w:p>
    <w:p w14:paraId="645970B8" w14:textId="77777777" w:rsidR="00D70D9B" w:rsidRPr="00C67C75" w:rsidRDefault="00D70D9B" w:rsidP="00D70D9B">
      <w:pPr>
        <w:tabs>
          <w:tab w:val="center" w:pos="6379"/>
          <w:tab w:val="left" w:pos="8505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23. Уборочная площадь других помещений общего пользования (включая технические этажи, ч</w:t>
      </w:r>
      <w:r>
        <w:rPr>
          <w:rFonts w:ascii="Arial" w:hAnsi="Arial" w:cs="Arial"/>
          <w:sz w:val="24"/>
          <w:szCs w:val="24"/>
        </w:rPr>
        <w:t xml:space="preserve">ердаки, технические подвалы)   0 </w:t>
      </w:r>
      <w:r w:rsidRPr="00C67C75">
        <w:rPr>
          <w:rFonts w:ascii="Arial" w:hAnsi="Arial" w:cs="Arial"/>
          <w:sz w:val="24"/>
          <w:szCs w:val="24"/>
        </w:rPr>
        <w:t>кв. м</w:t>
      </w:r>
    </w:p>
    <w:p w14:paraId="564626A6" w14:textId="77777777"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24. Площадь земельного участка, входящего в состав общего имущества многоквартирного дома  -</w:t>
      </w:r>
    </w:p>
    <w:p w14:paraId="5C45860B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25. Кадастровый номер земельного участка (при его наличии)  -</w:t>
      </w:r>
    </w:p>
    <w:p w14:paraId="723448BB" w14:textId="77777777" w:rsidR="00D70D9B" w:rsidRPr="00C67C75" w:rsidRDefault="00D70D9B" w:rsidP="00D70D9B">
      <w:pPr>
        <w:spacing w:before="360" w:after="240"/>
        <w:jc w:val="center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  <w:lang w:val="en-US"/>
        </w:rPr>
        <w:t>II</w:t>
      </w:r>
      <w:r w:rsidRPr="00C67C75">
        <w:rPr>
          <w:rFonts w:ascii="Arial" w:hAnsi="Arial" w:cs="Arial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012"/>
      </w:tblGrid>
      <w:tr w:rsidR="00D70D9B" w:rsidRPr="00C67C75" w14:paraId="4AF343C5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2DFC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Наимено</w:t>
            </w:r>
            <w:r w:rsidRPr="00C67C75">
              <w:rPr>
                <w:rFonts w:ascii="Arial" w:hAnsi="Arial" w:cs="Arial"/>
                <w:sz w:val="24"/>
                <w:szCs w:val="24"/>
              </w:rPr>
              <w:softHyphen/>
              <w:t>вание конструк</w:t>
            </w:r>
            <w:r w:rsidRPr="00C67C75">
              <w:rPr>
                <w:rFonts w:ascii="Arial" w:hAnsi="Arial" w:cs="Arial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06B9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A972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 xml:space="preserve">Техническое состояние элементов общего </w:t>
            </w:r>
            <w:r w:rsidRPr="00C67C75">
              <w:rPr>
                <w:rFonts w:ascii="Arial" w:hAnsi="Arial" w:cs="Arial"/>
                <w:sz w:val="24"/>
                <w:szCs w:val="24"/>
              </w:rPr>
              <w:lastRenderedPageBreak/>
              <w:t>имущества многоквартирного дома</w:t>
            </w:r>
          </w:p>
        </w:tc>
      </w:tr>
      <w:tr w:rsidR="00D70D9B" w:rsidRPr="00C67C75" w14:paraId="464C0975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BAFBC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lastRenderedPageBreak/>
              <w:t>1. Фундамент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1B0F7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бетонный, ленточный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EBC57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Осадка, Деформация трещины</w:t>
            </w:r>
          </w:p>
        </w:tc>
      </w:tr>
      <w:tr w:rsidR="00D70D9B" w:rsidRPr="00C67C75" w14:paraId="6259206E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39BA7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2. Наружные и внутренние капитальные стены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740D2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брусчатые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E622D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Деформации, трещины, гниль</w:t>
            </w:r>
          </w:p>
        </w:tc>
      </w:tr>
      <w:tr w:rsidR="00D70D9B" w:rsidRPr="00C67C75" w14:paraId="7AD58180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DF744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3. Перегородки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398A9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брусчатая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464A3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2CE4F010" w14:textId="77777777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tcBorders>
              <w:top w:val="nil"/>
              <w:bottom w:val="nil"/>
            </w:tcBorders>
          </w:tcPr>
          <w:p w14:paraId="6BD605DB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4. Перекрытия</w:t>
            </w:r>
          </w:p>
        </w:tc>
        <w:tc>
          <w:tcPr>
            <w:tcW w:w="2977" w:type="dxa"/>
            <w:vMerge w:val="restart"/>
            <w:tcBorders>
              <w:top w:val="nil"/>
              <w:bottom w:val="nil"/>
            </w:tcBorders>
          </w:tcPr>
          <w:p w14:paraId="0CAB943A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 w:val="restart"/>
            <w:tcBorders>
              <w:top w:val="nil"/>
              <w:bottom w:val="nil"/>
            </w:tcBorders>
          </w:tcPr>
          <w:p w14:paraId="2D623DAD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52D0023B" w14:textId="77777777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tcBorders>
              <w:top w:val="nil"/>
              <w:bottom w:val="nil"/>
            </w:tcBorders>
          </w:tcPr>
          <w:p w14:paraId="65DA63F6" w14:textId="77777777" w:rsidR="00D70D9B" w:rsidRPr="00C67C75" w:rsidRDefault="00D70D9B" w:rsidP="00F35F90">
            <w:pPr>
              <w:ind w:left="992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чердачные</w:t>
            </w:r>
          </w:p>
        </w:tc>
        <w:tc>
          <w:tcPr>
            <w:tcW w:w="2977" w:type="dxa"/>
            <w:vMerge/>
            <w:tcBorders>
              <w:top w:val="nil"/>
              <w:bottom w:val="nil"/>
            </w:tcBorders>
          </w:tcPr>
          <w:p w14:paraId="0639BF85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  <w:bottom w:val="nil"/>
            </w:tcBorders>
          </w:tcPr>
          <w:p w14:paraId="7074FB0D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72427F19" w14:textId="77777777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253" w:type="dxa"/>
            <w:tcBorders>
              <w:top w:val="nil"/>
              <w:bottom w:val="nil"/>
            </w:tcBorders>
          </w:tcPr>
          <w:p w14:paraId="10F2697A" w14:textId="77777777" w:rsidR="00D70D9B" w:rsidRPr="00C67C75" w:rsidRDefault="00D70D9B" w:rsidP="00F35F90">
            <w:pPr>
              <w:ind w:left="992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междуэтажные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3EC53135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деревянное отепленное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 w14:paraId="2DFD8776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Прогиб, трещины</w:t>
            </w:r>
          </w:p>
        </w:tc>
      </w:tr>
      <w:tr w:rsidR="00D70D9B" w:rsidRPr="00C67C75" w14:paraId="4ABEA7D4" w14:textId="77777777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253" w:type="dxa"/>
            <w:tcBorders>
              <w:top w:val="nil"/>
              <w:bottom w:val="nil"/>
            </w:tcBorders>
          </w:tcPr>
          <w:p w14:paraId="7C12DBFD" w14:textId="77777777" w:rsidR="00D70D9B" w:rsidRPr="00C67C75" w:rsidRDefault="00D70D9B" w:rsidP="00F35F90">
            <w:pPr>
              <w:ind w:left="992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подвальные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7A8E6720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bottom w:val="nil"/>
            </w:tcBorders>
          </w:tcPr>
          <w:p w14:paraId="44173E52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59C86148" w14:textId="77777777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253" w:type="dxa"/>
            <w:tcBorders>
              <w:top w:val="nil"/>
              <w:bottom w:val="nil"/>
            </w:tcBorders>
          </w:tcPr>
          <w:p w14:paraId="0F395A44" w14:textId="77777777" w:rsidR="00D70D9B" w:rsidRPr="00C67C75" w:rsidRDefault="00D70D9B" w:rsidP="00F35F90">
            <w:pPr>
              <w:ind w:left="992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648ABE9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bottom w:val="nil"/>
            </w:tcBorders>
          </w:tcPr>
          <w:p w14:paraId="4CF7CEE1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7E599F66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8F54C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5. Крыша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76543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шифер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49088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Трещины, сколы, гниль</w:t>
            </w:r>
          </w:p>
        </w:tc>
      </w:tr>
      <w:tr w:rsidR="00D70D9B" w:rsidRPr="00C67C75" w14:paraId="231E0E49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4FEC5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6. Полы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EA901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дощатые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6523E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Трещины, гниль, осадок</w:t>
            </w:r>
          </w:p>
        </w:tc>
      </w:tr>
      <w:tr w:rsidR="00D70D9B" w:rsidRPr="00C67C75" w14:paraId="7C201A9D" w14:textId="77777777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16C070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7. Проемы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AE17230" w14:textId="77777777"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 xml:space="preserve">2 створчатые </w:t>
            </w:r>
          </w:p>
          <w:p w14:paraId="25E66BB0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филенчатые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3BE0706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Трещины, гниль, осадок</w:t>
            </w:r>
          </w:p>
        </w:tc>
      </w:tr>
      <w:tr w:rsidR="00D70D9B" w:rsidRPr="00C67C75" w14:paraId="1623F85B" w14:textId="77777777" w:rsidTr="00F35F90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A9E408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окна</w:t>
            </w: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9DEF6E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F737C9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42014351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FB88D5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двери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BD420C" w14:textId="77777777"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9BAB23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1A10E090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05FF4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EDF233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717136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6B0572FC" w14:textId="77777777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83B3C8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8. Отделка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B94AD5D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Штукатурка, покраска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1CB9AFC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</w:t>
            </w:r>
          </w:p>
        </w:tc>
      </w:tr>
      <w:tr w:rsidR="00D70D9B" w:rsidRPr="00C67C75" w14:paraId="4096C490" w14:textId="77777777" w:rsidTr="00F35F90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192BA7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внутренняя</w:t>
            </w: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AC741F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EF838F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2D7FE456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FFAA51" w14:textId="77777777"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35D5BE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D55BEA8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3C856721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77EA7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72841E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433642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14A4641F" w14:textId="77777777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D23F11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0CA6675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FC99D4D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2377492C" w14:textId="77777777" w:rsidTr="00F35F90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A1C83E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ванны напольные</w:t>
            </w: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8B90DF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418425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159B4A26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3EECA2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электроплиты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08DFEA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82DE69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3B71B7C9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784BC8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телефонные сети и оборудование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FFDF11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1D7DD9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5DDC2BE4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A47E94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сети проводного радиовещания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989E1B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F616F9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62F02A74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8CB712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сигнализация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B58274C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E86ED2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7F575283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999EE0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мусоропровод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70BF15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5F5BF3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2356552C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05789B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лифт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F0A673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B2E894E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7A095AF4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0E38AC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вентиляция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A10776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AA7FFB3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6D5A2B55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3362E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726026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DF58B0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3B55A96E" w14:textId="77777777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D3C16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6FA86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35BB0D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05BDC7F8" w14:textId="77777777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1B448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электроснабжение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E0766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есть</w:t>
            </w:r>
          </w:p>
        </w:tc>
        <w:tc>
          <w:tcPr>
            <w:tcW w:w="20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EE9458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3275FF10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D19F5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холодное водоснабжение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C9B3ED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00888D5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6EFD65FC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6DEAD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горячее водоснабжение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599932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B56E0DE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78202DF9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E5D60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водоотведение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90E3D9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81C99B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08A3BB66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0B49A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газоснабжение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6D3743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EDCB79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22AE9E33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8F4C0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B2222C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BD5C336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6A728D1A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7CB1E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 xml:space="preserve">отопление (от домовой </w:t>
            </w:r>
            <w:r w:rsidRPr="00C67C75">
              <w:rPr>
                <w:rFonts w:ascii="Arial" w:hAnsi="Arial" w:cs="Arial"/>
                <w:sz w:val="24"/>
                <w:szCs w:val="24"/>
              </w:rPr>
              <w:lastRenderedPageBreak/>
              <w:t>котельной) печи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380768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lastRenderedPageBreak/>
              <w:t>есть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080DB87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3F0E3786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C1C76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lastRenderedPageBreak/>
              <w:t>калориферы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FCBD3F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CF506AE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3E9A4F88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4E241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АГВ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189188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393F7E7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2126DAC7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9DC7D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BC7735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361740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16A312CD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3C6AD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11. Крыльца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9D881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есть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397CB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Щели, гниль</w:t>
            </w:r>
          </w:p>
        </w:tc>
      </w:tr>
    </w:tbl>
    <w:p w14:paraId="091503F7" w14:textId="77777777" w:rsidR="00D70D9B" w:rsidRPr="00C67C75" w:rsidRDefault="00075D55" w:rsidP="00D70D9B">
      <w:pPr>
        <w:spacing w:before="4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Зам. н</w:t>
      </w:r>
      <w:r w:rsidR="00D70D9B" w:rsidRPr="00C67C75">
        <w:rPr>
          <w:rFonts w:ascii="Arial" w:hAnsi="Arial" w:cs="Arial"/>
          <w:sz w:val="24"/>
          <w:szCs w:val="24"/>
        </w:rPr>
        <w:t>ачальник</w:t>
      </w:r>
      <w:r>
        <w:rPr>
          <w:rFonts w:ascii="Arial" w:hAnsi="Arial" w:cs="Arial"/>
          <w:sz w:val="24"/>
          <w:szCs w:val="24"/>
        </w:rPr>
        <w:t>а</w:t>
      </w:r>
      <w:r w:rsidR="00D70D9B" w:rsidRPr="00C67C75">
        <w:rPr>
          <w:rFonts w:ascii="Arial" w:hAnsi="Arial" w:cs="Arial"/>
          <w:sz w:val="24"/>
          <w:szCs w:val="24"/>
        </w:rPr>
        <w:t xml:space="preserve"> отдела по управлению имуществом, ЖКХ, транспорта и связью администрации Оекского МО</w:t>
      </w:r>
    </w:p>
    <w:p w14:paraId="0645C4C5" w14:textId="77777777" w:rsidR="00D70D9B" w:rsidRPr="00C67C75" w:rsidRDefault="00D70D9B" w:rsidP="00D70D9B">
      <w:pPr>
        <w:pBdr>
          <w:top w:val="single" w:sz="4" w:space="1" w:color="auto"/>
        </w:pBdr>
        <w:spacing w:after="240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D70D9B" w:rsidRPr="00C67C75" w14:paraId="6B3EFA79" w14:textId="77777777" w:rsidTr="00F35F90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9A6939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C37743" w14:textId="77777777"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C33116" w14:textId="77777777" w:rsidR="00D70D9B" w:rsidRPr="00C67C75" w:rsidRDefault="00A536BA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Куклина В.А.</w:t>
            </w:r>
          </w:p>
        </w:tc>
      </w:tr>
      <w:tr w:rsidR="00D70D9B" w:rsidRPr="00C67C75" w14:paraId="63A2113A" w14:textId="77777777" w:rsidTr="00F35F90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6A1BD9DB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981A7F6" w14:textId="77777777"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E155672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(ф.и.о.)</w:t>
            </w:r>
          </w:p>
        </w:tc>
      </w:tr>
    </w:tbl>
    <w:p w14:paraId="5B7BD8A7" w14:textId="77777777" w:rsidR="00D70D9B" w:rsidRPr="00C67C75" w:rsidRDefault="00D70D9B" w:rsidP="00D70D9B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25"/>
        <w:gridCol w:w="255"/>
        <w:gridCol w:w="1531"/>
        <w:gridCol w:w="465"/>
        <w:gridCol w:w="227"/>
        <w:gridCol w:w="255"/>
      </w:tblGrid>
      <w:tr w:rsidR="00D70D9B" w:rsidRPr="00C67C75" w14:paraId="0C1F79DD" w14:textId="77777777" w:rsidTr="00F35F90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35ECD" w14:textId="77777777"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C8BA0A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5C3C2" w14:textId="77777777"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83D72D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E2A0D5" w14:textId="77777777" w:rsidR="00D70D9B" w:rsidRPr="00C67C75" w:rsidRDefault="00D70D9B" w:rsidP="00F35F9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202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40C9CB" w14:textId="77777777"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A565A" w14:textId="77777777" w:rsidR="00D70D9B" w:rsidRPr="00C67C75" w:rsidRDefault="00D70D9B" w:rsidP="00F35F9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</w:tr>
    </w:tbl>
    <w:p w14:paraId="2E92CB7C" w14:textId="77777777" w:rsidR="00D70D9B" w:rsidRPr="00C67C75" w:rsidRDefault="00D70D9B" w:rsidP="00D70D9B">
      <w:pPr>
        <w:spacing w:before="400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М.П.</w:t>
      </w:r>
    </w:p>
    <w:p w14:paraId="5095105D" w14:textId="77777777" w:rsidR="00D70D9B" w:rsidRPr="00C67C75" w:rsidRDefault="00D70D9B" w:rsidP="00D70D9B">
      <w:pPr>
        <w:ind w:left="6577"/>
        <w:rPr>
          <w:rFonts w:ascii="Arial" w:hAnsi="Arial" w:cs="Arial"/>
          <w:b/>
          <w:sz w:val="24"/>
          <w:szCs w:val="24"/>
        </w:rPr>
      </w:pPr>
    </w:p>
    <w:p w14:paraId="01A1A218" w14:textId="77777777" w:rsidR="00D70D9B" w:rsidRPr="00C67C75" w:rsidRDefault="00D70D9B" w:rsidP="00D70D9B">
      <w:pPr>
        <w:ind w:left="6577"/>
        <w:rPr>
          <w:rFonts w:ascii="Arial" w:hAnsi="Arial" w:cs="Arial"/>
          <w:b/>
          <w:sz w:val="24"/>
          <w:szCs w:val="24"/>
        </w:rPr>
      </w:pPr>
    </w:p>
    <w:p w14:paraId="30D4322F" w14:textId="77777777" w:rsidR="00D70D9B" w:rsidRPr="00C67C75" w:rsidRDefault="00D70D9B" w:rsidP="00D70D9B">
      <w:pPr>
        <w:ind w:left="6577"/>
        <w:rPr>
          <w:rFonts w:ascii="Arial" w:hAnsi="Arial" w:cs="Arial"/>
          <w:b/>
          <w:sz w:val="24"/>
          <w:szCs w:val="24"/>
        </w:rPr>
      </w:pPr>
    </w:p>
    <w:p w14:paraId="57960925" w14:textId="77777777" w:rsidR="00D70D9B" w:rsidRPr="00C67C75" w:rsidRDefault="00D70D9B" w:rsidP="00D70D9B">
      <w:pPr>
        <w:ind w:left="6577"/>
        <w:rPr>
          <w:rFonts w:ascii="Arial" w:hAnsi="Arial" w:cs="Arial"/>
          <w:b/>
          <w:sz w:val="24"/>
          <w:szCs w:val="24"/>
        </w:rPr>
      </w:pPr>
    </w:p>
    <w:p w14:paraId="31E9AE24" w14:textId="77777777" w:rsidR="00D70D9B" w:rsidRPr="00C67C75" w:rsidRDefault="00D70D9B" w:rsidP="00D70D9B">
      <w:pPr>
        <w:ind w:left="6577"/>
        <w:rPr>
          <w:rFonts w:ascii="Arial" w:hAnsi="Arial" w:cs="Arial"/>
          <w:b/>
          <w:sz w:val="24"/>
          <w:szCs w:val="24"/>
        </w:rPr>
      </w:pPr>
    </w:p>
    <w:p w14:paraId="6CCA6734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2BE624B6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371B2678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279FA6F5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32D4C4EB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279342E4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5779DE4C" w14:textId="77777777" w:rsidR="00D70D9B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</w:p>
    <w:p w14:paraId="7951EFA9" w14:textId="77777777" w:rsidR="00D70D9B" w:rsidRDefault="00D70D9B" w:rsidP="00D70D9B">
      <w:pPr>
        <w:spacing w:before="120"/>
        <w:rPr>
          <w:rFonts w:ascii="Arial" w:hAnsi="Arial" w:cs="Arial"/>
          <w:sz w:val="24"/>
          <w:szCs w:val="24"/>
        </w:rPr>
      </w:pPr>
    </w:p>
    <w:p w14:paraId="57640F5E" w14:textId="77777777" w:rsidR="00915BFA" w:rsidRDefault="00915BFA" w:rsidP="00D70D9B">
      <w:pPr>
        <w:spacing w:before="120"/>
        <w:rPr>
          <w:rFonts w:ascii="Arial" w:hAnsi="Arial" w:cs="Arial"/>
          <w:sz w:val="24"/>
          <w:szCs w:val="24"/>
        </w:rPr>
      </w:pPr>
    </w:p>
    <w:p w14:paraId="34AE756C" w14:textId="77777777" w:rsidR="00915BFA" w:rsidRDefault="00915BFA" w:rsidP="00D70D9B">
      <w:pPr>
        <w:spacing w:before="120"/>
        <w:rPr>
          <w:rFonts w:ascii="Arial" w:hAnsi="Arial" w:cs="Arial"/>
          <w:sz w:val="24"/>
          <w:szCs w:val="24"/>
        </w:rPr>
      </w:pPr>
    </w:p>
    <w:p w14:paraId="23DB75C5" w14:textId="77777777" w:rsidR="00915BFA" w:rsidRDefault="00915BFA" w:rsidP="00D70D9B">
      <w:pPr>
        <w:spacing w:before="120"/>
        <w:rPr>
          <w:rFonts w:ascii="Arial" w:hAnsi="Arial" w:cs="Arial"/>
          <w:sz w:val="24"/>
          <w:szCs w:val="24"/>
        </w:rPr>
      </w:pPr>
    </w:p>
    <w:p w14:paraId="3541CF9F" w14:textId="77777777" w:rsidR="00B761C4" w:rsidRDefault="00B761C4" w:rsidP="00D70D9B">
      <w:pPr>
        <w:spacing w:before="120"/>
        <w:rPr>
          <w:rFonts w:ascii="Arial" w:hAnsi="Arial" w:cs="Arial"/>
          <w:sz w:val="24"/>
          <w:szCs w:val="24"/>
        </w:rPr>
      </w:pPr>
    </w:p>
    <w:p w14:paraId="38C6E46C" w14:textId="77777777" w:rsidR="00075D55" w:rsidRDefault="00075D55" w:rsidP="00D70D9B">
      <w:pPr>
        <w:spacing w:before="120"/>
        <w:rPr>
          <w:rFonts w:ascii="Arial" w:hAnsi="Arial" w:cs="Arial"/>
          <w:sz w:val="24"/>
          <w:szCs w:val="24"/>
        </w:rPr>
      </w:pPr>
    </w:p>
    <w:p w14:paraId="4135DF06" w14:textId="77777777" w:rsidR="00D70D9B" w:rsidRPr="00C67C75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Утверждаю:</w:t>
      </w:r>
    </w:p>
    <w:p w14:paraId="4AB9B036" w14:textId="77777777" w:rsidR="00D70D9B" w:rsidRPr="00C67C75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Глава администрации Оекского муниципального образования </w:t>
      </w:r>
    </w:p>
    <w:p w14:paraId="50A9E8F3" w14:textId="77777777" w:rsidR="00D70D9B" w:rsidRPr="00C67C75" w:rsidRDefault="00D70D9B" w:rsidP="00D70D9B">
      <w:pPr>
        <w:spacing w:before="120"/>
        <w:ind w:left="510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Парфе</w:t>
      </w:r>
      <w:r w:rsidRPr="00C67C75">
        <w:rPr>
          <w:rFonts w:ascii="Arial" w:hAnsi="Arial" w:cs="Arial"/>
          <w:sz w:val="24"/>
          <w:szCs w:val="24"/>
        </w:rPr>
        <w:t>нов О.А.</w:t>
      </w:r>
    </w:p>
    <w:p w14:paraId="215A8A3F" w14:textId="77777777" w:rsidR="00D70D9B" w:rsidRPr="00C77135" w:rsidRDefault="00D70D9B" w:rsidP="00D70D9B">
      <w:pPr>
        <w:pBdr>
          <w:top w:val="single" w:sz="4" w:space="1" w:color="auto"/>
        </w:pBdr>
        <w:ind w:left="5103"/>
        <w:jc w:val="center"/>
        <w:rPr>
          <w:rFonts w:ascii="Arial" w:hAnsi="Arial" w:cs="Arial"/>
          <w:sz w:val="18"/>
          <w:szCs w:val="18"/>
        </w:rPr>
      </w:pPr>
      <w:r w:rsidRPr="00C77135">
        <w:rPr>
          <w:rFonts w:ascii="Arial" w:hAnsi="Arial" w:cs="Arial"/>
          <w:sz w:val="18"/>
          <w:szCs w:val="18"/>
        </w:rPr>
        <w:t>(должность, ф.и.о. руководителя органа)</w:t>
      </w:r>
    </w:p>
    <w:p w14:paraId="29764FCE" w14:textId="77777777" w:rsidR="00D70D9B" w:rsidRPr="00C67C75" w:rsidRDefault="00915BFA" w:rsidP="00D70D9B">
      <w:pPr>
        <w:pBdr>
          <w:top w:val="single" w:sz="4" w:space="1" w:color="auto"/>
        </w:pBdr>
        <w:ind w:left="510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536BA">
        <w:rPr>
          <w:rFonts w:ascii="Arial" w:hAnsi="Arial" w:cs="Arial"/>
          <w:sz w:val="24"/>
          <w:szCs w:val="24"/>
        </w:rPr>
        <w:t>«____» ________________ 2025</w:t>
      </w:r>
      <w:r w:rsidR="00D70D9B" w:rsidRPr="00C67C75">
        <w:rPr>
          <w:rFonts w:ascii="Arial" w:hAnsi="Arial" w:cs="Arial"/>
          <w:sz w:val="24"/>
          <w:szCs w:val="24"/>
        </w:rPr>
        <w:t>г.</w:t>
      </w:r>
    </w:p>
    <w:p w14:paraId="3AE05F2A" w14:textId="77777777" w:rsidR="00D70D9B" w:rsidRPr="00C67C75" w:rsidRDefault="00D70D9B" w:rsidP="00D70D9B">
      <w:pPr>
        <w:spacing w:before="400"/>
        <w:jc w:val="center"/>
        <w:rPr>
          <w:rFonts w:ascii="Arial" w:hAnsi="Arial" w:cs="Arial"/>
          <w:b/>
          <w:bCs/>
          <w:sz w:val="24"/>
          <w:szCs w:val="24"/>
        </w:rPr>
      </w:pPr>
      <w:r w:rsidRPr="00C67C75">
        <w:rPr>
          <w:rFonts w:ascii="Arial" w:hAnsi="Arial" w:cs="Arial"/>
          <w:b/>
          <w:bCs/>
          <w:sz w:val="24"/>
          <w:szCs w:val="24"/>
        </w:rPr>
        <w:t>АКТ</w:t>
      </w:r>
    </w:p>
    <w:p w14:paraId="4CAF931E" w14:textId="77777777" w:rsidR="00D70D9B" w:rsidRPr="00C67C75" w:rsidRDefault="00D70D9B" w:rsidP="00D70D9B">
      <w:pPr>
        <w:spacing w:before="80"/>
        <w:jc w:val="center"/>
        <w:rPr>
          <w:rFonts w:ascii="Arial" w:hAnsi="Arial" w:cs="Arial"/>
          <w:b/>
          <w:bCs/>
          <w:sz w:val="24"/>
          <w:szCs w:val="24"/>
        </w:rPr>
      </w:pPr>
      <w:r w:rsidRPr="00C67C75">
        <w:rPr>
          <w:rFonts w:ascii="Arial" w:hAnsi="Arial" w:cs="Arial"/>
          <w:b/>
          <w:bCs/>
          <w:sz w:val="24"/>
          <w:szCs w:val="24"/>
        </w:rPr>
        <w:t>о состоянии общего имущества собственников помещений</w:t>
      </w:r>
      <w:r w:rsidRPr="00C67C75">
        <w:rPr>
          <w:rFonts w:ascii="Arial" w:hAnsi="Arial" w:cs="Arial"/>
          <w:b/>
          <w:bCs/>
          <w:sz w:val="24"/>
          <w:szCs w:val="24"/>
        </w:rPr>
        <w:br/>
        <w:t>в многоквартирном доме, расположенном по ул. Кирова, д. 30 с. Оек являющегося объектом конкурса</w:t>
      </w:r>
    </w:p>
    <w:p w14:paraId="06ABBCF8" w14:textId="77777777" w:rsidR="00D70D9B" w:rsidRPr="00C67C75" w:rsidRDefault="00D70D9B" w:rsidP="00D70D9B">
      <w:pPr>
        <w:spacing w:before="240"/>
        <w:jc w:val="center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  <w:lang w:val="en-US"/>
        </w:rPr>
        <w:lastRenderedPageBreak/>
        <w:t>I</w:t>
      </w:r>
      <w:r w:rsidRPr="00C67C75">
        <w:rPr>
          <w:rFonts w:ascii="Arial" w:hAnsi="Arial" w:cs="Arial"/>
          <w:sz w:val="24"/>
          <w:szCs w:val="24"/>
        </w:rPr>
        <w:t>. Общие сведения о многоквартирном доме</w:t>
      </w:r>
    </w:p>
    <w:p w14:paraId="057D2C1F" w14:textId="77777777" w:rsidR="00D70D9B" w:rsidRPr="00C67C75" w:rsidRDefault="00D70D9B" w:rsidP="00D70D9B">
      <w:pPr>
        <w:spacing w:before="240"/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1. Адрес многоквартирного дома:  </w:t>
      </w:r>
      <w:r w:rsidRPr="00C67C75">
        <w:rPr>
          <w:rFonts w:ascii="Arial" w:hAnsi="Arial" w:cs="Arial"/>
          <w:bCs/>
          <w:sz w:val="24"/>
          <w:szCs w:val="24"/>
        </w:rPr>
        <w:t>ул. Кирова, д. 30 с. Оек</w:t>
      </w:r>
    </w:p>
    <w:p w14:paraId="2E125351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2. Кадастровый номер многоквартирного дома (при его наличии)  </w:t>
      </w:r>
      <w:r w:rsidRPr="00C67C75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38:06:070101:605</w:t>
      </w:r>
    </w:p>
    <w:p w14:paraId="10130ACB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3. Серия, тип постройки  жилой дом</w:t>
      </w:r>
    </w:p>
    <w:p w14:paraId="4591C259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4. Год постройки  1964</w:t>
      </w:r>
    </w:p>
    <w:p w14:paraId="03D99771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5. Степень износа по данным государ</w:t>
      </w:r>
      <w:r>
        <w:rPr>
          <w:rFonts w:ascii="Arial" w:hAnsi="Arial" w:cs="Arial"/>
          <w:sz w:val="24"/>
          <w:szCs w:val="24"/>
        </w:rPr>
        <w:t>ственного технического учета  67,5</w:t>
      </w:r>
      <w:r w:rsidRPr="00C67C75">
        <w:rPr>
          <w:rFonts w:ascii="Arial" w:hAnsi="Arial" w:cs="Arial"/>
          <w:sz w:val="24"/>
          <w:szCs w:val="24"/>
        </w:rPr>
        <w:t>%</w:t>
      </w:r>
    </w:p>
    <w:p w14:paraId="4D938BFD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6. Степень фактического износа  н/у</w:t>
      </w:r>
    </w:p>
    <w:p w14:paraId="306E3CC2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7. Год последнего капитального ремонта  -</w:t>
      </w:r>
    </w:p>
    <w:p w14:paraId="101D9BC5" w14:textId="77777777"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8. Реквизиты правового акта о признании многоквартирного дома аварийным и подлежащим сносу  -</w:t>
      </w:r>
      <w:r>
        <w:rPr>
          <w:rFonts w:ascii="Arial" w:hAnsi="Arial" w:cs="Arial"/>
          <w:sz w:val="24"/>
          <w:szCs w:val="24"/>
        </w:rPr>
        <w:t xml:space="preserve"> Распоряжение администрации Оекского муниципального образования №107-р от 20.09.2022г.</w:t>
      </w:r>
    </w:p>
    <w:p w14:paraId="5AED9E5F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9. Количество этажей  2</w:t>
      </w:r>
    </w:p>
    <w:p w14:paraId="68E17920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10. Наличие подвала  нет</w:t>
      </w:r>
    </w:p>
    <w:p w14:paraId="2CF0BFEE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11. Наличие цокольного этажа  нет</w:t>
      </w:r>
    </w:p>
    <w:p w14:paraId="2AFFD83E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12. Наличие мансарды  нет</w:t>
      </w:r>
    </w:p>
    <w:p w14:paraId="341780A4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13. Наличие мезонина  нет</w:t>
      </w:r>
    </w:p>
    <w:p w14:paraId="04AEDD50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14. Количес</w:t>
      </w:r>
      <w:r>
        <w:rPr>
          <w:rFonts w:ascii="Arial" w:hAnsi="Arial" w:cs="Arial"/>
          <w:sz w:val="24"/>
          <w:szCs w:val="24"/>
        </w:rPr>
        <w:t>тво квартир  7</w:t>
      </w:r>
    </w:p>
    <w:p w14:paraId="436CEF59" w14:textId="77777777"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15. Количество нежилых помещений, не вхо</w:t>
      </w:r>
      <w:r>
        <w:rPr>
          <w:rFonts w:ascii="Arial" w:hAnsi="Arial" w:cs="Arial"/>
          <w:sz w:val="24"/>
          <w:szCs w:val="24"/>
        </w:rPr>
        <w:t xml:space="preserve">дящих в состав общего имущества - </w:t>
      </w:r>
      <w:r w:rsidRPr="00C67C75">
        <w:rPr>
          <w:rFonts w:ascii="Arial" w:hAnsi="Arial" w:cs="Arial"/>
          <w:sz w:val="24"/>
          <w:szCs w:val="24"/>
        </w:rPr>
        <w:t>нет</w:t>
      </w:r>
    </w:p>
    <w:p w14:paraId="45270665" w14:textId="77777777"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16. Реквизиты правового акта о признании всех жилых помещений в многоквартирном доме непригодными для проживания  -</w:t>
      </w:r>
    </w:p>
    <w:p w14:paraId="052D1B19" w14:textId="77777777"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17. Перечень жилых помещений, признанных непригодными для проживания (с указанием реквизитов правовых актов о признании жилых помещен</w:t>
      </w:r>
      <w:r>
        <w:rPr>
          <w:rFonts w:ascii="Arial" w:hAnsi="Arial" w:cs="Arial"/>
          <w:sz w:val="24"/>
          <w:szCs w:val="24"/>
        </w:rPr>
        <w:t xml:space="preserve">ий непригодными для проживания) -  </w:t>
      </w:r>
      <w:r w:rsidRPr="00C67C75">
        <w:rPr>
          <w:rFonts w:ascii="Arial" w:hAnsi="Arial" w:cs="Arial"/>
          <w:sz w:val="24"/>
          <w:szCs w:val="24"/>
        </w:rPr>
        <w:t>нет</w:t>
      </w:r>
    </w:p>
    <w:p w14:paraId="2E754FB8" w14:textId="77777777" w:rsidR="00D70D9B" w:rsidRPr="00C67C75" w:rsidRDefault="00D70D9B" w:rsidP="00D70D9B">
      <w:pPr>
        <w:tabs>
          <w:tab w:val="center" w:pos="5387"/>
          <w:tab w:val="left" w:pos="7371"/>
        </w:tabs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18. Строительный объем  </w:t>
      </w:r>
      <w:r w:rsidRPr="00C67C75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170</w:t>
      </w:r>
      <w:r w:rsidRPr="00C67C75">
        <w:rPr>
          <w:rFonts w:ascii="Arial" w:hAnsi="Arial" w:cs="Arial"/>
          <w:sz w:val="24"/>
          <w:szCs w:val="24"/>
        </w:rPr>
        <w:t>куб. м</w:t>
      </w:r>
    </w:p>
    <w:p w14:paraId="6580242D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19. Площадь:</w:t>
      </w:r>
    </w:p>
    <w:p w14:paraId="7FF8C67C" w14:textId="77777777" w:rsidR="00D70D9B" w:rsidRPr="00075E76" w:rsidRDefault="00D70D9B" w:rsidP="00D70D9B">
      <w:pPr>
        <w:tabs>
          <w:tab w:val="center" w:pos="2835"/>
          <w:tab w:val="left" w:pos="467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 xml:space="preserve">а) многоквартирного дома с лоджиями, балконами, шкафами, коридорами и лестничными </w:t>
      </w:r>
      <w:r w:rsidRPr="00075E76">
        <w:rPr>
          <w:rFonts w:ascii="Arial" w:hAnsi="Arial" w:cs="Arial"/>
          <w:sz w:val="24"/>
          <w:szCs w:val="24"/>
        </w:rPr>
        <w:t xml:space="preserve">клетками  </w:t>
      </w:r>
      <w:r w:rsidRPr="00075E7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382,1</w:t>
      </w:r>
      <w:r w:rsidRPr="00075E76">
        <w:rPr>
          <w:rFonts w:ascii="Arial" w:hAnsi="Arial" w:cs="Arial"/>
          <w:sz w:val="24"/>
          <w:szCs w:val="24"/>
        </w:rPr>
        <w:t>кв. м</w:t>
      </w:r>
    </w:p>
    <w:p w14:paraId="05E371B8" w14:textId="77777777" w:rsidR="00D70D9B" w:rsidRPr="00075E76" w:rsidRDefault="00D70D9B" w:rsidP="00D70D9B">
      <w:pPr>
        <w:tabs>
          <w:tab w:val="center" w:pos="7598"/>
          <w:tab w:val="right" w:pos="9356"/>
        </w:tabs>
        <w:ind w:firstLine="567"/>
        <w:rPr>
          <w:rFonts w:ascii="Arial" w:hAnsi="Arial" w:cs="Arial"/>
          <w:sz w:val="24"/>
          <w:szCs w:val="24"/>
        </w:rPr>
      </w:pPr>
      <w:r w:rsidRPr="00075E76">
        <w:rPr>
          <w:rFonts w:ascii="Arial" w:hAnsi="Arial" w:cs="Arial"/>
          <w:sz w:val="24"/>
          <w:szCs w:val="24"/>
        </w:rPr>
        <w:t>б) жилых помеще</w:t>
      </w:r>
      <w:r>
        <w:rPr>
          <w:rFonts w:ascii="Arial" w:hAnsi="Arial" w:cs="Arial"/>
          <w:sz w:val="24"/>
          <w:szCs w:val="24"/>
        </w:rPr>
        <w:t xml:space="preserve">ний (общая площадь квартир)  354,1 </w:t>
      </w:r>
      <w:r w:rsidRPr="00075E76">
        <w:rPr>
          <w:rFonts w:ascii="Arial" w:hAnsi="Arial" w:cs="Arial"/>
          <w:sz w:val="24"/>
          <w:szCs w:val="24"/>
        </w:rPr>
        <w:t>кв. м</w:t>
      </w:r>
    </w:p>
    <w:p w14:paraId="018E5E43" w14:textId="77777777" w:rsidR="00D70D9B" w:rsidRPr="00075E76" w:rsidRDefault="00D70D9B" w:rsidP="00D70D9B">
      <w:pPr>
        <w:tabs>
          <w:tab w:val="center" w:pos="6096"/>
          <w:tab w:val="left" w:pos="8080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075E76">
        <w:rPr>
          <w:rFonts w:ascii="Arial" w:hAnsi="Arial" w:cs="Arial"/>
          <w:sz w:val="24"/>
          <w:szCs w:val="24"/>
        </w:rPr>
        <w:t xml:space="preserve">в) нежилых помещений (общая площадь нежилых помещений, не входящих в состав общего имущества в многоквартирном доме)  </w:t>
      </w:r>
      <w:r w:rsidRPr="00075E76"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DC2EF94" w14:textId="77777777" w:rsidR="00D70D9B" w:rsidRPr="00C67C75" w:rsidRDefault="00D70D9B" w:rsidP="00D70D9B">
      <w:pPr>
        <w:tabs>
          <w:tab w:val="center" w:pos="6804"/>
          <w:tab w:val="left" w:pos="893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075E76">
        <w:rPr>
          <w:rFonts w:ascii="Arial" w:hAnsi="Arial" w:cs="Arial"/>
          <w:sz w:val="24"/>
          <w:szCs w:val="24"/>
        </w:rPr>
        <w:t xml:space="preserve">г) помещений общего пользования (общая площадь нежилых помещений, входящих в состав общего имущества в многоквартирном доме)  </w:t>
      </w:r>
      <w:r>
        <w:rPr>
          <w:rFonts w:ascii="Arial" w:hAnsi="Arial" w:cs="Arial"/>
          <w:sz w:val="24"/>
          <w:szCs w:val="24"/>
        </w:rPr>
        <w:t xml:space="preserve">28 </w:t>
      </w:r>
      <w:r w:rsidRPr="00075E76">
        <w:rPr>
          <w:rFonts w:ascii="Arial" w:hAnsi="Arial" w:cs="Arial"/>
          <w:sz w:val="24"/>
          <w:szCs w:val="24"/>
        </w:rPr>
        <w:t>кв.м.</w:t>
      </w:r>
    </w:p>
    <w:p w14:paraId="4A6DE64B" w14:textId="77777777" w:rsidR="00D70D9B" w:rsidRPr="00C67C75" w:rsidRDefault="00D70D9B" w:rsidP="00D70D9B">
      <w:pPr>
        <w:tabs>
          <w:tab w:val="center" w:pos="5245"/>
          <w:tab w:val="left" w:pos="7088"/>
        </w:tabs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Количество лестниц  2</w:t>
      </w:r>
      <w:r w:rsidRPr="00C67C75">
        <w:rPr>
          <w:rFonts w:ascii="Arial" w:hAnsi="Arial" w:cs="Arial"/>
          <w:sz w:val="24"/>
          <w:szCs w:val="24"/>
        </w:rPr>
        <w:t>шт.</w:t>
      </w:r>
    </w:p>
    <w:p w14:paraId="7528B544" w14:textId="77777777"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21. Уборочная площадь лестниц (включая меж</w:t>
      </w:r>
      <w:r>
        <w:rPr>
          <w:rFonts w:ascii="Arial" w:hAnsi="Arial" w:cs="Arial"/>
          <w:sz w:val="24"/>
          <w:szCs w:val="24"/>
        </w:rPr>
        <w:t xml:space="preserve">квартирные лестничные площадки – 28 </w:t>
      </w:r>
      <w:r w:rsidRPr="00075E76">
        <w:rPr>
          <w:rFonts w:ascii="Arial" w:hAnsi="Arial" w:cs="Arial"/>
          <w:sz w:val="24"/>
          <w:szCs w:val="24"/>
        </w:rPr>
        <w:t>кв. м</w:t>
      </w:r>
    </w:p>
    <w:p w14:paraId="35BEF2BB" w14:textId="77777777" w:rsidR="00D70D9B" w:rsidRPr="00C67C75" w:rsidRDefault="00D70D9B" w:rsidP="00D70D9B">
      <w:pPr>
        <w:tabs>
          <w:tab w:val="center" w:pos="7230"/>
          <w:tab w:val="left" w:pos="9356"/>
        </w:tabs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22. Уборо</w:t>
      </w:r>
      <w:r>
        <w:rPr>
          <w:rFonts w:ascii="Arial" w:hAnsi="Arial" w:cs="Arial"/>
          <w:sz w:val="24"/>
          <w:szCs w:val="24"/>
        </w:rPr>
        <w:t xml:space="preserve">чная площадь общих коридоров   </w:t>
      </w:r>
      <w:r w:rsidRPr="00C67C75">
        <w:rPr>
          <w:rFonts w:ascii="Arial" w:hAnsi="Arial" w:cs="Arial"/>
          <w:sz w:val="24"/>
          <w:szCs w:val="24"/>
        </w:rPr>
        <w:t>кв. м</w:t>
      </w:r>
    </w:p>
    <w:p w14:paraId="7972C1AD" w14:textId="77777777" w:rsidR="00D70D9B" w:rsidRPr="00C67C75" w:rsidRDefault="00D70D9B" w:rsidP="00D70D9B">
      <w:pPr>
        <w:tabs>
          <w:tab w:val="center" w:pos="6379"/>
          <w:tab w:val="left" w:pos="8505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23. Уборочная площадь других помещений общего пользования (включая технические этажи, ч</w:t>
      </w:r>
      <w:r>
        <w:rPr>
          <w:rFonts w:ascii="Arial" w:hAnsi="Arial" w:cs="Arial"/>
          <w:sz w:val="24"/>
          <w:szCs w:val="24"/>
        </w:rPr>
        <w:t xml:space="preserve">ердаки, технические подвалы)   </w:t>
      </w:r>
      <w:r w:rsidRPr="00C67C75">
        <w:rPr>
          <w:rFonts w:ascii="Arial" w:hAnsi="Arial" w:cs="Arial"/>
          <w:sz w:val="24"/>
          <w:szCs w:val="24"/>
        </w:rPr>
        <w:t>кв. м</w:t>
      </w:r>
    </w:p>
    <w:p w14:paraId="427D1092" w14:textId="77777777" w:rsidR="00D70D9B" w:rsidRPr="00C67C75" w:rsidRDefault="00D70D9B" w:rsidP="00D70D9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24. Площадь земельного участка, входящего в состав общего имущества многоквартирного дома  -</w:t>
      </w:r>
    </w:p>
    <w:p w14:paraId="52F17B4B" w14:textId="77777777" w:rsidR="00D70D9B" w:rsidRPr="00C67C75" w:rsidRDefault="00D70D9B" w:rsidP="00D70D9B">
      <w:pPr>
        <w:ind w:firstLine="567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</w:rPr>
        <w:t>25. Кадастровый номер земельного участка (при его наличии)  -</w:t>
      </w:r>
    </w:p>
    <w:p w14:paraId="1513C650" w14:textId="77777777" w:rsidR="00D70D9B" w:rsidRPr="00C67C75" w:rsidRDefault="00D70D9B" w:rsidP="00D70D9B">
      <w:pPr>
        <w:spacing w:before="360" w:after="240"/>
        <w:jc w:val="center"/>
        <w:rPr>
          <w:rFonts w:ascii="Arial" w:hAnsi="Arial" w:cs="Arial"/>
          <w:sz w:val="24"/>
          <w:szCs w:val="24"/>
        </w:rPr>
      </w:pPr>
      <w:r w:rsidRPr="00C67C75">
        <w:rPr>
          <w:rFonts w:ascii="Arial" w:hAnsi="Arial" w:cs="Arial"/>
          <w:sz w:val="24"/>
          <w:szCs w:val="24"/>
          <w:lang w:val="en-US"/>
        </w:rPr>
        <w:t>II</w:t>
      </w:r>
      <w:r w:rsidRPr="00C67C75">
        <w:rPr>
          <w:rFonts w:ascii="Arial" w:hAnsi="Arial" w:cs="Arial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012"/>
      </w:tblGrid>
      <w:tr w:rsidR="00D70D9B" w:rsidRPr="00C67C75" w14:paraId="3BCE66D7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AB47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Наимено</w:t>
            </w:r>
            <w:r w:rsidRPr="00C67C75">
              <w:rPr>
                <w:rFonts w:ascii="Arial" w:hAnsi="Arial" w:cs="Arial"/>
                <w:sz w:val="24"/>
                <w:szCs w:val="24"/>
              </w:rPr>
              <w:softHyphen/>
              <w:t>вание конструк</w:t>
            </w:r>
            <w:r w:rsidRPr="00C67C75">
              <w:rPr>
                <w:rFonts w:ascii="Arial" w:hAnsi="Arial" w:cs="Arial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8FD1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3AA4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D70D9B" w:rsidRPr="00C67C75" w14:paraId="35FD50E5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C27F5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lastRenderedPageBreak/>
              <w:t>1. Фундамент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5EAC0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бетонный, ленточный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B8E42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Осадка, Деформация трещины</w:t>
            </w:r>
          </w:p>
        </w:tc>
      </w:tr>
      <w:tr w:rsidR="00D70D9B" w:rsidRPr="00C67C75" w14:paraId="18FE03F0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52FA4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2. Наружные и внутренние капитальные стены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1873D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брусчатые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DEEC7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осадок, гниль</w:t>
            </w:r>
          </w:p>
        </w:tc>
      </w:tr>
      <w:tr w:rsidR="00D70D9B" w:rsidRPr="00C67C75" w14:paraId="5D96D0C0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9D824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3. Перегородки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5C1A2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брусчатая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2348C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3444EB06" w14:textId="77777777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tcBorders>
              <w:top w:val="nil"/>
              <w:bottom w:val="nil"/>
            </w:tcBorders>
          </w:tcPr>
          <w:p w14:paraId="7DD3332F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4. Перекрытия</w:t>
            </w:r>
          </w:p>
        </w:tc>
        <w:tc>
          <w:tcPr>
            <w:tcW w:w="2977" w:type="dxa"/>
            <w:vMerge w:val="restart"/>
            <w:tcBorders>
              <w:top w:val="nil"/>
              <w:bottom w:val="nil"/>
            </w:tcBorders>
          </w:tcPr>
          <w:p w14:paraId="2A5F7F52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 w:val="restart"/>
            <w:tcBorders>
              <w:top w:val="nil"/>
              <w:bottom w:val="nil"/>
            </w:tcBorders>
          </w:tcPr>
          <w:p w14:paraId="2CA44056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762F9FE9" w14:textId="77777777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tcBorders>
              <w:top w:val="nil"/>
              <w:bottom w:val="nil"/>
            </w:tcBorders>
          </w:tcPr>
          <w:p w14:paraId="52F91F78" w14:textId="77777777" w:rsidR="00D70D9B" w:rsidRPr="00C67C75" w:rsidRDefault="00D70D9B" w:rsidP="00F35F90">
            <w:pPr>
              <w:ind w:left="992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чердачные</w:t>
            </w:r>
          </w:p>
        </w:tc>
        <w:tc>
          <w:tcPr>
            <w:tcW w:w="2977" w:type="dxa"/>
            <w:vMerge/>
            <w:tcBorders>
              <w:top w:val="nil"/>
              <w:bottom w:val="nil"/>
            </w:tcBorders>
          </w:tcPr>
          <w:p w14:paraId="3A3913B7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  <w:bottom w:val="nil"/>
            </w:tcBorders>
          </w:tcPr>
          <w:p w14:paraId="3AB61425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0916BB40" w14:textId="77777777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253" w:type="dxa"/>
            <w:tcBorders>
              <w:top w:val="nil"/>
              <w:bottom w:val="nil"/>
            </w:tcBorders>
          </w:tcPr>
          <w:p w14:paraId="1C16B0FF" w14:textId="77777777" w:rsidR="00D70D9B" w:rsidRPr="00C67C75" w:rsidRDefault="00D70D9B" w:rsidP="00F35F90">
            <w:pPr>
              <w:ind w:left="992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междуэтажные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D90EA26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деревянное отепленное</w:t>
            </w:r>
          </w:p>
        </w:tc>
        <w:tc>
          <w:tcPr>
            <w:tcW w:w="2012" w:type="dxa"/>
            <w:tcBorders>
              <w:top w:val="nil"/>
              <w:bottom w:val="nil"/>
            </w:tcBorders>
          </w:tcPr>
          <w:p w14:paraId="2B738088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Прогиб, трещины</w:t>
            </w:r>
          </w:p>
        </w:tc>
      </w:tr>
      <w:tr w:rsidR="00D70D9B" w:rsidRPr="00C67C75" w14:paraId="20998622" w14:textId="77777777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253" w:type="dxa"/>
            <w:tcBorders>
              <w:top w:val="nil"/>
              <w:bottom w:val="nil"/>
            </w:tcBorders>
          </w:tcPr>
          <w:p w14:paraId="481A318F" w14:textId="77777777" w:rsidR="00D70D9B" w:rsidRPr="00C67C75" w:rsidRDefault="00D70D9B" w:rsidP="00F35F90">
            <w:pPr>
              <w:ind w:left="992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подвальные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FEC1457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bottom w:val="nil"/>
            </w:tcBorders>
          </w:tcPr>
          <w:p w14:paraId="0ED51BD5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0D3AAF0D" w14:textId="77777777" w:rsidTr="00F35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253" w:type="dxa"/>
            <w:tcBorders>
              <w:top w:val="nil"/>
              <w:bottom w:val="nil"/>
            </w:tcBorders>
          </w:tcPr>
          <w:p w14:paraId="3CBB9254" w14:textId="77777777" w:rsidR="00D70D9B" w:rsidRPr="00C67C75" w:rsidRDefault="00D70D9B" w:rsidP="00F35F90">
            <w:pPr>
              <w:ind w:left="992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02E98167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bottom w:val="nil"/>
            </w:tcBorders>
          </w:tcPr>
          <w:p w14:paraId="5315FA93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6373A7E6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A4171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5. Крыша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D5CF9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шифер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49CE4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Трещины, сколы, гниль, осадок</w:t>
            </w:r>
          </w:p>
        </w:tc>
      </w:tr>
      <w:tr w:rsidR="00D70D9B" w:rsidRPr="00C67C75" w14:paraId="4939E921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D10EC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6. Полы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F1CEE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дощатые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59F37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Трещины, гниль, осадок</w:t>
            </w:r>
          </w:p>
        </w:tc>
      </w:tr>
      <w:tr w:rsidR="00D70D9B" w:rsidRPr="00C67C75" w14:paraId="35A5AC8D" w14:textId="77777777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B18342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7. Проемы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E0566E0" w14:textId="77777777"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 xml:space="preserve">2 створчатые </w:t>
            </w:r>
          </w:p>
          <w:p w14:paraId="2048686F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филенчатые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4DB21A0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Трещины, гниль, осадок</w:t>
            </w:r>
          </w:p>
        </w:tc>
      </w:tr>
      <w:tr w:rsidR="00D70D9B" w:rsidRPr="00C67C75" w14:paraId="50CE6C04" w14:textId="77777777" w:rsidTr="00F35F90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D96442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окна</w:t>
            </w: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E7F2F2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6005E0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6572A638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12C938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двери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DBE352B" w14:textId="77777777"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0AABEE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5D406AF3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FAD99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93BF11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15CC04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43D871F7" w14:textId="77777777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53E0A5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8. Отделка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BDDD0CA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Штукатурка, покраска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79FADB8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Трещины</w:t>
            </w:r>
          </w:p>
        </w:tc>
      </w:tr>
      <w:tr w:rsidR="00D70D9B" w:rsidRPr="00C67C75" w14:paraId="51386F0D" w14:textId="77777777" w:rsidTr="00F35F90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98EFF6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внутренняя</w:t>
            </w: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3AAB66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CCE4BA3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534CDB96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092075" w14:textId="77777777"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2F276E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089BC6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59F5D51B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0EF78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FB09A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66CDE6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6FD63DF" w14:textId="77777777" w:rsidR="00D70D9B" w:rsidRPr="00C67C75" w:rsidRDefault="00D70D9B" w:rsidP="00D70D9B">
      <w:pPr>
        <w:pageBreakBefore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012"/>
      </w:tblGrid>
      <w:tr w:rsidR="00D70D9B" w:rsidRPr="00C67C75" w14:paraId="4D4FF721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2D8B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Наимено</w:t>
            </w:r>
            <w:r w:rsidRPr="00C67C75">
              <w:rPr>
                <w:rFonts w:ascii="Arial" w:hAnsi="Arial" w:cs="Arial"/>
                <w:sz w:val="24"/>
                <w:szCs w:val="24"/>
              </w:rPr>
              <w:softHyphen/>
              <w:t>вание конструк</w:t>
            </w:r>
            <w:r w:rsidRPr="00C67C75">
              <w:rPr>
                <w:rFonts w:ascii="Arial" w:hAnsi="Arial" w:cs="Arial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E493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7BED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D70D9B" w:rsidRPr="00C67C75" w14:paraId="180641C3" w14:textId="77777777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C87C7E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95C968A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007D86B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6E8B7168" w14:textId="77777777" w:rsidTr="00F35F90">
        <w:trPr>
          <w:cantSplit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1594DB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ванны напольные</w:t>
            </w: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FC662F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E8DDA2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374BBFF8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8A8FA6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электроплиты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CB5D0A9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12B8E4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534FCCB8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106F52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телефонные сети и оборудование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8BA203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D3256F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41348D37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6D8DEE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сети проводного радиовещания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0EAAA33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90059F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107F9C68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1A3DDE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сигнализация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C41AAE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B40656C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4F8BB716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9FEFCA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мусоропровод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4BEE017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A7A5AE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61465A6F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FBADA5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лифт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B4166EF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716D06B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412E9BBB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082BB0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вентиляция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B80F732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982776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21D5A264" w14:textId="77777777" w:rsidTr="00F35F90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921D0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32E9FA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46E541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44D841F4" w14:textId="77777777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39D83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E737F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219EDD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7A9BB414" w14:textId="77777777" w:rsidTr="00F35F90">
        <w:trPr>
          <w:cantSplit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6F3ED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электроснабжение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88D1D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есть</w:t>
            </w:r>
          </w:p>
        </w:tc>
        <w:tc>
          <w:tcPr>
            <w:tcW w:w="20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3A45FB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0BCA2CAA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853E2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холодное водоснабжение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96DF3D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FF14B5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043A9E8D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01F1E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горячее водоснабжение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56A5ED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2861BF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594A9172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1499C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водоотведение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D1BCF6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14B1AA9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6E36A6C9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AAA44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газоснабжение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22C31A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0A39277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05F73225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958C4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BF38D6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F43737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30C92296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B5DF9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отопление (от домовой котельной) печи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6123ED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есть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AC085A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320FAEE9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0AFAE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калориферы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A08239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B0A0A5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3EA4DDFF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5F9BD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АГВ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3A7A03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67A153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328D3C59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5483E" w14:textId="77777777" w:rsidR="00D70D9B" w:rsidRPr="00C67C75" w:rsidRDefault="00D70D9B" w:rsidP="00F35F90">
            <w:pPr>
              <w:ind w:left="993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(другое)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114CBC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B9BCD0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0D9B" w:rsidRPr="00C67C75" w14:paraId="0347CE1B" w14:textId="77777777" w:rsidTr="00F35F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0F26E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11. Крыльца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14679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есть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941A3" w14:textId="77777777" w:rsidR="00D70D9B" w:rsidRPr="00C67C75" w:rsidRDefault="00D70D9B" w:rsidP="00F35F90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Щели, гниль</w:t>
            </w:r>
          </w:p>
        </w:tc>
      </w:tr>
    </w:tbl>
    <w:p w14:paraId="74BA84A6" w14:textId="77777777" w:rsidR="00D70D9B" w:rsidRPr="00C67C75" w:rsidRDefault="00A536BA" w:rsidP="00D70D9B">
      <w:pPr>
        <w:spacing w:before="4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</w:t>
      </w:r>
      <w:r w:rsidR="00D70D9B" w:rsidRPr="00C67C75">
        <w:rPr>
          <w:rFonts w:ascii="Arial" w:hAnsi="Arial" w:cs="Arial"/>
          <w:sz w:val="24"/>
          <w:szCs w:val="24"/>
        </w:rPr>
        <w:t>ачальник отдела по управлению имуществом, ЖКХ, транспорта и связью администрации Оекского МО</w:t>
      </w:r>
    </w:p>
    <w:p w14:paraId="327FBFE8" w14:textId="77777777" w:rsidR="00D70D9B" w:rsidRPr="00C67C75" w:rsidRDefault="00D70D9B" w:rsidP="00D70D9B">
      <w:pPr>
        <w:pBdr>
          <w:top w:val="single" w:sz="4" w:space="1" w:color="auto"/>
        </w:pBdr>
        <w:spacing w:after="240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D70D9B" w:rsidRPr="00C67C75" w14:paraId="237A3ED0" w14:textId="77777777" w:rsidTr="00F35F90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F1EB8A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5F92F" w14:textId="77777777"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9530B5" w14:textId="77777777" w:rsidR="00D70D9B" w:rsidRPr="00C67C75" w:rsidRDefault="00A536BA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Куклина В.А.</w:t>
            </w:r>
          </w:p>
        </w:tc>
      </w:tr>
      <w:tr w:rsidR="00D70D9B" w:rsidRPr="00C67C75" w14:paraId="08426343" w14:textId="77777777" w:rsidTr="00075D55">
        <w:trPr>
          <w:trHeight w:val="346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23C8733D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BF9B9CC" w14:textId="77777777"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659A602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(ф.и.о.)</w:t>
            </w:r>
          </w:p>
        </w:tc>
      </w:tr>
    </w:tbl>
    <w:p w14:paraId="75E6AE38" w14:textId="77777777" w:rsidR="00D70D9B" w:rsidRPr="00C67C75" w:rsidRDefault="00D70D9B" w:rsidP="00D70D9B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25"/>
        <w:gridCol w:w="255"/>
        <w:gridCol w:w="1531"/>
        <w:gridCol w:w="465"/>
        <w:gridCol w:w="227"/>
        <w:gridCol w:w="255"/>
      </w:tblGrid>
      <w:tr w:rsidR="00D70D9B" w:rsidRPr="00C67C75" w14:paraId="7E9655F6" w14:textId="77777777" w:rsidTr="00F35F90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692FB" w14:textId="77777777"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316BBE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F3995" w14:textId="77777777"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50CFA2" w14:textId="77777777" w:rsidR="00D70D9B" w:rsidRPr="00C67C75" w:rsidRDefault="00D70D9B" w:rsidP="00F35F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A7723" w14:textId="77777777" w:rsidR="00D70D9B" w:rsidRPr="00C67C75" w:rsidRDefault="00D70D9B" w:rsidP="00F35F9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202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F921CD" w14:textId="77777777" w:rsidR="00D70D9B" w:rsidRPr="00C67C75" w:rsidRDefault="00D70D9B" w:rsidP="00F35F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929621" w14:textId="77777777" w:rsidR="00D70D9B" w:rsidRPr="00C67C75" w:rsidRDefault="00D70D9B" w:rsidP="00F35F9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67C75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</w:tr>
    </w:tbl>
    <w:p w14:paraId="686CC6BC" w14:textId="77777777" w:rsidR="00D70D9B" w:rsidRPr="00B97F07" w:rsidRDefault="00D70D9B" w:rsidP="00D70D9B">
      <w:pPr>
        <w:spacing w:before="4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М.П</w:t>
      </w:r>
    </w:p>
    <w:p w14:paraId="30110A9E" w14:textId="77777777" w:rsidR="00D70D9B" w:rsidRPr="00123B3E" w:rsidRDefault="00D70D9B" w:rsidP="00915BFA">
      <w:pPr>
        <w:tabs>
          <w:tab w:val="left" w:pos="142"/>
          <w:tab w:val="left" w:pos="851"/>
          <w:tab w:val="left" w:pos="3750"/>
        </w:tabs>
        <w:jc w:val="both"/>
        <w:rPr>
          <w:rFonts w:ascii="Arial" w:hAnsi="Arial" w:cs="Arial"/>
          <w:sz w:val="24"/>
          <w:szCs w:val="24"/>
        </w:rPr>
      </w:pPr>
    </w:p>
    <w:sectPr w:rsidR="00D70D9B" w:rsidRPr="00123B3E" w:rsidSect="00075D55">
      <w:pgSz w:w="11909" w:h="16834"/>
      <w:pgMar w:top="709" w:right="850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A6444" w14:textId="77777777" w:rsidR="002E41C4" w:rsidRDefault="002E41C4" w:rsidP="00075D55">
      <w:r>
        <w:separator/>
      </w:r>
    </w:p>
  </w:endnote>
  <w:endnote w:type="continuationSeparator" w:id="0">
    <w:p w14:paraId="41FB1074" w14:textId="77777777" w:rsidR="002E41C4" w:rsidRDefault="002E41C4" w:rsidP="00075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A248DC" w14:textId="77777777" w:rsidR="002E41C4" w:rsidRDefault="002E41C4" w:rsidP="00075D55">
      <w:r>
        <w:separator/>
      </w:r>
    </w:p>
  </w:footnote>
  <w:footnote w:type="continuationSeparator" w:id="0">
    <w:p w14:paraId="100DE0FE" w14:textId="77777777" w:rsidR="002E41C4" w:rsidRDefault="002E41C4" w:rsidP="00075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495"/>
    <w:rsid w:val="00040354"/>
    <w:rsid w:val="00040B77"/>
    <w:rsid w:val="00043C5B"/>
    <w:rsid w:val="00050735"/>
    <w:rsid w:val="0005189F"/>
    <w:rsid w:val="00051FB6"/>
    <w:rsid w:val="00075D55"/>
    <w:rsid w:val="00082BD6"/>
    <w:rsid w:val="000B6296"/>
    <w:rsid w:val="000C1050"/>
    <w:rsid w:val="000D7B8C"/>
    <w:rsid w:val="000E14F4"/>
    <w:rsid w:val="000F72D0"/>
    <w:rsid w:val="000F773A"/>
    <w:rsid w:val="00100C27"/>
    <w:rsid w:val="00101E58"/>
    <w:rsid w:val="00123B3E"/>
    <w:rsid w:val="00136BC7"/>
    <w:rsid w:val="00144BB2"/>
    <w:rsid w:val="0014617E"/>
    <w:rsid w:val="0014674A"/>
    <w:rsid w:val="00163004"/>
    <w:rsid w:val="00173FE4"/>
    <w:rsid w:val="00194B4E"/>
    <w:rsid w:val="001A6E98"/>
    <w:rsid w:val="001C262D"/>
    <w:rsid w:val="001C6113"/>
    <w:rsid w:val="00210F59"/>
    <w:rsid w:val="00224C77"/>
    <w:rsid w:val="00232FA6"/>
    <w:rsid w:val="00234D08"/>
    <w:rsid w:val="002430F8"/>
    <w:rsid w:val="00245B1F"/>
    <w:rsid w:val="00247387"/>
    <w:rsid w:val="0025660F"/>
    <w:rsid w:val="00257FAC"/>
    <w:rsid w:val="002712C6"/>
    <w:rsid w:val="002721F3"/>
    <w:rsid w:val="0028283A"/>
    <w:rsid w:val="002857B6"/>
    <w:rsid w:val="00291F9C"/>
    <w:rsid w:val="00293797"/>
    <w:rsid w:val="002A0E27"/>
    <w:rsid w:val="002A2EF1"/>
    <w:rsid w:val="002A407F"/>
    <w:rsid w:val="002A4E86"/>
    <w:rsid w:val="002B1C95"/>
    <w:rsid w:val="002D080A"/>
    <w:rsid w:val="002D42D5"/>
    <w:rsid w:val="002D6164"/>
    <w:rsid w:val="002E41C4"/>
    <w:rsid w:val="002E6353"/>
    <w:rsid w:val="002F1013"/>
    <w:rsid w:val="00313E25"/>
    <w:rsid w:val="003227E2"/>
    <w:rsid w:val="003333D3"/>
    <w:rsid w:val="00336522"/>
    <w:rsid w:val="0034176E"/>
    <w:rsid w:val="0034460B"/>
    <w:rsid w:val="00363D1D"/>
    <w:rsid w:val="00370263"/>
    <w:rsid w:val="00373E5E"/>
    <w:rsid w:val="00376906"/>
    <w:rsid w:val="00382FC1"/>
    <w:rsid w:val="00383189"/>
    <w:rsid w:val="00396B16"/>
    <w:rsid w:val="003B105B"/>
    <w:rsid w:val="003D75A9"/>
    <w:rsid w:val="003E2992"/>
    <w:rsid w:val="003E5889"/>
    <w:rsid w:val="003E5A92"/>
    <w:rsid w:val="003F17C3"/>
    <w:rsid w:val="003F1957"/>
    <w:rsid w:val="003F2F25"/>
    <w:rsid w:val="00407297"/>
    <w:rsid w:val="004168AA"/>
    <w:rsid w:val="00424F12"/>
    <w:rsid w:val="0042789D"/>
    <w:rsid w:val="004322CD"/>
    <w:rsid w:val="00434138"/>
    <w:rsid w:val="00453834"/>
    <w:rsid w:val="004551CE"/>
    <w:rsid w:val="00460987"/>
    <w:rsid w:val="00463495"/>
    <w:rsid w:val="00470E72"/>
    <w:rsid w:val="004714CA"/>
    <w:rsid w:val="00473AAB"/>
    <w:rsid w:val="004761A2"/>
    <w:rsid w:val="004763AA"/>
    <w:rsid w:val="0048520A"/>
    <w:rsid w:val="004949C1"/>
    <w:rsid w:val="004A1AF6"/>
    <w:rsid w:val="004A574E"/>
    <w:rsid w:val="004B3C1B"/>
    <w:rsid w:val="004D032B"/>
    <w:rsid w:val="004D12BB"/>
    <w:rsid w:val="004E2028"/>
    <w:rsid w:val="00511707"/>
    <w:rsid w:val="005130AC"/>
    <w:rsid w:val="005206FF"/>
    <w:rsid w:val="0053054A"/>
    <w:rsid w:val="00533B3B"/>
    <w:rsid w:val="00545356"/>
    <w:rsid w:val="00551076"/>
    <w:rsid w:val="00554746"/>
    <w:rsid w:val="00556198"/>
    <w:rsid w:val="005C2F4E"/>
    <w:rsid w:val="005C5EDB"/>
    <w:rsid w:val="00602736"/>
    <w:rsid w:val="00605865"/>
    <w:rsid w:val="00631E13"/>
    <w:rsid w:val="0063788C"/>
    <w:rsid w:val="00641396"/>
    <w:rsid w:val="00652902"/>
    <w:rsid w:val="00657E40"/>
    <w:rsid w:val="00660402"/>
    <w:rsid w:val="00670792"/>
    <w:rsid w:val="006764F5"/>
    <w:rsid w:val="00681559"/>
    <w:rsid w:val="006B52CF"/>
    <w:rsid w:val="006C1CE1"/>
    <w:rsid w:val="006D4E53"/>
    <w:rsid w:val="006F3C9D"/>
    <w:rsid w:val="007036C5"/>
    <w:rsid w:val="00707B65"/>
    <w:rsid w:val="00707CD0"/>
    <w:rsid w:val="007102B2"/>
    <w:rsid w:val="00710E91"/>
    <w:rsid w:val="00732AD6"/>
    <w:rsid w:val="00732F46"/>
    <w:rsid w:val="00735244"/>
    <w:rsid w:val="00743B8E"/>
    <w:rsid w:val="00747C65"/>
    <w:rsid w:val="00751B5A"/>
    <w:rsid w:val="00764108"/>
    <w:rsid w:val="007744EF"/>
    <w:rsid w:val="00781D82"/>
    <w:rsid w:val="00782BAE"/>
    <w:rsid w:val="00783C37"/>
    <w:rsid w:val="007878B9"/>
    <w:rsid w:val="0079210D"/>
    <w:rsid w:val="007B1A0E"/>
    <w:rsid w:val="007B5DC4"/>
    <w:rsid w:val="007C403C"/>
    <w:rsid w:val="007C545A"/>
    <w:rsid w:val="00805AB3"/>
    <w:rsid w:val="00814329"/>
    <w:rsid w:val="008173A9"/>
    <w:rsid w:val="0082375B"/>
    <w:rsid w:val="008242BA"/>
    <w:rsid w:val="008460FF"/>
    <w:rsid w:val="0085345B"/>
    <w:rsid w:val="008567E0"/>
    <w:rsid w:val="00873149"/>
    <w:rsid w:val="00884F3C"/>
    <w:rsid w:val="008A43BE"/>
    <w:rsid w:val="008A5E2B"/>
    <w:rsid w:val="008B3838"/>
    <w:rsid w:val="008C5F4A"/>
    <w:rsid w:val="008E2E7D"/>
    <w:rsid w:val="008F4AC4"/>
    <w:rsid w:val="008F7215"/>
    <w:rsid w:val="00906CFB"/>
    <w:rsid w:val="00915BFA"/>
    <w:rsid w:val="00916A27"/>
    <w:rsid w:val="00923FD8"/>
    <w:rsid w:val="00932EF6"/>
    <w:rsid w:val="0093348A"/>
    <w:rsid w:val="0094119C"/>
    <w:rsid w:val="00943844"/>
    <w:rsid w:val="00946532"/>
    <w:rsid w:val="0094783E"/>
    <w:rsid w:val="00976549"/>
    <w:rsid w:val="009C1ED5"/>
    <w:rsid w:val="009C4687"/>
    <w:rsid w:val="009D28C6"/>
    <w:rsid w:val="00A05B44"/>
    <w:rsid w:val="00A0798B"/>
    <w:rsid w:val="00A123A4"/>
    <w:rsid w:val="00A13D33"/>
    <w:rsid w:val="00A22B02"/>
    <w:rsid w:val="00A25AC9"/>
    <w:rsid w:val="00A37237"/>
    <w:rsid w:val="00A37612"/>
    <w:rsid w:val="00A536BA"/>
    <w:rsid w:val="00A63EBF"/>
    <w:rsid w:val="00A7661C"/>
    <w:rsid w:val="00A96358"/>
    <w:rsid w:val="00AA4DCE"/>
    <w:rsid w:val="00AA5F77"/>
    <w:rsid w:val="00AA60DC"/>
    <w:rsid w:val="00AA729C"/>
    <w:rsid w:val="00AB6A08"/>
    <w:rsid w:val="00AC52D5"/>
    <w:rsid w:val="00AC7785"/>
    <w:rsid w:val="00AD0192"/>
    <w:rsid w:val="00AD0C78"/>
    <w:rsid w:val="00AD1349"/>
    <w:rsid w:val="00AE4B65"/>
    <w:rsid w:val="00B031A1"/>
    <w:rsid w:val="00B0357E"/>
    <w:rsid w:val="00B0511C"/>
    <w:rsid w:val="00B10015"/>
    <w:rsid w:val="00B20540"/>
    <w:rsid w:val="00B416CA"/>
    <w:rsid w:val="00B4764B"/>
    <w:rsid w:val="00B56543"/>
    <w:rsid w:val="00B71CA4"/>
    <w:rsid w:val="00B761C4"/>
    <w:rsid w:val="00B807C5"/>
    <w:rsid w:val="00B8085E"/>
    <w:rsid w:val="00B87621"/>
    <w:rsid w:val="00BA1A20"/>
    <w:rsid w:val="00BA1B2C"/>
    <w:rsid w:val="00BB4AF7"/>
    <w:rsid w:val="00BB6156"/>
    <w:rsid w:val="00BC19CB"/>
    <w:rsid w:val="00BC6396"/>
    <w:rsid w:val="00BD2A68"/>
    <w:rsid w:val="00C30352"/>
    <w:rsid w:val="00C30AF1"/>
    <w:rsid w:val="00C41D0B"/>
    <w:rsid w:val="00C44599"/>
    <w:rsid w:val="00C53375"/>
    <w:rsid w:val="00C6155A"/>
    <w:rsid w:val="00C665C4"/>
    <w:rsid w:val="00CA3253"/>
    <w:rsid w:val="00CB2120"/>
    <w:rsid w:val="00CB64DE"/>
    <w:rsid w:val="00CC0C7A"/>
    <w:rsid w:val="00CC69E2"/>
    <w:rsid w:val="00CD651C"/>
    <w:rsid w:val="00CD7B52"/>
    <w:rsid w:val="00CD7F64"/>
    <w:rsid w:val="00CE0814"/>
    <w:rsid w:val="00CE2FA4"/>
    <w:rsid w:val="00D3029E"/>
    <w:rsid w:val="00D5082D"/>
    <w:rsid w:val="00D54A54"/>
    <w:rsid w:val="00D56189"/>
    <w:rsid w:val="00D62E59"/>
    <w:rsid w:val="00D62EED"/>
    <w:rsid w:val="00D66198"/>
    <w:rsid w:val="00D70D9B"/>
    <w:rsid w:val="00D875CC"/>
    <w:rsid w:val="00DA7CB1"/>
    <w:rsid w:val="00DE3462"/>
    <w:rsid w:val="00DF48CD"/>
    <w:rsid w:val="00DF5A8A"/>
    <w:rsid w:val="00E006F4"/>
    <w:rsid w:val="00E20049"/>
    <w:rsid w:val="00E37A06"/>
    <w:rsid w:val="00E41ACD"/>
    <w:rsid w:val="00E43E93"/>
    <w:rsid w:val="00E5042C"/>
    <w:rsid w:val="00E7346D"/>
    <w:rsid w:val="00E83274"/>
    <w:rsid w:val="00E841F3"/>
    <w:rsid w:val="00EA0A05"/>
    <w:rsid w:val="00EB4580"/>
    <w:rsid w:val="00EC00D3"/>
    <w:rsid w:val="00EC0E48"/>
    <w:rsid w:val="00EC6507"/>
    <w:rsid w:val="00EF5A2D"/>
    <w:rsid w:val="00F06488"/>
    <w:rsid w:val="00F065E5"/>
    <w:rsid w:val="00F30AFF"/>
    <w:rsid w:val="00F35F90"/>
    <w:rsid w:val="00F3618F"/>
    <w:rsid w:val="00F70AD9"/>
    <w:rsid w:val="00F83863"/>
    <w:rsid w:val="00FA3BBA"/>
    <w:rsid w:val="00FB37A3"/>
    <w:rsid w:val="00FC13E1"/>
    <w:rsid w:val="00FE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DE186"/>
  <w15:docId w15:val="{736702F9-39CA-41D6-A5EA-5410F340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Заголовок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c">
    <w:name w:val="No Spacing"/>
    <w:uiPriority w:val="1"/>
    <w:qFormat/>
    <w:rsid w:val="002A40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075D5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075D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075D5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075D5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303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996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23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50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187E45-6D6E-42DB-AEF6-9C6D78152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38</Pages>
  <Words>13846</Words>
  <Characters>78924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ЖКХ</dc:creator>
  <cp:lastModifiedBy>Надежда Петровна</cp:lastModifiedBy>
  <cp:revision>3</cp:revision>
  <cp:lastPrinted>2025-02-07T02:07:00Z</cp:lastPrinted>
  <dcterms:created xsi:type="dcterms:W3CDTF">2025-01-16T06:33:00Z</dcterms:created>
  <dcterms:modified xsi:type="dcterms:W3CDTF">2025-02-07T02:08:00Z</dcterms:modified>
</cp:coreProperties>
</file>